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36E0F" w14:textId="7CD47361" w:rsidR="00493419" w:rsidRPr="0010059D" w:rsidRDefault="00493419" w:rsidP="00493419">
      <w:pPr>
        <w:pStyle w:val="Listaszerbekezds"/>
        <w:numPr>
          <w:ilvl w:val="0"/>
          <w:numId w:val="1"/>
        </w:numPr>
        <w:jc w:val="center"/>
        <w:rPr>
          <w:b/>
        </w:rPr>
      </w:pPr>
      <w:r>
        <w:rPr>
          <w:b/>
        </w:rPr>
        <w:t>m</w:t>
      </w:r>
      <w:r w:rsidRPr="0010059D">
        <w:rPr>
          <w:b/>
        </w:rPr>
        <w:t>elléklet</w:t>
      </w:r>
      <w:r w:rsidR="009923BC">
        <w:rPr>
          <w:b/>
        </w:rPr>
        <w:t xml:space="preserve"> </w:t>
      </w:r>
      <w:r w:rsidR="00DE7D91">
        <w:rPr>
          <w:b/>
        </w:rPr>
        <w:sym w:font="Symbol" w:char="F02D"/>
      </w:r>
      <w:r w:rsidR="009923BC">
        <w:rPr>
          <w:b/>
        </w:rPr>
        <w:t xml:space="preserve"> Növénykártyák</w:t>
      </w:r>
    </w:p>
    <w:p w14:paraId="06322E63" w14:textId="77777777" w:rsidR="00493419" w:rsidRPr="00A12BA2" w:rsidRDefault="00493419" w:rsidP="00493419"/>
    <w:tbl>
      <w:tblPr>
        <w:tblStyle w:val="Rcsostblzat"/>
        <w:tblW w:w="9634" w:type="dxa"/>
        <w:tblLayout w:type="fixed"/>
        <w:tblLook w:val="04A0" w:firstRow="1" w:lastRow="0" w:firstColumn="1" w:lastColumn="0" w:noHBand="0" w:noVBand="1"/>
      </w:tblPr>
      <w:tblGrid>
        <w:gridCol w:w="4806"/>
        <w:gridCol w:w="4828"/>
      </w:tblGrid>
      <w:tr w:rsidR="00493419" w:rsidRPr="00EC49BB" w14:paraId="585A2FF9" w14:textId="77777777" w:rsidTr="0010059D">
        <w:tc>
          <w:tcPr>
            <w:tcW w:w="4806" w:type="dxa"/>
          </w:tcPr>
          <w:p w14:paraId="4E2A4609" w14:textId="77777777" w:rsidR="00493419" w:rsidRPr="00EC49BB" w:rsidRDefault="00493419" w:rsidP="0010059D">
            <w:pPr>
              <w:spacing w:after="160" w:line="259" w:lineRule="auto"/>
              <w:rPr>
                <w:b/>
              </w:rPr>
            </w:pPr>
            <w:r w:rsidRPr="00EC49BB">
              <w:rPr>
                <w:b/>
              </w:rPr>
              <w:t>Ehető</w:t>
            </w:r>
          </w:p>
        </w:tc>
        <w:tc>
          <w:tcPr>
            <w:tcW w:w="4828" w:type="dxa"/>
          </w:tcPr>
          <w:p w14:paraId="46CD9858" w14:textId="77777777" w:rsidR="00493419" w:rsidRPr="00EC49BB" w:rsidRDefault="00493419" w:rsidP="0010059D">
            <w:pPr>
              <w:spacing w:after="160" w:line="259" w:lineRule="auto"/>
              <w:rPr>
                <w:b/>
              </w:rPr>
            </w:pPr>
            <w:r w:rsidRPr="00EC49BB">
              <w:rPr>
                <w:b/>
              </w:rPr>
              <w:t>Mérgező</w:t>
            </w:r>
          </w:p>
        </w:tc>
      </w:tr>
      <w:tr w:rsidR="00493419" w:rsidRPr="00EC49BB" w14:paraId="7404AC62" w14:textId="77777777" w:rsidTr="0010059D">
        <w:tc>
          <w:tcPr>
            <w:tcW w:w="4806" w:type="dxa"/>
          </w:tcPr>
          <w:p w14:paraId="16EF52A7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Medvehagyma</w:t>
            </w:r>
          </w:p>
        </w:tc>
        <w:tc>
          <w:tcPr>
            <w:tcW w:w="4828" w:type="dxa"/>
          </w:tcPr>
          <w:p w14:paraId="7642996C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Májusi gyöngyvirág</w:t>
            </w:r>
          </w:p>
        </w:tc>
      </w:tr>
      <w:tr w:rsidR="00493419" w:rsidRPr="00EC49BB" w14:paraId="70C5746D" w14:textId="77777777" w:rsidTr="0010059D">
        <w:tc>
          <w:tcPr>
            <w:tcW w:w="4806" w:type="dxa"/>
          </w:tcPr>
          <w:p w14:paraId="72561805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070E7B65" wp14:editId="51A0914E">
                  <wp:extent cx="2914650" cy="1943100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ild-garlic-5058313_1920_Pixaba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471B9" w14:textId="7D5B38FC" w:rsidR="00493419" w:rsidRPr="00EC49BB" w:rsidRDefault="00DE7D91" w:rsidP="0010059D">
            <w:pPr>
              <w:spacing w:after="160" w:line="259" w:lineRule="auto"/>
            </w:pPr>
            <w:r>
              <w:t>F</w:t>
            </w:r>
            <w:r w:rsidR="00493419">
              <w:t xml:space="preserve">orrás: </w:t>
            </w:r>
            <w:proofErr w:type="spellStart"/>
            <w:r w:rsidR="00493419">
              <w:t>Pixabay</w:t>
            </w:r>
            <w:proofErr w:type="spellEnd"/>
          </w:p>
        </w:tc>
        <w:tc>
          <w:tcPr>
            <w:tcW w:w="4828" w:type="dxa"/>
          </w:tcPr>
          <w:p w14:paraId="35EBB46D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17F33F58" wp14:editId="69D1DCEC">
                  <wp:extent cx="2928620" cy="2187575"/>
                  <wp:effectExtent l="0" t="0" r="5080" b="3175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ly-of-the-valley-463593_1920_Pixabay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59AEE" w14:textId="2FA6195A" w:rsidR="00493419" w:rsidRPr="00EC49BB" w:rsidRDefault="00DE7D91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</w:t>
            </w:r>
            <w:r w:rsidR="00493419">
              <w:rPr>
                <w:noProof/>
                <w:lang w:eastAsia="hu-HU"/>
              </w:rPr>
              <w:t>orrás: Pixabay</w:t>
            </w:r>
          </w:p>
        </w:tc>
      </w:tr>
      <w:tr w:rsidR="00493419" w:rsidRPr="00EC49BB" w14:paraId="197ABDE9" w14:textId="77777777" w:rsidTr="0010059D">
        <w:tc>
          <w:tcPr>
            <w:tcW w:w="4806" w:type="dxa"/>
          </w:tcPr>
          <w:p w14:paraId="62105CE0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Gumós baraboly</w:t>
            </w:r>
          </w:p>
        </w:tc>
        <w:tc>
          <w:tcPr>
            <w:tcW w:w="4828" w:type="dxa"/>
          </w:tcPr>
          <w:p w14:paraId="28C7F124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Foltos bürök</w:t>
            </w:r>
          </w:p>
        </w:tc>
      </w:tr>
      <w:tr w:rsidR="00493419" w:rsidRPr="00EC49BB" w14:paraId="3B6E8563" w14:textId="77777777" w:rsidTr="0010059D">
        <w:tc>
          <w:tcPr>
            <w:tcW w:w="4806" w:type="dxa"/>
          </w:tcPr>
          <w:p w14:paraId="14D4403B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33152E4A" wp14:editId="4E9D9D94">
                  <wp:extent cx="2914650" cy="3886200"/>
                  <wp:effectExtent l="0" t="0" r="0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umós baraboly_pixabay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0CDD5" w14:textId="12276AA3" w:rsidR="00493419" w:rsidRPr="00EC49BB" w:rsidRDefault="00DE7D91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</w:t>
            </w:r>
            <w:r w:rsidR="00493419">
              <w:rPr>
                <w:noProof/>
                <w:lang w:eastAsia="hu-HU"/>
              </w:rPr>
              <w:t>orrás: Pixabay</w:t>
            </w:r>
          </w:p>
        </w:tc>
        <w:tc>
          <w:tcPr>
            <w:tcW w:w="4828" w:type="dxa"/>
          </w:tcPr>
          <w:p w14:paraId="72D53945" w14:textId="77777777" w:rsidR="00493419" w:rsidRDefault="00493419" w:rsidP="0010059D">
            <w:pPr>
              <w:spacing w:after="160" w:line="259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B328A9" wp14:editId="672B9277">
                  <wp:extent cx="2928620" cy="3904615"/>
                  <wp:effectExtent l="0" t="0" r="5080" b="635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oltos_bürök_Pixaba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390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3048C" w14:textId="0D32B9FF" w:rsidR="00493419" w:rsidRDefault="00DE7D91" w:rsidP="0010059D">
            <w:pPr>
              <w:spacing w:after="160" w:line="259" w:lineRule="auto"/>
              <w:rPr>
                <w:noProof/>
                <w:lang w:eastAsia="hu-HU"/>
              </w:rPr>
            </w:pPr>
            <w:r w:rsidRPr="00B2071E">
              <w:rPr>
                <w:noProof/>
                <w:lang w:eastAsia="hu-HU"/>
              </w:rPr>
              <w:t>F</w:t>
            </w:r>
            <w:r w:rsidR="00493419" w:rsidRPr="00B2071E">
              <w:rPr>
                <w:noProof/>
                <w:lang w:eastAsia="hu-HU"/>
              </w:rPr>
              <w:t>orrás: Pixabay</w:t>
            </w:r>
          </w:p>
          <w:p w14:paraId="03D27210" w14:textId="77777777" w:rsidR="00A30D2E" w:rsidRPr="00EC49BB" w:rsidRDefault="00A30D2E" w:rsidP="0010059D">
            <w:pPr>
              <w:spacing w:after="160" w:line="259" w:lineRule="auto"/>
              <w:rPr>
                <w:noProof/>
                <w:lang w:eastAsia="hu-HU"/>
              </w:rPr>
            </w:pPr>
          </w:p>
        </w:tc>
      </w:tr>
      <w:tr w:rsidR="00493419" w:rsidRPr="00EC49BB" w14:paraId="603E61B9" w14:textId="77777777" w:rsidTr="0010059D">
        <w:tc>
          <w:tcPr>
            <w:tcW w:w="4806" w:type="dxa"/>
          </w:tcPr>
          <w:p w14:paraId="19FFFBF0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 xml:space="preserve">Fekete bodza </w:t>
            </w:r>
          </w:p>
        </w:tc>
        <w:tc>
          <w:tcPr>
            <w:tcW w:w="4828" w:type="dxa"/>
          </w:tcPr>
          <w:p w14:paraId="0C70D8EB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Gyalogbodza</w:t>
            </w:r>
          </w:p>
        </w:tc>
      </w:tr>
      <w:tr w:rsidR="00493419" w:rsidRPr="00EC49BB" w14:paraId="093BB267" w14:textId="77777777" w:rsidTr="0010059D">
        <w:tc>
          <w:tcPr>
            <w:tcW w:w="4806" w:type="dxa"/>
          </w:tcPr>
          <w:p w14:paraId="5437D271" w14:textId="77777777" w:rsidR="00991F6E" w:rsidRDefault="00493419" w:rsidP="0010059D">
            <w:pPr>
              <w:spacing w:after="160" w:line="259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D9ECC7B" wp14:editId="201737B8">
                  <wp:extent cx="2466975" cy="3700461"/>
                  <wp:effectExtent l="0" t="0" r="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lack-elder-aphid-474780_1920_pixaba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52" cy="372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</w:p>
          <w:p w14:paraId="7C9129E4" w14:textId="634C9AD7" w:rsidR="00493419" w:rsidRPr="00EC49BB" w:rsidRDefault="00991F6E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</w:t>
            </w:r>
            <w:r w:rsidR="00493419">
              <w:rPr>
                <w:noProof/>
                <w:lang w:eastAsia="hu-HU"/>
              </w:rPr>
              <w:t>orrás: Pixabay</w:t>
            </w:r>
          </w:p>
        </w:tc>
        <w:tc>
          <w:tcPr>
            <w:tcW w:w="4828" w:type="dxa"/>
          </w:tcPr>
          <w:p w14:paraId="6800FECB" w14:textId="6E1629C0" w:rsidR="00493419" w:rsidRPr="00EC49BB" w:rsidRDefault="00493419" w:rsidP="0010059D">
            <w:pPr>
              <w:spacing w:after="160" w:line="259" w:lineRule="auto"/>
            </w:pPr>
            <w:r w:rsidRPr="00EC49BB"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 wp14:anchorId="35C147B0" wp14:editId="52E80D78">
                  <wp:extent cx="3114337" cy="207645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anewort-87548_1920_Gyalogbodza_Pixaba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505" cy="208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 xml:space="preserve"> </w:t>
            </w:r>
            <w:r w:rsidR="00991F6E">
              <w:rPr>
                <w:noProof/>
                <w:lang w:eastAsia="hu-HU"/>
              </w:rPr>
              <w:t>F</w:t>
            </w:r>
            <w:r>
              <w:rPr>
                <w:noProof/>
                <w:lang w:eastAsia="hu-HU"/>
              </w:rPr>
              <w:t>orrás: Pixabay</w:t>
            </w:r>
          </w:p>
        </w:tc>
      </w:tr>
      <w:tr w:rsidR="00493419" w:rsidRPr="00EC49BB" w14:paraId="4A706E90" w14:textId="77777777" w:rsidTr="0010059D">
        <w:tc>
          <w:tcPr>
            <w:tcW w:w="4806" w:type="dxa"/>
          </w:tcPr>
          <w:p w14:paraId="5237C82C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 xml:space="preserve">Húsos som </w:t>
            </w:r>
          </w:p>
        </w:tc>
        <w:tc>
          <w:tcPr>
            <w:tcW w:w="4828" w:type="dxa"/>
          </w:tcPr>
          <w:p w14:paraId="41072703" w14:textId="77777777" w:rsidR="00493419" w:rsidRPr="00EC49BB" w:rsidRDefault="00493419" w:rsidP="0010059D">
            <w:pPr>
              <w:spacing w:after="160" w:line="259" w:lineRule="auto"/>
            </w:pPr>
            <w:r>
              <w:t>Ebszőlőcsucsor</w:t>
            </w:r>
          </w:p>
        </w:tc>
      </w:tr>
      <w:tr w:rsidR="00493419" w:rsidRPr="00EC49BB" w14:paraId="726FFE16" w14:textId="77777777" w:rsidTr="0010059D">
        <w:tc>
          <w:tcPr>
            <w:tcW w:w="4806" w:type="dxa"/>
          </w:tcPr>
          <w:p w14:paraId="564E674C" w14:textId="77777777" w:rsidR="00493419" w:rsidRDefault="00493419" w:rsidP="0010059D">
            <w:pPr>
              <w:spacing w:after="160" w:line="259" w:lineRule="auto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B5988F7" wp14:editId="24E83370">
                  <wp:extent cx="3114675" cy="2076450"/>
                  <wp:effectExtent l="0" t="0" r="9525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ornus-mas-4384040_1920_Pixaba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995" cy="207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hu-HU"/>
              </w:rPr>
              <w:t>Forrás: Pixabay</w:t>
            </w:r>
          </w:p>
          <w:p w14:paraId="18DDB869" w14:textId="77777777" w:rsidR="00A30D2E" w:rsidRDefault="00A30D2E" w:rsidP="0010059D">
            <w:pPr>
              <w:spacing w:after="160" w:line="259" w:lineRule="auto"/>
            </w:pPr>
          </w:p>
          <w:p w14:paraId="0CF859E8" w14:textId="77777777" w:rsidR="00A30D2E" w:rsidRDefault="00A30D2E" w:rsidP="0010059D">
            <w:pPr>
              <w:spacing w:after="160" w:line="259" w:lineRule="auto"/>
            </w:pPr>
          </w:p>
          <w:p w14:paraId="2E9DD0E1" w14:textId="77777777" w:rsidR="00A30D2E" w:rsidRDefault="00A30D2E" w:rsidP="0010059D">
            <w:pPr>
              <w:spacing w:after="160" w:line="259" w:lineRule="auto"/>
            </w:pPr>
          </w:p>
          <w:p w14:paraId="77631908" w14:textId="77777777" w:rsidR="00A30D2E" w:rsidRDefault="00A30D2E" w:rsidP="0010059D">
            <w:pPr>
              <w:spacing w:after="160" w:line="259" w:lineRule="auto"/>
            </w:pPr>
          </w:p>
          <w:p w14:paraId="2FC44B2F" w14:textId="77777777" w:rsidR="00A30D2E" w:rsidRDefault="00A30D2E" w:rsidP="0010059D">
            <w:pPr>
              <w:spacing w:after="160" w:line="259" w:lineRule="auto"/>
            </w:pPr>
          </w:p>
          <w:p w14:paraId="1885068B" w14:textId="77777777" w:rsidR="00A30D2E" w:rsidRPr="00EC49BB" w:rsidRDefault="00A30D2E" w:rsidP="0010059D">
            <w:pPr>
              <w:spacing w:after="160" w:line="259" w:lineRule="auto"/>
            </w:pPr>
          </w:p>
        </w:tc>
        <w:tc>
          <w:tcPr>
            <w:tcW w:w="4828" w:type="dxa"/>
          </w:tcPr>
          <w:p w14:paraId="63A55C75" w14:textId="0CDD201F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7B0A2301" wp14:editId="4EEDDCF7">
                  <wp:extent cx="3128623" cy="2085975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ebszőlőcsucsor_Pixaba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760" cy="208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8EFAF" w14:textId="77777777" w:rsidR="00493419" w:rsidRPr="00EC49BB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Forrás: Pixabay</w:t>
            </w:r>
          </w:p>
        </w:tc>
      </w:tr>
      <w:tr w:rsidR="00493419" w:rsidRPr="00EC49BB" w14:paraId="71F64B7C" w14:textId="77777777" w:rsidTr="0010059D">
        <w:tc>
          <w:tcPr>
            <w:tcW w:w="4806" w:type="dxa"/>
          </w:tcPr>
          <w:p w14:paraId="4D739950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 xml:space="preserve">Áfonya </w:t>
            </w:r>
          </w:p>
        </w:tc>
        <w:tc>
          <w:tcPr>
            <w:tcW w:w="4828" w:type="dxa"/>
          </w:tcPr>
          <w:p w14:paraId="66CD6DB3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Nehézszagú boróka</w:t>
            </w:r>
          </w:p>
        </w:tc>
      </w:tr>
      <w:tr w:rsidR="00493419" w:rsidRPr="00EC49BB" w14:paraId="2FB23DC0" w14:textId="77777777" w:rsidTr="0010059D">
        <w:tc>
          <w:tcPr>
            <w:tcW w:w="4806" w:type="dxa"/>
          </w:tcPr>
          <w:p w14:paraId="10BABDA0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1642D676" wp14:editId="1D2A2178">
                  <wp:extent cx="2914650" cy="1943100"/>
                  <wp:effectExtent l="0" t="0" r="0" b="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áfonya_pixaba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9540D" w14:textId="77777777" w:rsidR="00493419" w:rsidRPr="00EC49BB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Forrás: Pixabay</w:t>
            </w:r>
          </w:p>
        </w:tc>
        <w:tc>
          <w:tcPr>
            <w:tcW w:w="4828" w:type="dxa"/>
          </w:tcPr>
          <w:p w14:paraId="6BEA6803" w14:textId="77777777" w:rsidR="00493419" w:rsidRDefault="00493419" w:rsidP="0010059D">
            <w:pPr>
              <w:spacing w:after="160" w:line="259" w:lineRule="auto"/>
            </w:pPr>
          </w:p>
          <w:p w14:paraId="1AA52D82" w14:textId="77777777" w:rsidR="00493419" w:rsidRDefault="00493419" w:rsidP="0010059D">
            <w:pPr>
              <w:spacing w:after="160" w:line="259" w:lineRule="auto"/>
            </w:pPr>
            <w:r w:rsidRPr="00425F9D">
              <w:rPr>
                <w:noProof/>
                <w:lang w:eastAsia="hu-HU"/>
              </w:rPr>
              <w:drawing>
                <wp:inline distT="0" distB="0" distL="0" distR="0" wp14:anchorId="7452BFB3" wp14:editId="25911E54">
                  <wp:extent cx="2895600" cy="2168685"/>
                  <wp:effectExtent l="0" t="0" r="0" b="3175"/>
                  <wp:docPr id="62" name="Kép 62" descr="Juniperus sabina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uniperus sabina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24466" cy="219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F95CA" w14:textId="77777777" w:rsidR="00493419" w:rsidRPr="00EC49BB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t>Forrás: Wikipédia</w:t>
            </w:r>
          </w:p>
        </w:tc>
      </w:tr>
      <w:tr w:rsidR="00493419" w:rsidRPr="00EC49BB" w14:paraId="34F9AE06" w14:textId="77777777" w:rsidTr="0010059D">
        <w:tc>
          <w:tcPr>
            <w:tcW w:w="4806" w:type="dxa"/>
          </w:tcPr>
          <w:p w14:paraId="63F7C0A5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 xml:space="preserve">Orvosi zsálya </w:t>
            </w:r>
          </w:p>
        </w:tc>
        <w:tc>
          <w:tcPr>
            <w:tcW w:w="4828" w:type="dxa"/>
          </w:tcPr>
          <w:p w14:paraId="32A6683D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Kankalin</w:t>
            </w:r>
          </w:p>
        </w:tc>
      </w:tr>
      <w:tr w:rsidR="00493419" w:rsidRPr="00EC49BB" w14:paraId="2D4FD767" w14:textId="77777777" w:rsidTr="0010059D">
        <w:tc>
          <w:tcPr>
            <w:tcW w:w="4806" w:type="dxa"/>
          </w:tcPr>
          <w:p w14:paraId="6995E90E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B45505C" wp14:editId="3D28BD14">
                  <wp:extent cx="3212633" cy="2409825"/>
                  <wp:effectExtent l="0" t="0" r="6985" b="0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salvia officinalis_pixaba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088" cy="241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AA5DD" w14:textId="77777777" w:rsidR="00493419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  <w:p w14:paraId="1459D8B8" w14:textId="77777777" w:rsidR="00A30D2E" w:rsidRDefault="00A30D2E" w:rsidP="0010059D">
            <w:pPr>
              <w:spacing w:after="160" w:line="259" w:lineRule="auto"/>
            </w:pPr>
          </w:p>
          <w:p w14:paraId="55DBBE9E" w14:textId="77777777" w:rsidR="00A30D2E" w:rsidRDefault="00A30D2E" w:rsidP="0010059D">
            <w:pPr>
              <w:spacing w:after="160" w:line="259" w:lineRule="auto"/>
            </w:pPr>
          </w:p>
          <w:p w14:paraId="6A2CA0F1" w14:textId="77777777" w:rsidR="00A30D2E" w:rsidRDefault="00A30D2E" w:rsidP="0010059D">
            <w:pPr>
              <w:spacing w:after="160" w:line="259" w:lineRule="auto"/>
            </w:pPr>
          </w:p>
          <w:p w14:paraId="4D272CD2" w14:textId="77777777" w:rsidR="00A30D2E" w:rsidRDefault="00A30D2E" w:rsidP="0010059D">
            <w:pPr>
              <w:spacing w:after="160" w:line="259" w:lineRule="auto"/>
            </w:pPr>
          </w:p>
          <w:p w14:paraId="72EF4403" w14:textId="77777777" w:rsidR="00A30D2E" w:rsidRDefault="00A30D2E" w:rsidP="0010059D">
            <w:pPr>
              <w:spacing w:after="160" w:line="259" w:lineRule="auto"/>
            </w:pPr>
          </w:p>
          <w:p w14:paraId="60110B1E" w14:textId="77777777" w:rsidR="00A30D2E" w:rsidRDefault="00A30D2E" w:rsidP="0010059D">
            <w:pPr>
              <w:spacing w:after="160" w:line="259" w:lineRule="auto"/>
            </w:pPr>
          </w:p>
          <w:p w14:paraId="08E46AA0" w14:textId="77777777" w:rsidR="00A30D2E" w:rsidRDefault="00A30D2E" w:rsidP="0010059D">
            <w:pPr>
              <w:spacing w:after="160" w:line="259" w:lineRule="auto"/>
            </w:pPr>
          </w:p>
          <w:p w14:paraId="3DDB1EBE" w14:textId="77777777" w:rsidR="00A30D2E" w:rsidRDefault="00A30D2E" w:rsidP="0010059D">
            <w:pPr>
              <w:spacing w:after="160" w:line="259" w:lineRule="auto"/>
            </w:pPr>
          </w:p>
          <w:p w14:paraId="1A3735B8" w14:textId="77777777" w:rsidR="00A30D2E" w:rsidRPr="00EC49BB" w:rsidRDefault="00A30D2E" w:rsidP="0010059D">
            <w:pPr>
              <w:spacing w:after="160" w:line="259" w:lineRule="auto"/>
            </w:pPr>
          </w:p>
        </w:tc>
        <w:tc>
          <w:tcPr>
            <w:tcW w:w="4828" w:type="dxa"/>
          </w:tcPr>
          <w:p w14:paraId="53148D63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5EEA7212" wp14:editId="6326F328">
                  <wp:extent cx="2928620" cy="2186305"/>
                  <wp:effectExtent l="0" t="0" r="5080" b="4445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rimula_pixaba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49" cy="218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0FBFC" w14:textId="77777777" w:rsidR="00493419" w:rsidRPr="00EC49BB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0ED49F58" w14:textId="77777777" w:rsidTr="0010059D">
        <w:tc>
          <w:tcPr>
            <w:tcW w:w="4806" w:type="dxa"/>
          </w:tcPr>
          <w:p w14:paraId="6B0750A0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 xml:space="preserve">Petrezselyem </w:t>
            </w:r>
          </w:p>
        </w:tc>
        <w:tc>
          <w:tcPr>
            <w:tcW w:w="4828" w:type="dxa"/>
          </w:tcPr>
          <w:p w14:paraId="12ACEB89" w14:textId="77777777" w:rsidR="00493419" w:rsidRPr="00EC49BB" w:rsidRDefault="00493419" w:rsidP="0010059D">
            <w:pPr>
              <w:spacing w:after="160" w:line="259" w:lineRule="auto"/>
            </w:pPr>
            <w:bookmarkStart w:id="0" w:name="_GoBack"/>
            <w:r w:rsidRPr="002B6ACD">
              <w:t>Foltos bürök</w:t>
            </w:r>
            <w:bookmarkEnd w:id="0"/>
          </w:p>
        </w:tc>
      </w:tr>
      <w:tr w:rsidR="00493419" w:rsidRPr="00EC49BB" w14:paraId="580ECA39" w14:textId="77777777" w:rsidTr="0010059D">
        <w:tc>
          <w:tcPr>
            <w:tcW w:w="4806" w:type="dxa"/>
          </w:tcPr>
          <w:p w14:paraId="0DF1ABC5" w14:textId="77777777" w:rsidR="00493419" w:rsidRPr="00EC49BB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684B1E78" wp14:editId="24DCD2BD">
                  <wp:extent cx="2914650" cy="2186305"/>
                  <wp:effectExtent l="0" t="0" r="0" b="4445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arsely-5766_1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</w:tc>
        <w:tc>
          <w:tcPr>
            <w:tcW w:w="4828" w:type="dxa"/>
          </w:tcPr>
          <w:p w14:paraId="0B574BE8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68D5AC7" wp14:editId="37E04E06">
                  <wp:extent cx="2743200" cy="3657401"/>
                  <wp:effectExtent l="0" t="0" r="0" b="635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foltos_bürök_Pixaba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16" cy="368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7C49F" w14:textId="77777777" w:rsidR="00493419" w:rsidRPr="00EC49BB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53A43458" w14:textId="77777777" w:rsidTr="0010059D">
        <w:tc>
          <w:tcPr>
            <w:tcW w:w="4806" w:type="dxa"/>
          </w:tcPr>
          <w:p w14:paraId="4A70CAF7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 xml:space="preserve">Fehér akác </w:t>
            </w:r>
          </w:p>
        </w:tc>
        <w:tc>
          <w:tcPr>
            <w:tcW w:w="4828" w:type="dxa"/>
          </w:tcPr>
          <w:p w14:paraId="642752E6" w14:textId="77777777" w:rsidR="00493419" w:rsidRPr="00EC49BB" w:rsidRDefault="00493419" w:rsidP="0010059D">
            <w:pPr>
              <w:spacing w:after="160" w:line="259" w:lineRule="auto"/>
            </w:pPr>
            <w:r>
              <w:t>Lilaakác</w:t>
            </w:r>
          </w:p>
        </w:tc>
      </w:tr>
      <w:tr w:rsidR="00493419" w:rsidRPr="00EC49BB" w14:paraId="715121B1" w14:textId="77777777" w:rsidTr="0010059D">
        <w:tc>
          <w:tcPr>
            <w:tcW w:w="4806" w:type="dxa"/>
          </w:tcPr>
          <w:p w14:paraId="5D78F84C" w14:textId="77777777" w:rsidR="00493419" w:rsidRDefault="00493419" w:rsidP="0010059D">
            <w:pPr>
              <w:spacing w:after="160" w:line="259" w:lineRule="auto"/>
            </w:pPr>
            <w:r w:rsidRPr="00EC49BB">
              <w:rPr>
                <w:noProof/>
                <w:lang w:eastAsia="hu-HU"/>
              </w:rPr>
              <w:drawing>
                <wp:inline distT="0" distB="0" distL="0" distR="0" wp14:anchorId="331E0BD4" wp14:editId="22B8A114">
                  <wp:extent cx="2105025" cy="3173561"/>
                  <wp:effectExtent l="0" t="0" r="0" b="8255"/>
                  <wp:docPr id="16" name="Kép 16" descr="Fehér Akác (Robinia pseudoacacia) gondozása, szaporít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ehér Akác (Robinia pseudoacacia) gondozása, szaporít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7664" cy="322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A5DC5" w14:textId="77777777" w:rsidR="00493419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  <w:p w14:paraId="484C0018" w14:textId="77777777" w:rsidR="00A30D2E" w:rsidRDefault="00A30D2E" w:rsidP="0010059D">
            <w:pPr>
              <w:spacing w:after="160" w:line="259" w:lineRule="auto"/>
            </w:pPr>
          </w:p>
          <w:p w14:paraId="26AC7508" w14:textId="77777777" w:rsidR="00A30D2E" w:rsidRPr="00EC49BB" w:rsidRDefault="00A30D2E" w:rsidP="0010059D">
            <w:pPr>
              <w:spacing w:after="160" w:line="259" w:lineRule="auto"/>
            </w:pPr>
          </w:p>
        </w:tc>
        <w:tc>
          <w:tcPr>
            <w:tcW w:w="4828" w:type="dxa"/>
          </w:tcPr>
          <w:p w14:paraId="4112855B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200846AC" wp14:editId="788BF61E">
                  <wp:extent cx="3031690" cy="2390775"/>
                  <wp:effectExtent l="0" t="0" r="0" b="0"/>
                  <wp:docPr id="73" name="Kép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wisteria-407118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901" cy="24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2B88A" w14:textId="77777777" w:rsidR="00A30D2E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  <w:p w14:paraId="5DBE8715" w14:textId="77777777" w:rsidR="00A30D2E" w:rsidRPr="00EC49BB" w:rsidRDefault="00A30D2E" w:rsidP="0010059D">
            <w:pPr>
              <w:spacing w:after="160" w:line="259" w:lineRule="auto"/>
            </w:pPr>
          </w:p>
        </w:tc>
      </w:tr>
      <w:tr w:rsidR="00493419" w:rsidRPr="00EC49BB" w14:paraId="1C414ECE" w14:textId="77777777" w:rsidTr="0010059D">
        <w:tc>
          <w:tcPr>
            <w:tcW w:w="4806" w:type="dxa"/>
          </w:tcPr>
          <w:p w14:paraId="5086872D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>Rozmaring</w:t>
            </w:r>
          </w:p>
        </w:tc>
        <w:tc>
          <w:tcPr>
            <w:tcW w:w="4828" w:type="dxa"/>
          </w:tcPr>
          <w:p w14:paraId="53FC9732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Tőzegrozmaring</w:t>
            </w:r>
          </w:p>
        </w:tc>
      </w:tr>
      <w:tr w:rsidR="00493419" w:rsidRPr="00EC49BB" w14:paraId="3F0DDF38" w14:textId="77777777" w:rsidTr="0010059D">
        <w:tc>
          <w:tcPr>
            <w:tcW w:w="4806" w:type="dxa"/>
          </w:tcPr>
          <w:p w14:paraId="1078EF0F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2C6DE199" wp14:editId="0E747870">
                  <wp:extent cx="2914650" cy="1844675"/>
                  <wp:effectExtent l="0" t="0" r="0" b="3175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osemary-6703377_19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7CB19" w14:textId="77777777" w:rsidR="00493419" w:rsidRPr="00EC49BB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</w:tc>
        <w:tc>
          <w:tcPr>
            <w:tcW w:w="4828" w:type="dxa"/>
          </w:tcPr>
          <w:p w14:paraId="30B73DD9" w14:textId="77777777" w:rsidR="00493419" w:rsidRDefault="00493419" w:rsidP="0010059D">
            <w:pPr>
              <w:spacing w:after="160" w:line="259" w:lineRule="auto"/>
            </w:pPr>
            <w:r w:rsidRPr="005D3297">
              <w:rPr>
                <w:noProof/>
                <w:lang w:eastAsia="hu-HU"/>
              </w:rPr>
              <w:drawing>
                <wp:inline distT="0" distB="0" distL="0" distR="0" wp14:anchorId="253D099A" wp14:editId="31A6132A">
                  <wp:extent cx="2914650" cy="2914650"/>
                  <wp:effectExtent l="0" t="0" r="0" b="0"/>
                  <wp:docPr id="75" name="Kép 75" descr="Tőzegrozmaring / Andromeda polifolia 'Blue Lagoon' | Baráti Díszfaiskola -  Kertészet - Győ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őzegrozmaring / Andromeda polifolia 'Blue Lagoon' | Baráti Díszfaiskola -  Kertészet - Győ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C776A" w14:textId="77777777" w:rsidR="00493419" w:rsidRPr="00EC49BB" w:rsidRDefault="00493419" w:rsidP="0010059D">
            <w:pPr>
              <w:spacing w:after="160" w:line="259" w:lineRule="auto"/>
            </w:pPr>
            <w:r>
              <w:t xml:space="preserve">Forrás: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60C68342" w14:textId="77777777" w:rsidTr="0010059D">
        <w:tc>
          <w:tcPr>
            <w:tcW w:w="4806" w:type="dxa"/>
          </w:tcPr>
          <w:p w14:paraId="12394CA7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Gyermekláncfű</w:t>
            </w:r>
          </w:p>
        </w:tc>
        <w:tc>
          <w:tcPr>
            <w:tcW w:w="4828" w:type="dxa"/>
          </w:tcPr>
          <w:p w14:paraId="3B3E516D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Kutyatejfélék</w:t>
            </w:r>
          </w:p>
        </w:tc>
      </w:tr>
      <w:tr w:rsidR="00493419" w:rsidRPr="00EC49BB" w14:paraId="485BA4FF" w14:textId="77777777" w:rsidTr="0010059D">
        <w:tc>
          <w:tcPr>
            <w:tcW w:w="4806" w:type="dxa"/>
          </w:tcPr>
          <w:p w14:paraId="3AA671D0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B3A1144" wp14:editId="0DB543D5">
                  <wp:extent cx="2914650" cy="1570990"/>
                  <wp:effectExtent l="0" t="0" r="0" b="0"/>
                  <wp:docPr id="76" name="Kép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andelion-3382663_19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9158D" w14:textId="77777777" w:rsidR="00493419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  <w:p w14:paraId="406C85A9" w14:textId="77777777" w:rsidR="00A30D2E" w:rsidRDefault="00A30D2E" w:rsidP="0010059D">
            <w:pPr>
              <w:spacing w:after="160" w:line="259" w:lineRule="auto"/>
            </w:pPr>
          </w:p>
          <w:p w14:paraId="1E506A28" w14:textId="77777777" w:rsidR="00A30D2E" w:rsidRDefault="00A30D2E" w:rsidP="0010059D">
            <w:pPr>
              <w:spacing w:after="160" w:line="259" w:lineRule="auto"/>
            </w:pPr>
          </w:p>
          <w:p w14:paraId="0E053822" w14:textId="77777777" w:rsidR="00A30D2E" w:rsidRDefault="00A30D2E" w:rsidP="0010059D">
            <w:pPr>
              <w:spacing w:after="160" w:line="259" w:lineRule="auto"/>
            </w:pPr>
          </w:p>
          <w:p w14:paraId="79471B48" w14:textId="77777777" w:rsidR="00A30D2E" w:rsidRDefault="00A30D2E" w:rsidP="0010059D">
            <w:pPr>
              <w:spacing w:after="160" w:line="259" w:lineRule="auto"/>
            </w:pPr>
          </w:p>
          <w:p w14:paraId="37EE9C6E" w14:textId="77777777" w:rsidR="00A30D2E" w:rsidRDefault="00A30D2E" w:rsidP="0010059D">
            <w:pPr>
              <w:spacing w:after="160" w:line="259" w:lineRule="auto"/>
            </w:pPr>
          </w:p>
          <w:p w14:paraId="57F40ACA" w14:textId="77777777" w:rsidR="00A30D2E" w:rsidRDefault="00A30D2E" w:rsidP="0010059D">
            <w:pPr>
              <w:spacing w:after="160" w:line="259" w:lineRule="auto"/>
            </w:pPr>
          </w:p>
          <w:p w14:paraId="484ED7A0" w14:textId="77777777" w:rsidR="00A30D2E" w:rsidRDefault="00A30D2E" w:rsidP="0010059D">
            <w:pPr>
              <w:spacing w:after="160" w:line="259" w:lineRule="auto"/>
            </w:pPr>
          </w:p>
          <w:p w14:paraId="13B2F2B7" w14:textId="77777777" w:rsidR="00A30D2E" w:rsidRDefault="00A30D2E" w:rsidP="0010059D">
            <w:pPr>
              <w:spacing w:after="160" w:line="259" w:lineRule="auto"/>
            </w:pPr>
          </w:p>
          <w:p w14:paraId="531604EF" w14:textId="77777777" w:rsidR="00A30D2E" w:rsidRDefault="00A30D2E" w:rsidP="0010059D">
            <w:pPr>
              <w:spacing w:after="160" w:line="259" w:lineRule="auto"/>
            </w:pPr>
          </w:p>
          <w:p w14:paraId="0EC83658" w14:textId="77777777" w:rsidR="00A30D2E" w:rsidRPr="00EC49BB" w:rsidRDefault="00A30D2E" w:rsidP="0010059D">
            <w:pPr>
              <w:spacing w:after="160" w:line="259" w:lineRule="auto"/>
            </w:pPr>
          </w:p>
        </w:tc>
        <w:tc>
          <w:tcPr>
            <w:tcW w:w="4828" w:type="dxa"/>
          </w:tcPr>
          <w:p w14:paraId="31D98890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7DF80BF4" wp14:editId="2FEF9E15">
                  <wp:extent cx="2997200" cy="2247900"/>
                  <wp:effectExtent l="0" t="0" r="0" b="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kutyatej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8D7CE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0BEF23F2" w14:textId="77777777" w:rsidTr="0010059D">
        <w:tc>
          <w:tcPr>
            <w:tcW w:w="4806" w:type="dxa"/>
          </w:tcPr>
          <w:p w14:paraId="7ED59616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>Fekete bodza</w:t>
            </w:r>
          </w:p>
        </w:tc>
        <w:tc>
          <w:tcPr>
            <w:tcW w:w="4828" w:type="dxa"/>
          </w:tcPr>
          <w:p w14:paraId="62EBD249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Nadragulya</w:t>
            </w:r>
          </w:p>
        </w:tc>
      </w:tr>
      <w:tr w:rsidR="00493419" w:rsidRPr="00EC49BB" w14:paraId="708A249B" w14:textId="77777777" w:rsidTr="0010059D">
        <w:tc>
          <w:tcPr>
            <w:tcW w:w="4806" w:type="dxa"/>
          </w:tcPr>
          <w:p w14:paraId="7042C431" w14:textId="77777777" w:rsidR="00493419" w:rsidRDefault="00493419" w:rsidP="0010059D">
            <w:pPr>
              <w:spacing w:after="160" w:line="259" w:lineRule="auto"/>
            </w:pPr>
            <w:r w:rsidRPr="00EC49BB">
              <w:rPr>
                <w:noProof/>
                <w:lang w:eastAsia="hu-HU"/>
              </w:rPr>
              <w:drawing>
                <wp:inline distT="0" distB="0" distL="0" distR="0" wp14:anchorId="16904AA5" wp14:editId="388C6C91">
                  <wp:extent cx="2938625" cy="1352550"/>
                  <wp:effectExtent l="0" t="0" r="0" b="0"/>
                  <wp:docPr id="22" name="Kép 22" descr="A feketebodza gyógyhatásai | Nepgyogyasza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feketebodza gyógyhatásai | Nepgyogyasza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39" cy="135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D7E5E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</w:tc>
        <w:tc>
          <w:tcPr>
            <w:tcW w:w="4828" w:type="dxa"/>
          </w:tcPr>
          <w:p w14:paraId="1F95ABA6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7E2DBB3B" wp14:editId="3B74CE5B">
                  <wp:extent cx="2876550" cy="3220585"/>
                  <wp:effectExtent l="0" t="0" r="0" b="0"/>
                  <wp:docPr id="80" name="Kép 80" descr="Nadragulya, Atropa belladonna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dragulya, Atropa belladonna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040461" cy="340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6CE6E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7476EAF4" w14:textId="77777777" w:rsidTr="0010059D">
        <w:tc>
          <w:tcPr>
            <w:tcW w:w="4806" w:type="dxa"/>
          </w:tcPr>
          <w:p w14:paraId="7EAB358E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Petrezselyem</w:t>
            </w:r>
          </w:p>
        </w:tc>
        <w:tc>
          <w:tcPr>
            <w:tcW w:w="4828" w:type="dxa"/>
          </w:tcPr>
          <w:p w14:paraId="0932947B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 xml:space="preserve">Gyilkos </w:t>
            </w:r>
            <w:proofErr w:type="spellStart"/>
            <w:r w:rsidRPr="00EC49BB">
              <w:t>csomorika</w:t>
            </w:r>
            <w:proofErr w:type="spellEnd"/>
          </w:p>
        </w:tc>
      </w:tr>
      <w:tr w:rsidR="00493419" w:rsidRPr="00EC49BB" w14:paraId="0D42254B" w14:textId="77777777" w:rsidTr="0010059D">
        <w:tc>
          <w:tcPr>
            <w:tcW w:w="4806" w:type="dxa"/>
          </w:tcPr>
          <w:p w14:paraId="11207C4B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0B1D3FB8" wp14:editId="7C223455">
                  <wp:extent cx="3009463" cy="2257425"/>
                  <wp:effectExtent l="0" t="0" r="635" b="0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arsely-5766_1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60" cy="225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D0138" w14:textId="77777777" w:rsidR="00493419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  <w:p w14:paraId="73348F1E" w14:textId="77777777" w:rsidR="00A30D2E" w:rsidRDefault="00A30D2E" w:rsidP="0010059D">
            <w:pPr>
              <w:spacing w:after="160" w:line="259" w:lineRule="auto"/>
            </w:pPr>
          </w:p>
          <w:p w14:paraId="42636091" w14:textId="77777777" w:rsidR="00A30D2E" w:rsidRDefault="00A30D2E" w:rsidP="0010059D">
            <w:pPr>
              <w:spacing w:after="160" w:line="259" w:lineRule="auto"/>
            </w:pPr>
          </w:p>
          <w:p w14:paraId="797C7F73" w14:textId="77777777" w:rsidR="00A30D2E" w:rsidRDefault="00A30D2E" w:rsidP="0010059D">
            <w:pPr>
              <w:spacing w:after="160" w:line="259" w:lineRule="auto"/>
            </w:pPr>
          </w:p>
          <w:p w14:paraId="38326ABF" w14:textId="77777777" w:rsidR="00A30D2E" w:rsidRDefault="00A30D2E" w:rsidP="0010059D">
            <w:pPr>
              <w:spacing w:after="160" w:line="259" w:lineRule="auto"/>
            </w:pPr>
          </w:p>
          <w:p w14:paraId="0135E08E" w14:textId="77777777" w:rsidR="00A30D2E" w:rsidRDefault="00A30D2E" w:rsidP="0010059D">
            <w:pPr>
              <w:spacing w:after="160" w:line="259" w:lineRule="auto"/>
            </w:pPr>
          </w:p>
          <w:p w14:paraId="0AF45FC9" w14:textId="77777777" w:rsidR="00A30D2E" w:rsidRDefault="00A30D2E" w:rsidP="0010059D">
            <w:pPr>
              <w:spacing w:after="160" w:line="259" w:lineRule="auto"/>
            </w:pPr>
          </w:p>
          <w:p w14:paraId="5C0B5E56" w14:textId="77777777" w:rsidR="00A30D2E" w:rsidRPr="00EC49BB" w:rsidRDefault="00A30D2E" w:rsidP="0010059D">
            <w:pPr>
              <w:spacing w:after="160" w:line="259" w:lineRule="auto"/>
            </w:pPr>
          </w:p>
        </w:tc>
        <w:tc>
          <w:tcPr>
            <w:tcW w:w="4828" w:type="dxa"/>
          </w:tcPr>
          <w:p w14:paraId="3B2EF70D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73E8D73" wp14:editId="45C55642">
                  <wp:extent cx="2984595" cy="1990725"/>
                  <wp:effectExtent l="0" t="0" r="6350" b="0"/>
                  <wp:docPr id="82" name="Kép 82" descr="https://d6scj24zvfbbo.cloudfront.net/b74c702a7a50c340dbab3c1f1557eabb/200001177-16fc817fa8/Gyilkos%20csomorika-5.jpg?ph=9bdc368a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6scj24zvfbbo.cloudfront.net/b74c702a7a50c340dbab3c1f1557eabb/200001177-16fc817fa8/Gyilkos%20csomorika-5.jpg?ph=9bdc368a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10" cy="200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87BCD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</w:tc>
      </w:tr>
      <w:tr w:rsidR="00493419" w:rsidRPr="00EC49BB" w14:paraId="1EF1D655" w14:textId="77777777" w:rsidTr="0010059D">
        <w:tc>
          <w:tcPr>
            <w:tcW w:w="4806" w:type="dxa"/>
          </w:tcPr>
          <w:p w14:paraId="3D9D5C1A" w14:textId="77777777" w:rsidR="00493419" w:rsidRPr="00EC49BB" w:rsidRDefault="00493419" w:rsidP="0010059D">
            <w:pPr>
              <w:spacing w:after="160" w:line="259" w:lineRule="auto"/>
            </w:pPr>
            <w:r w:rsidRPr="00EC49BB">
              <w:lastRenderedPageBreak/>
              <w:t xml:space="preserve">Húsos som </w:t>
            </w:r>
          </w:p>
        </w:tc>
        <w:tc>
          <w:tcPr>
            <w:tcW w:w="4828" w:type="dxa"/>
          </w:tcPr>
          <w:p w14:paraId="58E33194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Pirítógyökér</w:t>
            </w:r>
          </w:p>
        </w:tc>
      </w:tr>
      <w:tr w:rsidR="00493419" w:rsidRPr="00EC49BB" w14:paraId="78E99F59" w14:textId="77777777" w:rsidTr="0010059D">
        <w:tc>
          <w:tcPr>
            <w:tcW w:w="4806" w:type="dxa"/>
          </w:tcPr>
          <w:p w14:paraId="3EB82D02" w14:textId="77777777" w:rsidR="00493419" w:rsidRDefault="00493419" w:rsidP="0010059D">
            <w:pPr>
              <w:spacing w:after="160" w:line="259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3E8B07E1" wp14:editId="76BA1DC6">
                  <wp:extent cx="2914650" cy="1943100"/>
                  <wp:effectExtent l="0" t="0" r="0" b="0"/>
                  <wp:docPr id="84" name="Kép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ornus-mas-4384040_1920_Pixaba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36D0F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</w:p>
        </w:tc>
        <w:tc>
          <w:tcPr>
            <w:tcW w:w="4828" w:type="dxa"/>
          </w:tcPr>
          <w:p w14:paraId="2A9BAF4B" w14:textId="77777777" w:rsidR="00493419" w:rsidRDefault="00493419" w:rsidP="0010059D">
            <w:pPr>
              <w:spacing w:after="160" w:line="259" w:lineRule="auto"/>
            </w:pPr>
            <w:r w:rsidRPr="00EC49BB">
              <w:rPr>
                <w:noProof/>
                <w:lang w:eastAsia="hu-HU"/>
              </w:rPr>
              <w:drawing>
                <wp:inline distT="0" distB="0" distL="0" distR="0" wp14:anchorId="5D15295E" wp14:editId="0FE0DF7B">
                  <wp:extent cx="2850820" cy="1895475"/>
                  <wp:effectExtent l="0" t="0" r="6985" b="0"/>
                  <wp:docPr id="32" name="Kép 32" descr="Dioscoreaceae - Tamus communis - Tamar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ioscoreaceae - Tamus communis - Tamar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85" cy="191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A097BB" w14:textId="77777777" w:rsidR="00493419" w:rsidRPr="00EC49BB" w:rsidRDefault="00493419" w:rsidP="0010059D">
            <w:pPr>
              <w:spacing w:after="160" w:line="259" w:lineRule="auto"/>
            </w:pPr>
            <w:r>
              <w:t>Forrás: Wikibooks.org</w:t>
            </w:r>
          </w:p>
        </w:tc>
      </w:tr>
      <w:tr w:rsidR="00493419" w:rsidRPr="00EC49BB" w14:paraId="4EBFE741" w14:textId="77777777" w:rsidTr="0010059D">
        <w:tc>
          <w:tcPr>
            <w:tcW w:w="4806" w:type="dxa"/>
          </w:tcPr>
          <w:p w14:paraId="3592FEF0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Petrezselyem</w:t>
            </w:r>
          </w:p>
        </w:tc>
        <w:tc>
          <w:tcPr>
            <w:tcW w:w="4828" w:type="dxa"/>
          </w:tcPr>
          <w:p w14:paraId="634AFC5A" w14:textId="77777777" w:rsidR="00493419" w:rsidRPr="00EC49BB" w:rsidRDefault="00493419" w:rsidP="0010059D">
            <w:pPr>
              <w:spacing w:after="160" w:line="259" w:lineRule="auto"/>
            </w:pPr>
            <w:r w:rsidRPr="00EC49BB">
              <w:t>Kaukázusi medvetalp</w:t>
            </w:r>
          </w:p>
        </w:tc>
      </w:tr>
      <w:tr w:rsidR="00493419" w:rsidRPr="00EC49BB" w14:paraId="6BE7C15A" w14:textId="77777777" w:rsidTr="0010059D">
        <w:tc>
          <w:tcPr>
            <w:tcW w:w="4806" w:type="dxa"/>
          </w:tcPr>
          <w:p w14:paraId="33178B4C" w14:textId="77777777" w:rsidR="00493419" w:rsidRDefault="00493419" w:rsidP="0010059D">
            <w:pPr>
              <w:spacing w:after="160" w:line="259" w:lineRule="auto"/>
            </w:pPr>
          </w:p>
          <w:p w14:paraId="29479E8E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</w:t>
            </w:r>
            <w:proofErr w:type="spellStart"/>
            <w:r>
              <w:t>Pixabay</w:t>
            </w:r>
            <w:proofErr w:type="spellEnd"/>
            <w:r w:rsidRPr="00EC49BB">
              <w:rPr>
                <w:noProof/>
                <w:lang w:eastAsia="hu-HU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 wp14:anchorId="40EA2D7A" wp14:editId="72DF7935">
                  <wp:extent cx="2914650" cy="2186305"/>
                  <wp:effectExtent l="0" t="0" r="0" b="4445"/>
                  <wp:docPr id="83" name="Kép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arsely-5766_19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14:paraId="3B9A6D0D" w14:textId="77777777" w:rsidR="00493419" w:rsidRDefault="00493419" w:rsidP="0010059D">
            <w:pPr>
              <w:spacing w:after="160" w:line="259" w:lineRule="auto"/>
            </w:pPr>
          </w:p>
          <w:p w14:paraId="2E565FCB" w14:textId="77777777" w:rsidR="00493419" w:rsidRDefault="00493419" w:rsidP="0010059D">
            <w:pPr>
              <w:spacing w:after="160" w:line="259" w:lineRule="auto"/>
            </w:pPr>
            <w:r w:rsidRPr="008D4D91">
              <w:rPr>
                <w:noProof/>
                <w:lang w:eastAsia="hu-HU"/>
              </w:rPr>
              <w:drawing>
                <wp:inline distT="0" distB="0" distL="0" distR="0" wp14:anchorId="0239E8EF" wp14:editId="02A9C3E9">
                  <wp:extent cx="2781300" cy="4166740"/>
                  <wp:effectExtent l="0" t="0" r="0" b="5715"/>
                  <wp:docPr id="85" name="Kép 85" descr="Óriási virágzó növé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Óriási virágzó növé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20" cy="424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5C0F1" w14:textId="77777777" w:rsidR="00493419" w:rsidRPr="00EC49BB" w:rsidRDefault="00493419" w:rsidP="0010059D">
            <w:pPr>
              <w:spacing w:after="160" w:line="259" w:lineRule="auto"/>
            </w:pPr>
            <w:r>
              <w:t>Forrás</w:t>
            </w:r>
            <w:r w:rsidR="00991F6E">
              <w:t>:</w:t>
            </w:r>
            <w:r>
              <w:t xml:space="preserve"> Wikipedia</w:t>
            </w:r>
          </w:p>
        </w:tc>
      </w:tr>
    </w:tbl>
    <w:p w14:paraId="34F197CD" w14:textId="77777777" w:rsidR="00493419" w:rsidRDefault="00493419" w:rsidP="00493419"/>
    <w:p w14:paraId="335961EC" w14:textId="77777777" w:rsidR="00D204F1" w:rsidRDefault="00D204F1"/>
    <w:sectPr w:rsidR="00D204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42C3F"/>
    <w:multiLevelType w:val="hybridMultilevel"/>
    <w:tmpl w:val="CE4604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19"/>
    <w:rsid w:val="002B6ACD"/>
    <w:rsid w:val="00493419"/>
    <w:rsid w:val="007E1811"/>
    <w:rsid w:val="00991F6E"/>
    <w:rsid w:val="009923BC"/>
    <w:rsid w:val="00A30D2E"/>
    <w:rsid w:val="00B2071E"/>
    <w:rsid w:val="00D204F1"/>
    <w:rsid w:val="00DE7D91"/>
    <w:rsid w:val="00F7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3CE25"/>
  <w15:chartTrackingRefBased/>
  <w15:docId w15:val="{D322AB6D-A6B9-436E-80D9-6B51D339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934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93419"/>
    <w:pPr>
      <w:ind w:left="720"/>
      <w:contextualSpacing/>
    </w:pPr>
  </w:style>
  <w:style w:type="table" w:styleId="Rcsostblzat">
    <w:name w:val="Table Grid"/>
    <w:basedOn w:val="Normltblzat"/>
    <w:uiPriority w:val="39"/>
    <w:rsid w:val="00493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7E181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E181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E181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E181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E181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1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18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126</Words>
  <Characters>873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Kolcza, Judit</dc:creator>
  <cp:keywords/>
  <dc:description/>
  <cp:lastModifiedBy>Mészáros, Adrienn</cp:lastModifiedBy>
  <cp:revision>6</cp:revision>
  <dcterms:created xsi:type="dcterms:W3CDTF">2022-08-06T19:58:00Z</dcterms:created>
  <dcterms:modified xsi:type="dcterms:W3CDTF">2022-08-11T14:19:00Z</dcterms:modified>
</cp:coreProperties>
</file>