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117B42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117B42">
        <w:rPr>
          <w:rFonts w:ascii="Times New Roman" w:hAnsi="Times New Roman"/>
          <w:i/>
          <w:color w:val="FF0000"/>
          <w:sz w:val="28"/>
          <w:szCs w:val="24"/>
        </w:rPr>
        <w:t>Lipták Gábor</w:t>
      </w:r>
    </w:p>
    <w:p w:rsidR="005D424C" w:rsidRDefault="00117B42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117B42">
        <w:rPr>
          <w:rFonts w:ascii="Times New Roman" w:hAnsi="Times New Roman"/>
          <w:b/>
          <w:color w:val="FF0000"/>
          <w:sz w:val="28"/>
          <w:szCs w:val="24"/>
        </w:rPr>
        <w:t>Az utolsó óriás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Amikor valaki megpillantja szépséges Balatonunkat, ahogy nyári fényben pihen partjai között, vagy enyhe szél borzolja szelíd tükrét, mindjárt eszébe jut: hogyan is keletkezhetett itt, a dunántúli dombok között ez a tengernek is beillő gyönyörű tó?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tudósok sokat vitatkoztak rajta, s korát is sokféleképpen határozták meg, amíg nagyjából megegyeztek abban, hogy a Balaton medencéje helyén mintegy húszezer esztendeje süllyedt be a föld kérge. Az így keletkezett hatalmas teknő ezredévek során telt meg vízzel.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Bizonyára így történt. De a mese útjain járva más magyarázatra találunk. Az emberi képzelet a régi időkben tündérekkel, óriásokkal népesítette be azokat a helyeket, amelyeknek érdekessége vagy szépsége elragadta. A Balaton partján egy-egy öreg anyóka ma is így mesél erről unokájának: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Valamikor régen, olyan régi időkben, amelyek csak a mesék emlékezetében élnek, óriások laktak azon a vidéken, ahol most a Balaton terül el.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Szelíd, jóságos népség volt az óriásoké. Az erdők mélyébe behúzódva éltek, s ha nem bántották őket, nem ártottak senkinek. Nem is voltak olyan igen nagyok, akkorák lehettek, mint egy szép szál jegenye, olyan, amelyikből ma is sok áll őrt a Balaton-parti országutak mellett. Csak akkor váltak ezek az óriások félelmetesekké, ha valami felingerelte őket. Amikor haragra gyúltak, nyomukban megváltozott a vidék képe.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Ahol dobbantottak, a lábuk beszakadt a földbe, s ott nyomban források fakadtak fel. Amerre döngő lépteikkel elhaladtak, egész patakmedrek keletkeztek. Egy-egy megmérgesedett óriás jókora fatövet is kicsavart a földből, s recsegtek-ropogtak az erdők, amerre a dühös óriások jártak. A bakonyi viharok zúgásában máig is az ő haragjukra ismer a vidék népe.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Azután múltak az évszázadok, az évezredek, és az óriások népe ritkulni kezdett. Ahogy az emberek foglalták el ezt a szép vidéket, úgy lett egyre kevesebb az óriás. Mind ritkábban lehetett hallani döngő lépteiket, s lassan már csak nagyon öreg emberek meséltek nagyon öreg emberekről, akik még hallottak az óriásokról, vagy akik látták is az erdők hatalmas lakóit.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Aztán eljött az az idő is, amikor már annyira megfogyatkoztak az óriások, hogy csak egyetlenegy maradt közülük a badacsonyi erdők környékén. Azazhogy mégsem csak ő maga, hanem vele élt egyetlen leánya is. Balatonnak hívták az utolsó óriást, aki bevette magát magas sziklavárába. Ott nevelgette egyetlen leánykáját, akit Halápnak nevezett el.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Bizony nem volt könnyű dolga az óriásnak. Nem volt senkije, aki törődjék a gyermekkel. Felesége korán meghalt, ugyanaz az ismeretlen betegség ragadta el, amelyik a többi óriással végzett.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Van annak már pár száz esztendeje is, hogy Balaton óriás magára maradt szíve keserűségével s cseppnyi leánykájával. Az utolsó óriást hamar vénítette a bánat, s mire Haláp felserdült, bizony öreg ember lett belőle. Csak az ereje maradt a régi, s mindent előteremtett leányának, amire csak szüksége lehetett. A lány gyorsan növekedett, s apja hamarosan felismerte rajta anyjának egykori vonásait. Olyan karcsú volt Haláp, mint egy szép fiatal nyírfa, s olyan kedves és vidám, mint a bakonyi erdők legszebb virágai. Csak hát éppen egyedül volt nagyon.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Apja, az öreg Balaton rajongásig szerette, s amit csak a lány szeme-szája megkívánt, mindent odahordott a Badacsony erős sziklavárába. De a leány magányosságán nem tudott segíteni.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Pedig még mesélni is megtanult Haláp kedvéért az öreg óriás, s amikor a leányka nem tudott elaludni, odaült mellé egy hatalmas sziklára, s öregapjától hallott történetekkel szórakoztatta. Régi mesék voltak ezek, régi óriásokról, akik még a föld őskorának kezdetén éltek, amikor még a környező hegyek sem voltak meg, s talán az Óperenciás-tenger borította azt a nagy, homokos teknőt, amelynek szélén most az ő sziklaváruk, Badacsony állt.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Haláp tágra nyílt szemmel hallgatta a történeteket, s aztán megkérdezte: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– És mi lett ezekkel az óriásokkal, édesapám?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– Eltűntek, elpusztultak – mondta szomorúan az öreg.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– És mi lesz velünk? – sóhajtott a lány. – Hiszen mi is csak ketten maradtunk.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– Gyerek vagy még – mondta az öreg –, mit búsongsz a jövő felett?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– Hiszen csak tréfáltam – mondta vigasztalóan Haláp.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Pedig a lány nem tréfált. Tudta ő jól, s tudta édesapja is, hogy ők az utolsók nemzetségükből, s velük kipusztul az óriások népe. Egyikük sem beszélt erről, hogy ne szomorítsa a másikat, de szívüket rágta a bánat. Az öreg azon törte magát, hogy mi lesz a lánnyal egymagában, ha ő is elmegy egyszer az erdőbe meghalni. Haláp pedig azon bánkódott, hogy fiatal életét társtalanul, testvér, rokon, barát nélkül kell leélnie.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Sokszor, amikor édesapja élelem után járt, a lány kiült a sziklás hegy oldalába, kedves kövére, s elmerengve nézett le a völgybe, ahol akkor kezdtek letelepedni az emberek. Sok-sok kis ember népesítette be a közeli s távoli hegyoldalakat. A nagy, teknő alakú síkságra, ahol szabadon járt a szél, még nem merészkedtek ki, de a hegyoldalakon, a barlangokban és a fakunyhókban mind több emberke telepedett meg.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Haláp már régen figyelte őket, s irigykedve nézte, milyen sokan vannak. Megfigyelte, hogy milyenek, mikor haragszanak egymásra, miként dolgoznak, s esténként miként örvendeznek, táncolnak, énekelnek, s bizony irigyelte őket nagyon. Milyen kedvesek, hangosak, dolgosak és vidámak! S alig látott közülük valakit egymagában. Csoportban, de legalább kettesével jártak a fiatalok. S rögtön eszébe jutott, hogy ő meg örökös egyedüllétre kárhoztatva ül magas sziklavárában, s várja a biztos pusztulást. Nagyon megfájdult ilyenkor az óriásleány szíve.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Haláp irigyelte az embereket, de nem haragudott rájuk, s amikor lent járt a völgyben, óvatosan lépegetett, hogy el ne pusztítsa kis kunyhóikat, növényeiket. Fák mögé rejtőzve, domboldalba húzódva figyelte őket, s arra is ügyelt, hogy meg ne lássák; nem akarta megriasztani őket.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Egyszer azután mégsem tudott ellenállni a vágynak, hogy közelebbről megismerkedjék a völgyek apró lakóival. Szép nyári délutánon lent járt a Badacsony alján, s a réten egy különösen kedves kislányt látott, amint éppen virágot szedett. Olyan csinos, apró teremtés volt, hogy Haláp lehajolt hozzá, s nagyon óvatosan, hogy valamiképpen meg ne bántsa, a tenyerébe vette. A kis emberfia éppen olyan volt az óriáslány kezében, mintha játék baba lenne. Nem csoda hát, ha elgyönyörködött benne, s aztán becézgetni kezdte. Beszélt hozzá kedvesen, szép szóval, ahogy ma is teszi a babájával játszó kislány.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kis emberfia először rettenetesen megijedt, de aztán mikor látta, hogy az óriáslány nem bántja, megjött a szava meg a bátorsága is.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Így esett, hogy aznap este Haláp boldogan állított be édesapjához. Keszkenőjében ott volt a kislány, új barátnője.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Ettől a naptól fogva megváltozott Haláp élete. Egy percre sem vált meg kis barátnőjétől, akivel hamarosan már beszélgetni is tudott. Haláp és Csilla, az egyik óriás, a másik ember, de mindkettő egykorú lány, ugyanazt a nyelvet beszélték: a fiatal lányok nyelvét.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Csilla ott maradt hát a badacsonyi sziklavárban, s hamarosan ő is megszerette óriás vendéglátóit. Régi világa elmaradt mellőle, családjának, testvéreinek, mátkájának emléke ott élt ugyan a szívében, de félig gyermek volt még, s elkápráztatta a furcsa kaland. Az óriások kedvessége elbűvölte, s hagyta, hogy múljanak a napok vidám változatosságban.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Napközben Haláppal játszottak, s a kislány élvezte, hogy hatalmas barátnőjével egykettőre eljut olyan távoli hegyek-völgyek s erdők birodalmába is, ahová azelőtt sohasem merészkedett. Nem kellett félnie az erdők vadjaitól, a rohanó patakok vizétől s az éjszaka sötétjétől. Haláp mellett biztonságban érezte magát. Amikor már beteltek a sétával, Haláp leült egy hegyoldalban valami kiugró szikla szélére, s ölébe vette Csillát. A kislány ilyenkor hosszú mesékben számolt be családja, szülei s a völgyekben élő emberek életéről. Az óriáslány érdeklődve hallgatta, s nem tudott betelni történeteivel.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vén Balaton szíve is megcsendesedett. Nem járt már leszegett, gondterhelt fővel a sziklák között, elfeledte legnagyobb bánatát, hogy halála után Halápnak egyedül kell maradnia. Az öreg óriás örült, hogy leánya végre játszótársra lelt, s Haláp túláradó örömben élt, hogy igaz barátnőre talált Csillában.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Így teltek-múltak a napok, míg egyszer vége nem szakadt a két utolsó óriás zavartalan boldogságának. Egy csendes kora őszi délutánon Haláp a sziklavár bástyáján ült Csillával, s beszélgetve nézték az alattuk elterülő szépséges vidéket. Az erdők még őrizték a nyár színeit, de itt-ott már egy-egy korán sárguló fa lombja tarkította sötétzöldjüket, s a dombok oldalában égővörösre gyulladt a szömörce levele.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délután csendjét egyszerre csak csörtetés zaja, bozót zörgése, letört ágak roppanása zavarta meg. Amikor Haláp felugrott, megmozdult alatta a szikla is, s erre egyszeriben megszűnt, majd egy kis idő múlva távolodni kezdett a zaj. Vadászok csapata indult fel a hegynek, de mikor a hatalmas szikla mozdulását észrevették, ijedten menekültek. Hamarosan már csak távoli kürtszó jelezte, hogy emberek jártak a sziklavár közelében.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Csilla azonban, amikor a kürt szavát meghallotta, izgatottan figyelni kezdett. Fel-alá futkosott a sziklák között, s tenyerét füléhez tartva hallgatta a távolodó hangokat.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Igen, semmi kétség, mátkája kürtjének szavát hallotta. És ettől a perctől kezdve nem volt maradása. Az a távoli kürtszó felkavarta szívét, s egyszeriben leírhatatlan vágyakozást érzett elhagyott családja, barátai, de főleg mátkája után.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Elfelejtett mindent. A hosszú, szép nyári délutánokat, amelyeket Haláppal vidám játékban töltött a hegyek csúcsain, nagy vándorlásaikat a völgyekben, patakokon keresztül, elfelejtette az öreg Balaton jóságos szavát s barátnője szeretetét. Mérhetetlen honvágy fogta el saját világa, szerettei, az emberek után.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Hiába kérlelte, marasztalta a vén Balaton, hiába beszélt az emberek életének ezer veszedelméről, hiába ígérte, hogy házat épít neki fenyőágakból, s őzikét fog játszótársnak, nem használt sem az ijesztés, sem a szép szó. Csilla búcsúzott, és menni akart.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Akkor Haláp kezdte kérlelni barátnőjét, hogy ne hagyja el őket, ne borítsa szomorúságba életüket, ne okozzon fájdalmat öreg édesatyjának és neki is. A kislány szíve már-már megesett rajta, s maradni akart. De akkor messze lent a völgyben ismét megszólalt a kürt. A kósza szellő felkapta hangját, s felhozta ismét a Badacsony sziklavárába. A kislány felugrott, s amilyen gyorsan csak tudott, menekült ki a sziklák közül, s futott hanyatt-homlok le a hegy oldalán.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Haláp nem ment utána. Fiatal volt még, de azt már sejtette, hogy akinek a szíve menekülni akar, hiába tartják vissza, s bárhogy kényeztetik, csak cifra rabság lehet abból. Inkább apját kérlelte, menjen utána, s vigyázzon a kislányra, hogy baja ne essék a sötét erdőkben.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vén Balaton elindult komor arccal és nehéz szívvel. Súlyos lépteit most még mázsás gond is nehezítette. Amerre járt: megremegett a föld, s a völgyben azt hitték az emberek, hogy távoli mennydörgést hallanak.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Haláp magára maradva leborult a sziklára, és keservesen zokogott. Most, hogy megtudta, mi a baráti szeretet, most tanulta meg igazán, mi az egyedüllét. Ahogy Csilla eltűnt, s édesapja léptei távolodtak a rengetegben, úgy nőtt szívében a szomorúság. Tudta, hogy kis barátnője az emberek közös életébe, barátai közé, mátkája mellé tér vissza. Mennyi szeretet, milyen öröm fogadja. Mindaz, amiből neki nem jut soha semmi!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 óriáslány szívében elviselhetetlen lett a fájdalom és a kétségbeesés. Világosan látta, hogy az ő számára nincsen boldogság sehol, soha. Az óriásnemzetség utolsó sarjának egyedül, szeretet, szerelem nélkül kell elpusztulnia.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kétségbeesés rossz tanácsadó. Haláp sírva rohant fel a Badacsony legmagasabb sziklájára. Minek várná meg édesapja halálát, végleges egyedüllétét, keserves pusztulását?! Amikor felhágott a sziklára, még hallotta lent a kürtszót, amely elrabolta tőle egyetlen reménységét.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 ég alján gyülekező felhőkben villámok cikáztak, s a hirtelen kerekedett északi szél vadul vágott le a hegyekre; mikor Haláp levetette magát a szikláról, zúgása elnyelte utolsó sikolyát.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vén Balaton azt hitte: leánya elbujdosott bánatában, s valahol az erdő sűrűjében tölti az éjszakát. Megpróbált lepihenni, de szemére nem jött álom. Emésztette a gond leánykája után, s bánatosan járt fel-alá sziklavárában. Mégsem tehetett semmit, meg kellett várnia a reggelt, hogy Haláp keresésére indulhasson. Keserves, hosszú éjszaka volt. Az északi szél, amely elnyelte Haláp utolsó sikoltását, viharrá erősödött. A sötét felhők egymásra tornyosultak, és elborították az eget.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Amikor végre mégis pirkadni kezdett, az óriás szemei szinte keresztülfúrták a homályt, és elindult Haláp keresésére.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Nem kellett messzire mennie. Amikor a hegyet körbejárta, a legmagasabb szikla tövében holtan találta leányát.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vén Balaton szíve majd’ meghasadt. Zokogva borult Haláp holttesté re, s átkozta sorsát, hogy miért kellett ezt megérnie. Addig ült leánya mellett, míg elapadtak könnyei, s csak a reménytelen keserűség maradt szívében. Akkor karjába emelte egyetlen gyermeke meghidegült testét, s elindult, hogy csendes nyugvóhelyet keressen számára. Hamarosan talált is a lankás hegyoldalban egy virágos rétet, ahol gyengéden lefektette a holttestet. Aztán felegyenesedett s körülnézett. Azon tűnődött, hogyan állítson örök emléket gyermeke számára.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Pillantása egy hatalmas sziklára esett, amely lent állt a szélfútta, homokosteknős pusztaság partján, a hegy tövében. Úgy hallotta őseitől, hogy az egykori Óperenciás-tenger sellői oltárnak használták azt valamikor. Öregapja azt is mesélte, hogy amikor a tenger eltűnt a tájról, a sellők a hatalmas kő alá menekültek, s most is ott élnek, ha meg nem haltak.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 óriás elhatározta, hogy ezt a hatalmas követ állítja Haláp sírjára örök emlékül. Ha kell, elragadja a sellőktől vagy bárkitől, s azt sem bánja, ha közben a világ fordul ki sarkaiból.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Amikor lerohant a hegyről, nem kímélt semmit. Fákon, virágokon, veteményeken száguldott át, lába alatt megremegett a föld. A környék lakói ijedten húzódtak kunyhóikba, azt hitték, újból kitörni készülnek a régen kialudt tűzhányók, vagy földrengés rázza a Badacsony vidékét.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 óriás a sziklához rohant, megragadta, s irtózatos erővel rángatni, döngetni kezdte a hatalmas kőtömböt. Iszonyú ereje nyomán a szikla alatt meglazult a föld, de mégsem engedett. Talán valóban a kő alatt meghúzódó sellők küzdöttek kétségbeesetten az óriás ellen? Talán az ő jajgatásuk hallatszott fel a mélyből? Mert ahogy Balaton lazította a követ, úgy erősödött a föld alatti dörgés. Hangjaiba hullámok zúgása is vegyült.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 óriás izmai megfeszültek, s verejték ömlött hatalmas testéről. Kétségbeesése megkétszerezte erejét, s addig rázta, döngette, míg egyik rettentő nekifeszülésénél a kőtömb megingott. De ahogy a kő engedett, Balaton megtántorodott, elveszítette egyensúlyát. A borzalmas dörgéssel lezuhanó kő maga alá temette az utolsó óriást.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Közben a vihar tovább tombolt. A bakonyi hegyek felől lezúduló északi szél soha nem látott erővel söpört végig a völgyeken. Villámok cikáztak, ömlött a zápor, a forgószél lent a síkságon tornyos porfelhőket kavart az ég felé, s a hegyoldalakban százéves fákat tört derékba. Úgy zúgott, tombolt az orkán, mintha a pokol minden ördöge elszabadult volna.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Azon a helyen pedig, ahol az óriás kirántotta a földből a sziklát, borzalmas örvény tátongott, s zúgva, sisteregve tört elő a víz. A hullámok zúgásába mintha a börtönükből kiszabadult sellők vidám kacagása is belevegyült volna. Napokig áradt, ömlött a víz a föld mélyéből, szakadatlanul tartott az égiháború, zúgott a vihar, s a hullámok lassan elborították a hegyek aljában elterülő, teknő alakú síkságot.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völgyek lakói már a vihar első napján borzadva menekültek a hegyekbe, s ahol csak ember élt a tájon, mind ijedten húzódott barlangjába, kunyhójába. Három nap, három éjjel tartott a vihar, a mennydörgés, a víz áradása a síkságon. Aztán amilyen hirtelen jött, úgy véget is ért a fertelmes égiháború. Az esőtől felfrissült, nyári színekben ragyogó vidéken fényt és éltető meleget árasztva ismét kisütött a Nap.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 napsugár bizalmat lopott az emberek szívébe, s lassan előmerészkedtek hegyi otthonaikból. Milyen nagy volt az örömük és csodálkozásuk, amikor a hegy lábánál, ahol valamikor homokos pusztaság terült el, csodálatos, sima víztükröt láttak.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Csendes, szelíd szépségű tó hullámzott lábuk alatt. Partjai szinte a végtelenbe vesztek. A túlsó parton azonban ott állt lebegve a kétcsúcsú fonyódi hegy. A kristálytiszta kék ég alatt ott pihent a Balaton; a Nap sugarát millió apró fénycsillámra bontotta vizében.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Mert akik a mesében hisznek, úgy tudják, hogy a tó Balatontól nyerte nevét, az utolsó óriástól, aki ott pihen a víz mélyén, a hatalmas szikla alatt.</w:t>
      </w:r>
    </w:p>
    <w:p w:rsidR="00117B42" w:rsidRPr="00117B42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Az óriás szerencsétlen leányának emléke sem merült feledésbe. Szikla helyett a bazaltvulkánok birodalmában máig is őrzi nevét egy koporsó alakú hegy: a Haláp.</w:t>
      </w:r>
    </w:p>
    <w:p w:rsidR="00B84A2D" w:rsidRPr="00212CCB" w:rsidRDefault="00117B42" w:rsidP="00117B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B42">
        <w:rPr>
          <w:rFonts w:ascii="Times New Roman" w:hAnsi="Times New Roman"/>
          <w:sz w:val="24"/>
          <w:szCs w:val="24"/>
        </w:rPr>
        <w:t>Aki nyári délutánon körültekint a Badacsony ormáról, ma is ott találja maga előtt az egész mesebeli vidéket: a bazaltvulkánok furcsa világát, a Szent György-hegyet, a Csobáncot, a Gulácsot, közöttük a Halápot, s lent az utolsó óriás nevét őrző, tündérszép tavunkat – a Balatont.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A7017C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017C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2166</Words>
  <Characters>14947</Characters>
  <Application>Microsoft Office Word</Application>
  <DocSecurity>0</DocSecurity>
  <Lines>124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2</cp:revision>
  <cp:lastPrinted>2020-07-16T13:56:00Z</cp:lastPrinted>
  <dcterms:created xsi:type="dcterms:W3CDTF">2021-05-27T10:34:00Z</dcterms:created>
  <dcterms:modified xsi:type="dcterms:W3CDTF">2021-05-27T10:34:00Z</dcterms:modified>
</cp:coreProperties>
</file>