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C33929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 w:rsidRPr="00C33929">
        <w:rPr>
          <w:rFonts w:ascii="Times New Roman" w:hAnsi="Times New Roman"/>
          <w:i/>
          <w:color w:val="70AD47" w:themeColor="accent6"/>
          <w:sz w:val="28"/>
          <w:szCs w:val="24"/>
        </w:rPr>
        <w:t>Ismeretlen eredetű legenda</w:t>
      </w:r>
    </w:p>
    <w:p w:rsidR="005D424C" w:rsidRPr="00374F86" w:rsidRDefault="00C33929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C33929">
        <w:rPr>
          <w:rFonts w:ascii="Times New Roman" w:hAnsi="Times New Roman"/>
          <w:b/>
          <w:color w:val="70AD47" w:themeColor="accent6"/>
          <w:sz w:val="28"/>
          <w:szCs w:val="24"/>
        </w:rPr>
        <w:t>Megtölteni a termet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61CA" w:rsidRPr="001961CA" w:rsidRDefault="001961CA" w:rsidP="006930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61CA">
        <w:rPr>
          <w:rFonts w:ascii="Times New Roman" w:hAnsi="Times New Roman"/>
          <w:sz w:val="24"/>
          <w:szCs w:val="24"/>
        </w:rPr>
        <w:t>Volt egyszer egy messzi-messzi ország, s abban a messzi-messzi országban, egy pompás palotában élt egy hatalmas, nemes szívű, igazságos király. Mivel élete a végéhez közeledett, el kellett döntenie, hogy a három fia közül melyiknek adja az országát: ki lenne a legbölcsebb, legjobb királya ennek a csodás kincsekben bővelkedő, virágzó birodalomnak. Maga elé hívatta hát őket, és így szólt:</w:t>
      </w:r>
    </w:p>
    <w:p w:rsidR="001961CA" w:rsidRPr="001961CA" w:rsidRDefault="001961CA" w:rsidP="006930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61CA">
        <w:rPr>
          <w:rFonts w:ascii="Times New Roman" w:hAnsi="Times New Roman"/>
          <w:sz w:val="24"/>
          <w:szCs w:val="24"/>
        </w:rPr>
        <w:t xml:space="preserve">– Kedves fiaim, mivel mindhármatokat egyformán szeretlek, próba elé állítalak benneteket. Ez majd segít eldönteni, hogy </w:t>
      </w:r>
      <w:proofErr w:type="spellStart"/>
      <w:r w:rsidRPr="001961CA">
        <w:rPr>
          <w:rFonts w:ascii="Times New Roman" w:hAnsi="Times New Roman"/>
          <w:sz w:val="24"/>
          <w:szCs w:val="24"/>
        </w:rPr>
        <w:t>melyikőtök</w:t>
      </w:r>
      <w:proofErr w:type="spellEnd"/>
      <w:r w:rsidRPr="001961CA">
        <w:rPr>
          <w:rFonts w:ascii="Times New Roman" w:hAnsi="Times New Roman"/>
          <w:sz w:val="24"/>
          <w:szCs w:val="24"/>
        </w:rPr>
        <w:t xml:space="preserve"> kormányozza halálom után az országot. A feladat, amire kérlek titeket, a következő. A palotám báltermét pirkadattól éjfélig meg kell töltenetek színültig valamivel, akármivel. Akinek ez sikerül, az kapja meg a koronámat és a királyságomat. Kezdd te, kedves legidősebb fiam!</w:t>
      </w:r>
    </w:p>
    <w:p w:rsidR="001961CA" w:rsidRPr="001961CA" w:rsidRDefault="001961CA" w:rsidP="006930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61CA">
        <w:rPr>
          <w:rFonts w:ascii="Times New Roman" w:hAnsi="Times New Roman"/>
          <w:sz w:val="24"/>
          <w:szCs w:val="24"/>
        </w:rPr>
        <w:t>A legidősebb fiú gondolkozott, és mivel a környéken jó sok homok volt, azt gondolta ki, hogy majd színültig megtölti azt a báltermet homokkal. Nosza, hozzá is látott, száz szolga lapátolta, talicskázta vele a homokot, hordták pihenés nélkül, szakadatlan dolgoztak pirkadattól éjfélig, ám hiába, a terem még csak félig sem telt meg.</w:t>
      </w:r>
    </w:p>
    <w:p w:rsidR="001961CA" w:rsidRPr="001961CA" w:rsidRDefault="001961CA" w:rsidP="006930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61CA">
        <w:rPr>
          <w:rFonts w:ascii="Times New Roman" w:hAnsi="Times New Roman"/>
          <w:sz w:val="24"/>
          <w:szCs w:val="24"/>
        </w:rPr>
        <w:t>A középső fiú úgy gondolta, szénával próbálkozik, hisz aratás volt, rengeteg a széna, hátha azzal sikerül megtöltenie a termet a padlótól a mennyezetig.</w:t>
      </w:r>
    </w:p>
    <w:p w:rsidR="001961CA" w:rsidRPr="001961CA" w:rsidRDefault="001961CA" w:rsidP="006930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61CA">
        <w:rPr>
          <w:rFonts w:ascii="Times New Roman" w:hAnsi="Times New Roman"/>
          <w:sz w:val="24"/>
          <w:szCs w:val="24"/>
        </w:rPr>
        <w:t xml:space="preserve">Neki is száz szolga segített, hordták, hányták, </w:t>
      </w:r>
      <w:proofErr w:type="spellStart"/>
      <w:r w:rsidRPr="001961CA">
        <w:rPr>
          <w:rFonts w:ascii="Times New Roman" w:hAnsi="Times New Roman"/>
          <w:sz w:val="24"/>
          <w:szCs w:val="24"/>
        </w:rPr>
        <w:t>vasvillázták</w:t>
      </w:r>
      <w:proofErr w:type="spellEnd"/>
      <w:r w:rsidRPr="001961CA">
        <w:rPr>
          <w:rFonts w:ascii="Times New Roman" w:hAnsi="Times New Roman"/>
          <w:sz w:val="24"/>
          <w:szCs w:val="24"/>
        </w:rPr>
        <w:t>, cipelték a szénát, izzadtak a melegben, ám a pirkadattól éjfélig tartó kemény munka eredményeképp a terem még így is csak kétharmadáig telt meg.</w:t>
      </w:r>
    </w:p>
    <w:p w:rsidR="001961CA" w:rsidRPr="001961CA" w:rsidRDefault="001961CA" w:rsidP="006930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61CA">
        <w:rPr>
          <w:rFonts w:ascii="Times New Roman" w:hAnsi="Times New Roman"/>
          <w:sz w:val="24"/>
          <w:szCs w:val="24"/>
        </w:rPr>
        <w:t xml:space="preserve">A legkisebb fiú következett. Pirkadatkor leült a bálterem </w:t>
      </w:r>
      <w:proofErr w:type="gramStart"/>
      <w:r w:rsidRPr="001961CA">
        <w:rPr>
          <w:rFonts w:ascii="Times New Roman" w:hAnsi="Times New Roman"/>
          <w:sz w:val="24"/>
          <w:szCs w:val="24"/>
        </w:rPr>
        <w:t>közepére</w:t>
      </w:r>
      <w:proofErr w:type="gramEnd"/>
      <w:r w:rsidRPr="001961CA">
        <w:rPr>
          <w:rFonts w:ascii="Times New Roman" w:hAnsi="Times New Roman"/>
          <w:sz w:val="24"/>
          <w:szCs w:val="24"/>
        </w:rPr>
        <w:t xml:space="preserve"> a földre, és nem csinált semmit. Egész nap csak ült és mosolygott. A testvérei elhűlve kérdezték, hogy akar így megfelelni a próbán, de ő nem szólt semmit, csak derűsen üldögélt. Amikor elérkezett az éjfél, és jött a király, hogy megnézze, mit végzett a legkisebb fia, a fiú a bálterem közepén ülve elővett egy mécsest, és meggyújtotta. A mécses fénye egy szempillantás alatt betöltötte a báltermet, a padlótól a mennyezetig világított, a legtávolabbi sarkocskába és zugba is jutott a fényből.</w:t>
      </w:r>
    </w:p>
    <w:p w:rsidR="001961CA" w:rsidRPr="001961CA" w:rsidRDefault="001961CA" w:rsidP="006930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61CA">
        <w:rPr>
          <w:rFonts w:ascii="Times New Roman" w:hAnsi="Times New Roman"/>
          <w:sz w:val="24"/>
          <w:szCs w:val="24"/>
        </w:rPr>
        <w:t>A király szívét mérhetetlen melegség töltötte el, és így szólt:</w:t>
      </w:r>
    </w:p>
    <w:p w:rsidR="001961CA" w:rsidRPr="001961CA" w:rsidRDefault="001961CA" w:rsidP="006930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61CA">
        <w:rPr>
          <w:rFonts w:ascii="Times New Roman" w:hAnsi="Times New Roman"/>
          <w:sz w:val="24"/>
          <w:szCs w:val="24"/>
        </w:rPr>
        <w:t>– Fiam, látom, hogy nemcsak okos vagy, hanem a szíved is teli van szeretettel, alázattal és bölcsességgel. Kívánom, hogy királyságod alatt a Fény vezéreljen az uralkodásban!</w:t>
      </w:r>
    </w:p>
    <w:p w:rsidR="00CE71D7" w:rsidRPr="00CE71D7" w:rsidRDefault="001961CA" w:rsidP="006930FB">
      <w:pPr>
        <w:spacing w:after="0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  <w:r w:rsidRPr="001961CA">
        <w:rPr>
          <w:rFonts w:ascii="Times New Roman" w:hAnsi="Times New Roman"/>
          <w:sz w:val="24"/>
          <w:szCs w:val="24"/>
        </w:rPr>
        <w:t>Így a legkisebb fiú kapta meg a koronát, és igazságos, bölcs, nemes királya lett a virágzó országnak, olyan, akit mindig a világosság vezetett.</w:t>
      </w:r>
    </w:p>
    <w:p w:rsidR="00CE71D7" w:rsidRPr="006E61BF" w:rsidRDefault="00CE71D7" w:rsidP="006E61B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6E61BF" w:rsidRPr="006E61BF" w:rsidRDefault="006E61BF" w:rsidP="006E61BF">
      <w:pPr>
        <w:rPr>
          <w:rFonts w:asciiTheme="majorHAnsi" w:hAnsiTheme="majorHAnsi" w:cstheme="majorHAnsi"/>
          <w:sz w:val="24"/>
          <w:szCs w:val="24"/>
        </w:rPr>
      </w:pPr>
      <w:r w:rsidRPr="006E61BF">
        <w:rPr>
          <w:rFonts w:ascii="Times New Roman" w:hAnsi="Times New Roman"/>
          <w:sz w:val="24"/>
          <w:szCs w:val="24"/>
        </w:rPr>
        <w:br w:type="column"/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1BF">
        <w:rPr>
          <w:rFonts w:ascii="Times New Roman" w:hAnsi="Times New Roman"/>
          <w:sz w:val="24"/>
          <w:szCs w:val="24"/>
        </w:rPr>
        <w:t>Űzi a sötétet, utol mégse éri,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61BF">
        <w:rPr>
          <w:rFonts w:ascii="Times New Roman" w:hAnsi="Times New Roman"/>
          <w:sz w:val="24"/>
          <w:szCs w:val="24"/>
        </w:rPr>
        <w:t>de</w:t>
      </w:r>
      <w:proofErr w:type="gramEnd"/>
      <w:r w:rsidRPr="006E61BF">
        <w:rPr>
          <w:rFonts w:ascii="Times New Roman" w:hAnsi="Times New Roman"/>
          <w:sz w:val="24"/>
          <w:szCs w:val="24"/>
        </w:rPr>
        <w:t xml:space="preserve"> a faabrakot kéri, egyre kéri.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E61BF">
        <w:rPr>
          <w:rFonts w:ascii="Times New Roman" w:hAnsi="Times New Roman"/>
          <w:i/>
          <w:iCs/>
          <w:sz w:val="24"/>
          <w:szCs w:val="24"/>
        </w:rPr>
        <w:t>(tűz)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1BF">
        <w:rPr>
          <w:rFonts w:ascii="Times New Roman" w:hAnsi="Times New Roman"/>
          <w:sz w:val="24"/>
          <w:szCs w:val="24"/>
        </w:rPr>
        <w:t>Türelmes, jóságos,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61BF">
        <w:rPr>
          <w:rFonts w:ascii="Times New Roman" w:hAnsi="Times New Roman"/>
          <w:sz w:val="24"/>
          <w:szCs w:val="24"/>
        </w:rPr>
        <w:t>nem</w:t>
      </w:r>
      <w:proofErr w:type="gramEnd"/>
      <w:r w:rsidRPr="006E61BF">
        <w:rPr>
          <w:rFonts w:ascii="Times New Roman" w:hAnsi="Times New Roman"/>
          <w:sz w:val="24"/>
          <w:szCs w:val="24"/>
        </w:rPr>
        <w:t xml:space="preserve"> gerjed haragra,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61BF">
        <w:rPr>
          <w:rFonts w:ascii="Times New Roman" w:hAnsi="Times New Roman"/>
          <w:sz w:val="24"/>
          <w:szCs w:val="24"/>
        </w:rPr>
        <w:t>nem</w:t>
      </w:r>
      <w:proofErr w:type="gramEnd"/>
      <w:r w:rsidRPr="006E61BF">
        <w:rPr>
          <w:rFonts w:ascii="Times New Roman" w:hAnsi="Times New Roman"/>
          <w:sz w:val="24"/>
          <w:szCs w:val="24"/>
        </w:rPr>
        <w:t xml:space="preserve"> fuvalkodik fel,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61BF">
        <w:rPr>
          <w:rFonts w:ascii="Times New Roman" w:hAnsi="Times New Roman"/>
          <w:sz w:val="24"/>
          <w:szCs w:val="24"/>
        </w:rPr>
        <w:t>nem</w:t>
      </w:r>
      <w:proofErr w:type="gramEnd"/>
      <w:r w:rsidRPr="006E61BF">
        <w:rPr>
          <w:rFonts w:ascii="Times New Roman" w:hAnsi="Times New Roman"/>
          <w:sz w:val="24"/>
          <w:szCs w:val="24"/>
        </w:rPr>
        <w:t xml:space="preserve"> vágyik haszonra,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61BF">
        <w:rPr>
          <w:rFonts w:ascii="Times New Roman" w:hAnsi="Times New Roman"/>
          <w:sz w:val="24"/>
          <w:szCs w:val="24"/>
        </w:rPr>
        <w:t>mégis</w:t>
      </w:r>
      <w:proofErr w:type="gramEnd"/>
      <w:r w:rsidRPr="006E61BF">
        <w:rPr>
          <w:rFonts w:ascii="Times New Roman" w:hAnsi="Times New Roman"/>
          <w:sz w:val="24"/>
          <w:szCs w:val="24"/>
        </w:rPr>
        <w:t xml:space="preserve"> soha el nem múlik.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1BF">
        <w:rPr>
          <w:rFonts w:ascii="Times New Roman" w:hAnsi="Times New Roman"/>
          <w:sz w:val="24"/>
          <w:szCs w:val="24"/>
        </w:rPr>
        <w:t>Nem szorul panaszra.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E61BF">
        <w:rPr>
          <w:rFonts w:ascii="Times New Roman" w:hAnsi="Times New Roman"/>
          <w:i/>
          <w:iCs/>
          <w:sz w:val="24"/>
          <w:szCs w:val="24"/>
        </w:rPr>
        <w:t>(szeretet)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1BF">
        <w:rPr>
          <w:rFonts w:ascii="Times New Roman" w:hAnsi="Times New Roman"/>
          <w:sz w:val="24"/>
          <w:szCs w:val="24"/>
        </w:rPr>
        <w:t>Vágyik rá a szarvas,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61BF">
        <w:rPr>
          <w:rFonts w:ascii="Times New Roman" w:hAnsi="Times New Roman"/>
          <w:sz w:val="24"/>
          <w:szCs w:val="24"/>
        </w:rPr>
        <w:t>sivatagi</w:t>
      </w:r>
      <w:proofErr w:type="gramEnd"/>
      <w:r w:rsidRPr="006E61BF">
        <w:rPr>
          <w:rFonts w:ascii="Times New Roman" w:hAnsi="Times New Roman"/>
          <w:sz w:val="24"/>
          <w:szCs w:val="24"/>
        </w:rPr>
        <w:t xml:space="preserve"> vándor,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61BF">
        <w:rPr>
          <w:rFonts w:ascii="Times New Roman" w:hAnsi="Times New Roman"/>
          <w:sz w:val="24"/>
          <w:szCs w:val="24"/>
        </w:rPr>
        <w:t>ezt</w:t>
      </w:r>
      <w:proofErr w:type="gramEnd"/>
      <w:r w:rsidRPr="006E61BF">
        <w:rPr>
          <w:rFonts w:ascii="Times New Roman" w:hAnsi="Times New Roman"/>
          <w:sz w:val="24"/>
          <w:szCs w:val="24"/>
        </w:rPr>
        <w:t xml:space="preserve"> issza a föld is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61BF">
        <w:rPr>
          <w:rFonts w:ascii="Times New Roman" w:hAnsi="Times New Roman"/>
          <w:sz w:val="24"/>
          <w:szCs w:val="24"/>
        </w:rPr>
        <w:t>égi</w:t>
      </w:r>
      <w:proofErr w:type="gramEnd"/>
      <w:r w:rsidRPr="006E61BF">
        <w:rPr>
          <w:rFonts w:ascii="Times New Roman" w:hAnsi="Times New Roman"/>
          <w:sz w:val="24"/>
          <w:szCs w:val="24"/>
        </w:rPr>
        <w:t xml:space="preserve"> telt pohárból.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E61BF">
        <w:rPr>
          <w:rFonts w:ascii="Times New Roman" w:hAnsi="Times New Roman"/>
          <w:i/>
          <w:iCs/>
          <w:sz w:val="24"/>
          <w:szCs w:val="24"/>
        </w:rPr>
        <w:t>(víz)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1BF">
        <w:rPr>
          <w:rFonts w:ascii="Times New Roman" w:hAnsi="Times New Roman"/>
          <w:sz w:val="24"/>
          <w:szCs w:val="24"/>
        </w:rPr>
        <w:t xml:space="preserve">Ház, melynek alapja 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1BF">
        <w:rPr>
          <w:rFonts w:ascii="Times New Roman" w:hAnsi="Times New Roman"/>
          <w:sz w:val="24"/>
          <w:szCs w:val="24"/>
        </w:rPr>
        <w:t>Krisztus békessége.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E61BF">
        <w:rPr>
          <w:rFonts w:ascii="Times New Roman" w:hAnsi="Times New Roman"/>
          <w:sz w:val="24"/>
          <w:szCs w:val="24"/>
        </w:rPr>
        <w:t>Építőkövei</w:t>
      </w:r>
      <w:proofErr w:type="spellEnd"/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E61BF">
        <w:rPr>
          <w:rFonts w:ascii="Times New Roman" w:hAnsi="Times New Roman"/>
          <w:sz w:val="24"/>
          <w:szCs w:val="24"/>
        </w:rPr>
        <w:t>maga</w:t>
      </w:r>
      <w:proofErr w:type="gramEnd"/>
      <w:r w:rsidRPr="006E61BF">
        <w:rPr>
          <w:rFonts w:ascii="Times New Roman" w:hAnsi="Times New Roman"/>
          <w:sz w:val="24"/>
          <w:szCs w:val="24"/>
        </w:rPr>
        <w:t xml:space="preserve"> Isten népe.</w:t>
      </w:r>
    </w:p>
    <w:p w:rsidR="006E61BF" w:rsidRPr="006E61BF" w:rsidRDefault="006E61BF" w:rsidP="006E61B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E61BF">
        <w:rPr>
          <w:rFonts w:ascii="Times New Roman" w:hAnsi="Times New Roman"/>
          <w:i/>
          <w:iCs/>
          <w:sz w:val="24"/>
          <w:szCs w:val="24"/>
        </w:rPr>
        <w:t>(egyház)</w:t>
      </w:r>
    </w:p>
    <w:p w:rsidR="00B84A2D" w:rsidRPr="006E61BF" w:rsidRDefault="00B84A2D" w:rsidP="006E61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84A2D" w:rsidRPr="006E61BF" w:rsidSect="00C33929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7" name="Ké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6930FB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5" name="Kép 5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026F1"/>
    <w:rsid w:val="00020DC4"/>
    <w:rsid w:val="00035B6E"/>
    <w:rsid w:val="00051584"/>
    <w:rsid w:val="00102BF5"/>
    <w:rsid w:val="001056CE"/>
    <w:rsid w:val="001338EF"/>
    <w:rsid w:val="00175916"/>
    <w:rsid w:val="00191A3D"/>
    <w:rsid w:val="001961CA"/>
    <w:rsid w:val="001B4299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44308"/>
    <w:rsid w:val="00367DCA"/>
    <w:rsid w:val="00374F86"/>
    <w:rsid w:val="00377EF0"/>
    <w:rsid w:val="00396623"/>
    <w:rsid w:val="003A6B42"/>
    <w:rsid w:val="003B0DE5"/>
    <w:rsid w:val="003C5BF3"/>
    <w:rsid w:val="003D21B1"/>
    <w:rsid w:val="003E68BE"/>
    <w:rsid w:val="004026C2"/>
    <w:rsid w:val="0042053D"/>
    <w:rsid w:val="00452371"/>
    <w:rsid w:val="00482407"/>
    <w:rsid w:val="004C5B4C"/>
    <w:rsid w:val="004D12C1"/>
    <w:rsid w:val="004F4FF9"/>
    <w:rsid w:val="00584BAF"/>
    <w:rsid w:val="005D424C"/>
    <w:rsid w:val="005F04DE"/>
    <w:rsid w:val="006241D0"/>
    <w:rsid w:val="0065197A"/>
    <w:rsid w:val="00656AE4"/>
    <w:rsid w:val="006930FB"/>
    <w:rsid w:val="006960A3"/>
    <w:rsid w:val="006C66D9"/>
    <w:rsid w:val="006E61BF"/>
    <w:rsid w:val="007036C6"/>
    <w:rsid w:val="007101E9"/>
    <w:rsid w:val="00756776"/>
    <w:rsid w:val="00763682"/>
    <w:rsid w:val="00813D25"/>
    <w:rsid w:val="00814E6F"/>
    <w:rsid w:val="00853848"/>
    <w:rsid w:val="008B0C35"/>
    <w:rsid w:val="008B19C9"/>
    <w:rsid w:val="008E2438"/>
    <w:rsid w:val="00901A84"/>
    <w:rsid w:val="00947F39"/>
    <w:rsid w:val="00960920"/>
    <w:rsid w:val="00974BF8"/>
    <w:rsid w:val="009A114E"/>
    <w:rsid w:val="009B2906"/>
    <w:rsid w:val="009C158A"/>
    <w:rsid w:val="009C67EE"/>
    <w:rsid w:val="009E31AB"/>
    <w:rsid w:val="00A10871"/>
    <w:rsid w:val="00A30CA3"/>
    <w:rsid w:val="00AB21A6"/>
    <w:rsid w:val="00B02390"/>
    <w:rsid w:val="00B26E44"/>
    <w:rsid w:val="00B30A27"/>
    <w:rsid w:val="00B46B16"/>
    <w:rsid w:val="00B50118"/>
    <w:rsid w:val="00B574CE"/>
    <w:rsid w:val="00B84A2D"/>
    <w:rsid w:val="00BD1EFD"/>
    <w:rsid w:val="00BF06B7"/>
    <w:rsid w:val="00C33929"/>
    <w:rsid w:val="00C43E75"/>
    <w:rsid w:val="00C76893"/>
    <w:rsid w:val="00CC1FBF"/>
    <w:rsid w:val="00CD438B"/>
    <w:rsid w:val="00CD47EE"/>
    <w:rsid w:val="00CE71D7"/>
    <w:rsid w:val="00D02742"/>
    <w:rsid w:val="00D16D90"/>
    <w:rsid w:val="00D40920"/>
    <w:rsid w:val="00D4240C"/>
    <w:rsid w:val="00E02C88"/>
    <w:rsid w:val="00E20114"/>
    <w:rsid w:val="00E26B71"/>
    <w:rsid w:val="00E45EE1"/>
    <w:rsid w:val="00E557A2"/>
    <w:rsid w:val="00E84C78"/>
    <w:rsid w:val="00EA67AE"/>
    <w:rsid w:val="00EE54BC"/>
    <w:rsid w:val="00F27ABE"/>
    <w:rsid w:val="00F43AC6"/>
    <w:rsid w:val="00F51101"/>
    <w:rsid w:val="00F54E6A"/>
    <w:rsid w:val="00F91BBD"/>
    <w:rsid w:val="00F95666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7B287A9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6</cp:revision>
  <cp:lastPrinted>2020-07-16T13:56:00Z</cp:lastPrinted>
  <dcterms:created xsi:type="dcterms:W3CDTF">2021-01-27T13:10:00Z</dcterms:created>
  <dcterms:modified xsi:type="dcterms:W3CDTF">2021-01-27T13:13:00Z</dcterms:modified>
</cp:coreProperties>
</file>