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94" w:rsidRPr="00781694" w:rsidRDefault="00781694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781694">
        <w:rPr>
          <w:rFonts w:ascii="Times New Roman" w:eastAsia="Calibri" w:hAnsi="Times New Roman" w:cs="Times New Roman"/>
          <w:sz w:val="24"/>
          <w:szCs w:val="24"/>
          <w:lang w:eastAsia="hu-HU"/>
        </w:rPr>
        <w:t>6. sz. melléklet</w:t>
      </w:r>
      <w:bookmarkStart w:id="0" w:name="_GoBack"/>
      <w:bookmarkEnd w:id="0"/>
    </w:p>
    <w:p w:rsidR="00B13AA2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918F6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Időutazók</w:t>
      </w:r>
    </w:p>
    <w:p w:rsidR="00B13AA2" w:rsidRPr="008918F6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B13AA2" w:rsidRPr="000C536E" w:rsidRDefault="00B13AA2" w:rsidP="00B13AA2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Mikor játszódik a mese? Írjátok a vonalra!</w:t>
      </w:r>
    </w:p>
    <w:p w:rsidR="00B13AA2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______________________________</w:t>
      </w:r>
    </w:p>
    <w:p w:rsidR="00B13AA2" w:rsidRDefault="00B13AA2" w:rsidP="00B13AA2">
      <w:pPr>
        <w:ind w:left="142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0C536E" w:rsidRDefault="00B13AA2" w:rsidP="00B13AA2">
      <w:pPr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A következő időre utaló kifejezések a meséből valók. Keressétek meg őket! Számozással tegyétek az előfordulásuk szerinti sorrendbe!</w:t>
      </w:r>
    </w:p>
    <w:p w:rsidR="00B13AA2" w:rsidRPr="000C536E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 </w:t>
      </w: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sokáig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vacsoráztak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 Karácsony estéje volt</w:t>
      </w:r>
    </w:p>
    <w:p w:rsidR="00B13AA2" w:rsidRPr="000C536E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 </w:t>
      </w: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egyszer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egy gazdag ember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 attól kezdve megváltozott minden</w:t>
      </w:r>
    </w:p>
    <w:p w:rsidR="00B13AA2" w:rsidRPr="000C536E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 </w:t>
      </w: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eljöhetsz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hozzám ezentúl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 ma a te kedvenc ételedet készítse</w:t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0C536E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Melyik esemény mikor történt? Írd a mondatok utáni vonalra! Az előző feladat kifejezéseit használhatjátok!</w:t>
      </w:r>
    </w:p>
    <w:p w:rsidR="00B13AA2" w:rsidRPr="000C536E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Nem találta meg Isten.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</w:t>
      </w:r>
    </w:p>
    <w:p w:rsidR="00B13AA2" w:rsidRPr="000C536E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Lehajtott fejjel ballagott hazafelé-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</w:t>
      </w:r>
    </w:p>
    <w:p w:rsidR="00B13AA2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Szólok a szakácsomnak.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</w:t>
      </w:r>
    </w:p>
    <w:p w:rsidR="00B13AA2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Nem fogsz éhezni soha!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______________________________    </w:t>
      </w:r>
    </w:p>
    <w:p w:rsidR="00B13AA2" w:rsidRPr="000C536E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Szolgák is együtt étkezhettek gazdájukkal.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______________________________</w:t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8918F6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Pótfeladat: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Keressétek meg a szövegben a számotokra legjobban tetsző szövegrészt! Indokoljátok meg választásotokat! </w:t>
      </w:r>
    </w:p>
    <w:p w:rsidR="00B13AA2" w:rsidRPr="00781694" w:rsidRDefault="00B13AA2" w:rsidP="00781694">
      <w:pPr>
        <w:pStyle w:val="Listaszerbekezds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br w:type="page"/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918F6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t>Helyszínelők</w:t>
      </w:r>
    </w:p>
    <w:p w:rsidR="00B13AA2" w:rsidRPr="008918F6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B13AA2" w:rsidRPr="000C536E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Hol játszódik a mese?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0C536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Írjátok a vonalra!</w:t>
      </w:r>
    </w:p>
    <w:p w:rsidR="00B13AA2" w:rsidRPr="000C536E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</w:t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0C536E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Hol történt a mesében? Írjátok a helyszínt a mondatok után!</w:t>
      </w:r>
    </w:p>
    <w:p w:rsidR="00B13AA2" w:rsidRPr="000C536E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Nagy vagyont költött.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____________________________</w:t>
      </w:r>
    </w:p>
    <w:p w:rsidR="00B13AA2" w:rsidRPr="000C536E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Egy szegény kisfiú üld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ögélt kopott, kinőtt kabátban.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</w:t>
      </w:r>
    </w:p>
    <w:p w:rsidR="00B13AA2" w:rsidRPr="00612CF2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Ellátlak étellel, ruhával, jut belőle a testvéreidnek.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____________________________</w:t>
      </w:r>
    </w:p>
    <w:p w:rsidR="00B13AA2" w:rsidRPr="00612CF2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Menj, hívd át a szomszédból a szegényeket!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____________________________</w:t>
      </w:r>
    </w:p>
    <w:p w:rsidR="00B13AA2" w:rsidRPr="00612CF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Hullani kezdett a hó.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____________________________</w:t>
      </w: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612CF2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Kössétek össze a mese helyszíneit a kifejezésekkel!</w:t>
      </w:r>
    </w:p>
    <w:p w:rsidR="00B13AA2" w:rsidRPr="000C536E" w:rsidRDefault="00B13AA2" w:rsidP="00B13AA2">
      <w:pPr>
        <w:pStyle w:val="Listaszerbekezds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2269"/>
        <w:gridCol w:w="4360"/>
        <w:gridCol w:w="2583"/>
      </w:tblGrid>
      <w:tr w:rsidR="00B13AA2" w:rsidRPr="000C536E" w:rsidTr="003B71C4">
        <w:tc>
          <w:tcPr>
            <w:tcW w:w="2269" w:type="dxa"/>
          </w:tcPr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612CF2" w:rsidRDefault="00B13AA2" w:rsidP="003B71C4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2CF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gazdag ember háza</w:t>
            </w:r>
          </w:p>
        </w:tc>
        <w:tc>
          <w:tcPr>
            <w:tcW w:w="4360" w:type="dxa"/>
          </w:tcPr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lépteinek zaját felfogta a hó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nyitott szívvel kellett volna élnem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szebben ragyogott, mint valaha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egy szegény kisfiú üldögélt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készíttess gyorsan fürdővizet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meleg barna szemek néztek fel</w:t>
            </w:r>
          </w:p>
        </w:tc>
        <w:tc>
          <w:tcPr>
            <w:tcW w:w="2583" w:type="dxa"/>
          </w:tcPr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</w:t>
            </w: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kinn az utcán </w:t>
            </w:r>
          </w:p>
        </w:tc>
      </w:tr>
    </w:tbl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8918F6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Pótfeladat: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Keressétek meg a szövegben a számotokra legjobban tetsző szövegrészt! Indokoljátok meg választásotokat! </w:t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br w:type="page"/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918F6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Nyomozók</w:t>
      </w:r>
    </w:p>
    <w:p w:rsidR="00B13AA2" w:rsidRPr="008918F6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B13AA2" w:rsidRPr="00612CF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Kik a mese szereplői?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Írjátok a vonalra!</w:t>
      </w:r>
    </w:p>
    <w:p w:rsidR="00B13AA2" w:rsidRPr="00612CF2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</w:t>
      </w:r>
    </w:p>
    <w:p w:rsidR="00B13AA2" w:rsidRPr="000C536E" w:rsidRDefault="00B13AA2" w:rsidP="00B13AA2">
      <w:pPr>
        <w:pStyle w:val="Listaszerbekezds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Default="00B13AA2" w:rsidP="00B13AA2">
      <w:pPr>
        <w:pStyle w:val="Listaszerbekezds"/>
        <w:ind w:left="436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612CF2" w:rsidRDefault="00B13AA2" w:rsidP="00B13AA2">
      <w:pPr>
        <w:pStyle w:val="Listaszerbekezds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Milyennek ismertétek meg a szereplőket? Válogassatok a szóhalmazból! Egy tulajdonságot több helyre is beírhattok! Indokoljátok meg választásotokat a szereplők cselekedeteivel!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</w:t>
      </w:r>
    </w:p>
    <w:p w:rsidR="00B13AA2" w:rsidRDefault="00B13AA2" w:rsidP="00B13AA2">
      <w:pPr>
        <w:pStyle w:val="Listaszerbekezds"/>
        <w:ind w:left="436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Pr="00612CF2" w:rsidRDefault="00B13AA2" w:rsidP="00B13AA2">
      <w:pPr>
        <w:pStyle w:val="Listaszerbekezds"/>
        <w:ind w:left="436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proofErr w:type="gramStart"/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gazdag</w:t>
      </w:r>
      <w:proofErr w:type="gramEnd"/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ember: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softHyphen/>
        <w:t>_____________________________________________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:rsidR="00B13AA2" w:rsidRPr="00612CF2" w:rsidRDefault="00B13AA2" w:rsidP="00B13AA2">
      <w:pPr>
        <w:ind w:firstLine="436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szegény</w:t>
      </w:r>
      <w:proofErr w:type="gramEnd"/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kisfiú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</w:t>
      </w:r>
    </w:p>
    <w:p w:rsidR="00B13AA2" w:rsidRPr="00612CF2" w:rsidRDefault="00B13AA2" w:rsidP="00B13AA2">
      <w:pPr>
        <w:ind w:firstLine="436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főkomornyik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_________________________________________________________</w:t>
      </w:r>
    </w:p>
    <w:p w:rsidR="00B13AA2" w:rsidRPr="00612CF2" w:rsidRDefault="00B13AA2" w:rsidP="00B13AA2">
      <w:pPr>
        <w:ind w:firstLine="436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szegények</w:t>
      </w:r>
      <w:proofErr w:type="gramEnd"/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_________________________________________________________</w:t>
      </w:r>
    </w:p>
    <w:p w:rsidR="00B13AA2" w:rsidRPr="000C536E" w:rsidRDefault="00B13AA2" w:rsidP="00B13AA2">
      <w:pPr>
        <w:pStyle w:val="Listaszerbekezds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(jószívű, alázatos, irgalmas, pénzéhes, kőszívű, segítőkész, goromba, jóhiszemű, gyöngéd, szegény, hálás, meggondolatlan, önző)</w:t>
      </w:r>
    </w:p>
    <w:p w:rsidR="00B13AA2" w:rsidRPr="000C536E" w:rsidRDefault="00B13AA2" w:rsidP="00B13AA2">
      <w:pPr>
        <w:pStyle w:val="Listaszerbekezds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Default="00B13AA2" w:rsidP="00B13AA2">
      <w:pPr>
        <w:pStyle w:val="Listaszerbekezds"/>
        <w:ind w:left="142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0C536E" w:rsidRDefault="00B13AA2" w:rsidP="00B13AA2">
      <w:pPr>
        <w:pStyle w:val="Listaszerbekezds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Ki mondta, ki tette? Kössétek a mondatot a megfelelő szereplőhöz!</w:t>
      </w:r>
    </w:p>
    <w:p w:rsidR="00B13AA2" w:rsidRPr="000C536E" w:rsidRDefault="00B13AA2" w:rsidP="00B13AA2">
      <w:pPr>
        <w:pStyle w:val="Listaszerbekezds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2093"/>
        <w:gridCol w:w="5670"/>
        <w:gridCol w:w="2302"/>
      </w:tblGrid>
      <w:tr w:rsidR="00B13AA2" w:rsidRPr="000C536E" w:rsidTr="003B71C4">
        <w:tc>
          <w:tcPr>
            <w:tcW w:w="2093" w:type="dxa"/>
          </w:tcPr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612CF2" w:rsidRDefault="00B13AA2" w:rsidP="003B71C4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2CF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gazdag ember</w:t>
            </w: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612CF2" w:rsidRDefault="00B13AA2" w:rsidP="003B71C4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612CF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komornyik</w:t>
            </w:r>
          </w:p>
        </w:tc>
        <w:tc>
          <w:tcPr>
            <w:tcW w:w="5670" w:type="dxa"/>
          </w:tcPr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- meg akarta találni Istent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- igen elcsodálkozott 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- sokáig vacsoráztak, beszélgettek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- a karácsonyfát néztem az ablakon át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- hívd át a szomszédból a szegényeket      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- Jól van… uram?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- Menj az utamból! Mit keresel itt</w:t>
            </w:r>
            <w:proofErr w:type="gramStart"/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?!</w:t>
            </w:r>
            <w:proofErr w:type="gramEnd"/>
          </w:p>
          <w:p w:rsidR="00B13AA2" w:rsidRPr="000C536E" w:rsidRDefault="00B13AA2" w:rsidP="003B71C4">
            <w:pPr>
              <w:pStyle w:val="Listaszerbekezds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- meleg barna szemek néztek fel</w:t>
            </w:r>
          </w:p>
        </w:tc>
        <w:tc>
          <w:tcPr>
            <w:tcW w:w="2302" w:type="dxa"/>
          </w:tcPr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szegények</w:t>
            </w: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612CF2" w:rsidRDefault="00B13AA2" w:rsidP="003B71C4">
            <w:pP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       </w:t>
            </w:r>
            <w:r w:rsidRPr="00612CF2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szegény kisfiú</w:t>
            </w: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B13AA2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Pótfeladat: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Keressétek meg a szövegben a számotokra legjobban tetsző szövegrészt! Indokoljátok meg választásotokat!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918F6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t>Jegyzők</w:t>
      </w:r>
    </w:p>
    <w:p w:rsidR="00B13AA2" w:rsidRPr="008918F6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B13AA2" w:rsidRPr="00612CF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Számozással állítsátok helyes sorrendbe a mese eseményeit!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A főkomornyik igen elcsodálkozott ura boldogságtól sugárzó arcán.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Attól kezdve megváltozott minden.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 Pompás háza díszes kapujában egy szegény kisfiú üldögélt. 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Megbánta, amit tett, és behívta a gyereket.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Fölösleges volt az útja, mégis megtalálta Istent.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Csendes éj ölelte át a házat, amelynek ablakaiból fény és szeretet sugárzott.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A gazdag ember körbeutazta a Földet, de nem találta meg Istent.</w:t>
      </w:r>
    </w:p>
    <w:p w:rsidR="00B13AA2" w:rsidRPr="00612CF2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A gazda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g ember türelmetlenül rámordult</w:t>
      </w:r>
    </w:p>
    <w:p w:rsidR="00B13AA2" w:rsidRDefault="00B13AA2" w:rsidP="00B13AA2">
      <w:pPr>
        <w:ind w:left="142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612CF2" w:rsidRDefault="00B13AA2" w:rsidP="00B13AA2">
      <w:pPr>
        <w:ind w:left="142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Készüljetek föl a sorba rendezett mondatok felolvasására!</w:t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</w:p>
    <w:p w:rsidR="00B13AA2" w:rsidRPr="00612CF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Mi lehet az gyerek későbbi sorsa? Hogyan folytatnátok a mesét? Mondjátok el!</w:t>
      </w:r>
    </w:p>
    <w:p w:rsidR="00B13AA2" w:rsidRPr="000C536E" w:rsidRDefault="00B13AA2" w:rsidP="00B13AA2">
      <w:pPr>
        <w:pStyle w:val="Listaszerbekezds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8918F6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Pótfeladat: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Keressétek meg a szövegben a számotokra legjobban tetsző szövegrészt! Indokoljátok meg választásotokat! </w:t>
      </w:r>
    </w:p>
    <w:p w:rsidR="00B13AA2" w:rsidRPr="008918F6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918F6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918F6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t xml:space="preserve">Nyelvészek  </w:t>
      </w:r>
    </w:p>
    <w:p w:rsidR="00B13AA2" w:rsidRPr="008918F6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918F6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</w:t>
      </w:r>
    </w:p>
    <w:p w:rsidR="00B13AA2" w:rsidRPr="00612CF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Hogyan olvastad a mesében az aláhúzott kifejezéseket? Keressétek meg! Írjátok le!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szép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háza díszes kapujában: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______________________________________________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förmedt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rá az </w:t>
      </w:r>
      <w:r w:rsidRPr="000C536E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ijedt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gyerekre: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_____________________________________________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megragadta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volna a lelkét: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örömtől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 xml:space="preserve"> 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sugárzó arcán: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>egymásra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  <w:t xml:space="preserve"> néztek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</w:t>
      </w:r>
    </w:p>
    <w:p w:rsidR="00B13AA2" w:rsidRPr="000C536E" w:rsidRDefault="00B13AA2" w:rsidP="00B13AA2">
      <w:pPr>
        <w:pStyle w:val="Listaszerbekezds"/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semmive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l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ne takarékoskodjon: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</w:t>
      </w:r>
    </w:p>
    <w:p w:rsidR="00B13AA2" w:rsidRPr="000C536E" w:rsidRDefault="00B13AA2" w:rsidP="00B13AA2">
      <w:pPr>
        <w:pStyle w:val="Listaszerbekezds"/>
        <w:ind w:left="284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Pr="00612CF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</w:t>
      </w: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Melyik közmondás illik a történethez?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Húzzátok alá! Magyarázzátok meg, miért!</w:t>
      </w:r>
    </w:p>
    <w:p w:rsidR="00B13AA2" w:rsidRPr="00612CF2" w:rsidRDefault="00B13AA2" w:rsidP="00B13AA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Ki korán kel aranyat lel.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Ne mind arany, ami fénylik.</w:t>
      </w:r>
    </w:p>
    <w:p w:rsidR="00B13AA2" w:rsidRPr="00612CF2" w:rsidRDefault="00B13AA2" w:rsidP="00B13AA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Jó tett helyébe jót várj!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Nem esik messze az alma a fájától.</w:t>
      </w:r>
    </w:p>
    <w:p w:rsidR="00B13AA2" w:rsidRPr="00612CF2" w:rsidRDefault="00B13AA2" w:rsidP="00B13AA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Ki mint vet, úgy arat.</w:t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612CF2">
        <w:rPr>
          <w:rFonts w:ascii="Times New Roman" w:eastAsia="Calibri" w:hAnsi="Times New Roman" w:cs="Times New Roman"/>
          <w:sz w:val="24"/>
          <w:szCs w:val="24"/>
          <w:lang w:eastAsia="hu-HU"/>
        </w:rPr>
        <w:t>Aki másnak vermet ás, maga esik bele.</w:t>
      </w:r>
    </w:p>
    <w:p w:rsidR="00B13AA2" w:rsidRPr="000C536E" w:rsidRDefault="00B13AA2" w:rsidP="00B13AA2">
      <w:pPr>
        <w:pStyle w:val="Listaszerbekezds"/>
        <w:ind w:left="284" w:firstLine="436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Pr="00612CF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 </w:t>
      </w: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Mi a történet üzenete? Írjátok le röviden!</w:t>
      </w: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</w:t>
      </w:r>
    </w:p>
    <w:p w:rsidR="00B13AA2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___________________________</w:t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8918F6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Pótfeladat: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Keressétek meg a szövegben a számotokra legjobban tetsző szövegrészt! Indokoljátok meg választásotokat! </w:t>
      </w:r>
    </w:p>
    <w:p w:rsidR="00B13AA2" w:rsidRPr="00B13AA2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918F6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t>Ellenőrök</w:t>
      </w:r>
    </w:p>
    <w:p w:rsidR="00B13AA2" w:rsidRPr="00316D0E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Döntsétek el az állításokról, hogy igazak vagy hamisak! Jelöljétek I vagy H betűvel!</w:t>
      </w:r>
    </w:p>
    <w:p w:rsidR="00B13AA2" w:rsidRPr="00316D0E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Egy gazdag ember nagy útra indult, mert meg akarta találni Istent</w:t>
      </w: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 Sohasem volt szívében szeretet, így megtalálta Istent. </w:t>
      </w: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Lehajtott fejjel ballagott hazafelé, lépteinek zaját felfogta a friss hó.</w:t>
      </w: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 Pompás háza díszes kapujában egy gazdag kisfiú üldögélt </w:t>
      </w: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 De amint ezt kimondta – talán életében először -, megbánta, amit tett. </w:t>
      </w: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 Mintha valami megérintette volna a szívét. </w:t>
      </w: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Lehajolt hozzá, az arcába nézett, megsimogatta a fejét.</w:t>
      </w: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____ Ujjai reszketni kezdtek, eddig nem tapasztalt érzés töltötte el. </w:t>
      </w:r>
    </w:p>
    <w:p w:rsidR="00B13AA2" w:rsidRPr="000C536E" w:rsidRDefault="00B13AA2" w:rsidP="00B13AA2">
      <w:pPr>
        <w:pStyle w:val="Listaszerbekezds"/>
        <w:spacing w:line="360" w:lineRule="auto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____ A házba lépve az édesapja igen elcsodálkozott boldogságtól sugárzó arcán.</w:t>
      </w:r>
    </w:p>
    <w:p w:rsidR="00B13AA2" w:rsidRDefault="00B13AA2" w:rsidP="00B13AA2">
      <w:pPr>
        <w:pStyle w:val="Listaszerbekezds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0C536E" w:rsidRDefault="00B13AA2" w:rsidP="00B13AA2">
      <w:pPr>
        <w:pStyle w:val="Listaszerbekezds"/>
        <w:ind w:left="142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536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Tegyétek igazzá fölé írással a hamis állításokat!</w:t>
      </w:r>
    </w:p>
    <w:p w:rsidR="00B13AA2" w:rsidRPr="000C536E" w:rsidRDefault="00B13AA2" w:rsidP="00B13AA2">
      <w:pPr>
        <w:pStyle w:val="Listaszerbekezds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Pr="00612CF2" w:rsidRDefault="00B13AA2" w:rsidP="00B13AA2">
      <w:pPr>
        <w:ind w:left="426" w:hanging="426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  </w:t>
      </w: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Húzd alá az ellentétpárokból azt a tagot, amelyik jellemezte a gazdag embert az útja előtt, és az utazás után! Vitassátok meg csoportotokban!</w:t>
      </w:r>
    </w:p>
    <w:p w:rsidR="00B13AA2" w:rsidRPr="000C536E" w:rsidRDefault="00B13AA2" w:rsidP="00B13AA2">
      <w:pPr>
        <w:pStyle w:val="Listaszerbekezds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tisztességes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– tisztességtelen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tehetős – nincstelen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számító – önzetlen</w:t>
      </w:r>
    </w:p>
    <w:p w:rsidR="00B13AA2" w:rsidRPr="000C536E" w:rsidRDefault="00B13AA2" w:rsidP="00B13AA2">
      <w:pPr>
        <w:pStyle w:val="Listaszerbekezds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családszerető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– önző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jószívű – szívtelen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bőkezű – fukar</w:t>
      </w:r>
    </w:p>
    <w:p w:rsidR="00B13AA2" w:rsidRPr="000C536E" w:rsidRDefault="00B13AA2" w:rsidP="00B13AA2">
      <w:pPr>
        <w:pStyle w:val="Listaszerbekezds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proofErr w:type="gramStart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>őszinte</w:t>
      </w:r>
      <w:proofErr w:type="gramEnd"/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– képmutató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adakozó – fösvény</w:t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  <w:r w:rsidRPr="000C536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becsületes – csaló</w:t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8918F6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Pótfeladat: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Keressétek meg a szövegben a számotokra legjobban tetsző szövegrészt! Indokoljátok meg választásotokat! </w:t>
      </w:r>
    </w:p>
    <w:p w:rsidR="00B13AA2" w:rsidRPr="00B13AA2" w:rsidRDefault="00B13AA2" w:rsidP="00B13AA2">
      <w:pPr>
        <w:pStyle w:val="Listaszerbekezds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:rsidR="00B13AA2" w:rsidRDefault="00B13AA2" w:rsidP="00B13AA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286C12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t>K</w:t>
      </w: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érdésfeltevők</w:t>
      </w:r>
    </w:p>
    <w:p w:rsidR="00B13AA2" w:rsidRDefault="00B13AA2" w:rsidP="00B13AA2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B13AA2" w:rsidRDefault="00B13AA2" w:rsidP="00B13AA2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286C12">
        <w:rPr>
          <w:rFonts w:ascii="Times New Roman" w:eastAsia="Times New Roman" w:hAnsi="Times New Roman"/>
          <w:b/>
          <w:sz w:val="24"/>
          <w:szCs w:val="24"/>
          <w:lang w:eastAsia="hu-HU"/>
        </w:rPr>
        <w:t>Fogalmaz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zatok meg </w:t>
      </w:r>
      <w:r w:rsidRPr="00286C12">
        <w:rPr>
          <w:rFonts w:ascii="Times New Roman" w:eastAsia="Times New Roman" w:hAnsi="Times New Roman"/>
          <w:b/>
          <w:sz w:val="24"/>
          <w:szCs w:val="24"/>
          <w:lang w:eastAsia="hu-HU"/>
        </w:rPr>
        <w:t>kérdés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eket</w:t>
      </w:r>
      <w:r w:rsidRPr="00286C1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leírt válaszokhoz!  Ír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játok le a vonalra</w:t>
      </w:r>
      <w:r w:rsidRPr="00286C12">
        <w:rPr>
          <w:rFonts w:ascii="Times New Roman" w:eastAsia="Times New Roman" w:hAnsi="Times New Roman"/>
          <w:b/>
          <w:sz w:val="24"/>
          <w:szCs w:val="24"/>
          <w:lang w:eastAsia="hu-HU"/>
        </w:rPr>
        <w:t>!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C12">
        <w:rPr>
          <w:rFonts w:ascii="Times New Roman" w:eastAsia="Times New Roman" w:hAnsi="Times New Roman"/>
          <w:sz w:val="24"/>
          <w:szCs w:val="24"/>
          <w:lang w:eastAsia="hu-HU"/>
        </w:rPr>
        <w:t>Kérdés: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____________________________________________________________________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Válasz: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Pr="00274CF1">
        <w:rPr>
          <w:rFonts w:ascii="Times New Roman" w:eastAsia="Times New Roman" w:hAnsi="Times New Roman" w:cs="Times New Roman"/>
          <w:sz w:val="24"/>
          <w:szCs w:val="24"/>
          <w:lang w:eastAsia="hu-HU"/>
        </w:rPr>
        <w:t>ohasem volt szívében szeretet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C12">
        <w:rPr>
          <w:rFonts w:ascii="Times New Roman" w:eastAsia="Times New Roman" w:hAnsi="Times New Roman"/>
          <w:sz w:val="24"/>
          <w:szCs w:val="24"/>
          <w:lang w:eastAsia="hu-HU"/>
        </w:rPr>
        <w:t>Kérdés: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____________________________________________________________________</w:t>
      </w:r>
    </w:p>
    <w:p w:rsidR="00B13AA2" w:rsidRPr="00651E44" w:rsidRDefault="00B13AA2" w:rsidP="00B13AA2">
      <w:r>
        <w:rPr>
          <w:rFonts w:ascii="Times New Roman" w:eastAsia="Times New Roman" w:hAnsi="Times New Roman"/>
          <w:sz w:val="24"/>
          <w:szCs w:val="24"/>
          <w:lang w:eastAsia="hu-HU"/>
        </w:rPr>
        <w:t>Válasz:</w:t>
      </w:r>
      <w:r w:rsidRPr="00651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4CF1">
        <w:rPr>
          <w:rFonts w:ascii="Times New Roman" w:eastAsia="Times New Roman" w:hAnsi="Times New Roman" w:cs="Times New Roman"/>
          <w:sz w:val="24"/>
          <w:szCs w:val="24"/>
          <w:lang w:eastAsia="hu-HU"/>
        </w:rPr>
        <w:t>Épp Karácsony estéje volt</w:t>
      </w:r>
      <w:r>
        <w:t>.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C12">
        <w:rPr>
          <w:rFonts w:ascii="Times New Roman" w:eastAsia="Times New Roman" w:hAnsi="Times New Roman"/>
          <w:sz w:val="24"/>
          <w:szCs w:val="24"/>
          <w:lang w:eastAsia="hu-HU"/>
        </w:rPr>
        <w:t>Kérdés: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____________________________________________________________________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Válasz:</w:t>
      </w:r>
      <w:r w:rsidRPr="00651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274CF1">
        <w:rPr>
          <w:rFonts w:ascii="Times New Roman" w:eastAsia="Times New Roman" w:hAnsi="Times New Roman" w:cs="Times New Roman"/>
          <w:sz w:val="24"/>
          <w:szCs w:val="24"/>
          <w:lang w:eastAsia="hu-HU"/>
        </w:rPr>
        <w:t>gy szegény kisfiú üldögélt kopott, kinőtt kabátban.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C12">
        <w:rPr>
          <w:rFonts w:ascii="Times New Roman" w:eastAsia="Times New Roman" w:hAnsi="Times New Roman"/>
          <w:sz w:val="24"/>
          <w:szCs w:val="24"/>
          <w:lang w:eastAsia="hu-HU"/>
        </w:rPr>
        <w:t>Kérdés: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____________________________________________________________________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Válasz:</w:t>
      </w:r>
      <w:r w:rsidRPr="00651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4CF1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gazdag ember türelmetlenül rámordult.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86C12">
        <w:rPr>
          <w:rFonts w:ascii="Times New Roman" w:eastAsia="Times New Roman" w:hAnsi="Times New Roman"/>
          <w:sz w:val="24"/>
          <w:szCs w:val="24"/>
          <w:lang w:eastAsia="hu-HU"/>
        </w:rPr>
        <w:t>Kérdés: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____________________________________________________________________</w:t>
      </w:r>
    </w:p>
    <w:p w:rsidR="00B13AA2" w:rsidRDefault="00B13AA2" w:rsidP="00B13AA2">
      <w:r>
        <w:rPr>
          <w:rFonts w:ascii="Times New Roman" w:eastAsia="Times New Roman" w:hAnsi="Times New Roman"/>
          <w:sz w:val="24"/>
          <w:szCs w:val="24"/>
          <w:lang w:eastAsia="hu-HU"/>
        </w:rPr>
        <w:t>Válasz:</w:t>
      </w:r>
      <w:r w:rsidRPr="00651E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74CF1">
        <w:rPr>
          <w:rFonts w:ascii="Times New Roman" w:eastAsia="Times New Roman" w:hAnsi="Times New Roman" w:cs="Times New Roman"/>
          <w:sz w:val="24"/>
          <w:szCs w:val="24"/>
          <w:lang w:eastAsia="hu-HU"/>
        </w:rPr>
        <w:t>Lehajolt hozzá, a szemébe nézett, megsimogatta a fejét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13AA2" w:rsidRPr="00542B9B" w:rsidRDefault="00B13AA2" w:rsidP="00B13AA2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B9B">
        <w:rPr>
          <w:rFonts w:ascii="Times New Roman" w:hAnsi="Times New Roman" w:cs="Times New Roman"/>
          <w:b/>
          <w:sz w:val="24"/>
          <w:szCs w:val="24"/>
        </w:rPr>
        <w:t>Fogalmazz</w:t>
      </w:r>
      <w:r>
        <w:rPr>
          <w:rFonts w:ascii="Times New Roman" w:hAnsi="Times New Roman" w:cs="Times New Roman"/>
          <w:b/>
          <w:sz w:val="24"/>
          <w:szCs w:val="24"/>
        </w:rPr>
        <w:t>atok</w:t>
      </w:r>
      <w:r w:rsidRPr="00542B9B">
        <w:rPr>
          <w:rFonts w:ascii="Times New Roman" w:hAnsi="Times New Roman" w:cs="Times New Roman"/>
          <w:b/>
          <w:sz w:val="24"/>
          <w:szCs w:val="24"/>
        </w:rPr>
        <w:t xml:space="preserve"> meg egy-egy kérdést a </w:t>
      </w:r>
      <w:r w:rsidRPr="00542B9B">
        <w:rPr>
          <w:rFonts w:ascii="Times New Roman" w:hAnsi="Times New Roman" w:cs="Times New Roman"/>
          <w:b/>
          <w:i/>
          <w:sz w:val="24"/>
          <w:szCs w:val="24"/>
        </w:rPr>
        <w:t>kulcsszavak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B9B">
        <w:rPr>
          <w:rFonts w:ascii="Times New Roman" w:hAnsi="Times New Roman" w:cs="Times New Roman"/>
          <w:b/>
          <w:sz w:val="24"/>
          <w:szCs w:val="24"/>
        </w:rPr>
        <w:t xml:space="preserve">felhasználásával! </w:t>
      </w:r>
    </w:p>
    <w:p w:rsidR="00B13AA2" w:rsidRDefault="00B13AA2" w:rsidP="00B13A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13AA2" w:rsidRPr="00651E44" w:rsidRDefault="00B13AA2" w:rsidP="00B13AA2">
      <w:r w:rsidRPr="00542B9B">
        <w:rPr>
          <w:rFonts w:ascii="Times New Roman" w:hAnsi="Times New Roman" w:cs="Times New Roman"/>
          <w:sz w:val="24"/>
          <w:szCs w:val="24"/>
        </w:rPr>
        <w:t xml:space="preserve">Kulcsszó: </w:t>
      </w:r>
      <w:r w:rsidRPr="00274C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főkomornyik </w:t>
      </w:r>
    </w:p>
    <w:p w:rsidR="00B13AA2" w:rsidRDefault="00B13AA2" w:rsidP="00B13A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  <w:r w:rsidRPr="0054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</w:t>
      </w:r>
    </w:p>
    <w:p w:rsidR="00B13AA2" w:rsidRPr="00651E44" w:rsidRDefault="00B13AA2" w:rsidP="00B13AA2">
      <w:r w:rsidRPr="00542B9B">
        <w:rPr>
          <w:rFonts w:ascii="Times New Roman" w:hAnsi="Times New Roman" w:cs="Times New Roman"/>
          <w:sz w:val="24"/>
          <w:szCs w:val="24"/>
        </w:rPr>
        <w:t xml:space="preserve">Kulcsszó: </w:t>
      </w:r>
      <w:r w:rsidRPr="00274CF1">
        <w:rPr>
          <w:rFonts w:ascii="Times New Roman" w:eastAsia="Times New Roman" w:hAnsi="Times New Roman" w:cs="Times New Roman"/>
          <w:sz w:val="24"/>
          <w:szCs w:val="24"/>
          <w:lang w:eastAsia="hu-HU"/>
        </w:rPr>
        <w:t>pénzkidobás</w:t>
      </w:r>
    </w:p>
    <w:p w:rsidR="00B13AA2" w:rsidRPr="00542B9B" w:rsidRDefault="00B13AA2" w:rsidP="00B13A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</w:t>
      </w:r>
      <w:r w:rsidRPr="00542B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____________________________________________________________________</w:t>
      </w:r>
    </w:p>
    <w:p w:rsidR="00B13AA2" w:rsidRPr="00651E44" w:rsidRDefault="00B13AA2" w:rsidP="00B13AA2">
      <w:r w:rsidRPr="00542B9B">
        <w:rPr>
          <w:rFonts w:ascii="Times New Roman" w:hAnsi="Times New Roman" w:cs="Times New Roman"/>
          <w:sz w:val="24"/>
          <w:szCs w:val="24"/>
        </w:rPr>
        <w:t xml:space="preserve">Kulcsszó: </w:t>
      </w:r>
      <w:r w:rsidRPr="00274CF1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</w:t>
      </w:r>
    </w:p>
    <w:p w:rsidR="00B13AA2" w:rsidRPr="009E37EB" w:rsidRDefault="00B13AA2" w:rsidP="00B13AA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E37EB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Kérdés: ____________________________________________________________________</w:t>
      </w:r>
    </w:p>
    <w:p w:rsidR="00B13AA2" w:rsidRDefault="00B13AA2" w:rsidP="00B13AA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Pr="008918F6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Pótfeladat: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Keressétek meg a szövegben a számotokra legjobban tetsző szövegrészt! Indokoljátok meg választásotokat! </w:t>
      </w:r>
    </w:p>
    <w:p w:rsidR="00B13AA2" w:rsidRPr="00651E44" w:rsidRDefault="00B13AA2" w:rsidP="00B13AA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br w:type="page"/>
      </w:r>
    </w:p>
    <w:p w:rsidR="00B13AA2" w:rsidRPr="008918F6" w:rsidRDefault="00B13AA2" w:rsidP="00B13AA2">
      <w:pPr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8918F6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lastRenderedPageBreak/>
        <w:t>Színészek</w:t>
      </w:r>
    </w:p>
    <w:p w:rsidR="00B13AA2" w:rsidRPr="00612CF2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Pr="00612CF2" w:rsidRDefault="00B13AA2" w:rsidP="00B13AA2">
      <w:pPr>
        <w:pStyle w:val="Listaszerbekezds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Ki mondta kinek? Írjátok a mondatok utáni vonalra!</w:t>
      </w:r>
    </w:p>
    <w:tbl>
      <w:tblPr>
        <w:tblW w:w="9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97"/>
        <w:gridCol w:w="2376"/>
        <w:gridCol w:w="1933"/>
      </w:tblGrid>
      <w:tr w:rsidR="00B13AA2" w:rsidRPr="000C536E" w:rsidTr="003B71C4">
        <w:tc>
          <w:tcPr>
            <w:tcW w:w="5597" w:type="dxa"/>
          </w:tcPr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376" w:type="dxa"/>
          </w:tcPr>
          <w:p w:rsidR="00B13AA2" w:rsidRPr="000C536E" w:rsidRDefault="00B13AA2" w:rsidP="003B71C4">
            <w:pPr>
              <w:pStyle w:val="Listaszerbekezds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Ki mondta?</w:t>
            </w:r>
          </w:p>
        </w:tc>
        <w:tc>
          <w:tcPr>
            <w:tcW w:w="1933" w:type="dxa"/>
          </w:tcPr>
          <w:p w:rsidR="00B13AA2" w:rsidRPr="008918F6" w:rsidRDefault="00B13AA2" w:rsidP="003B71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8918F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Kinek mondta?</w:t>
            </w:r>
          </w:p>
        </w:tc>
      </w:tr>
      <w:tr w:rsidR="00B13AA2" w:rsidRPr="000C536E" w:rsidTr="003B71C4">
        <w:trPr>
          <w:trHeight w:val="5192"/>
        </w:trPr>
        <w:tc>
          <w:tcPr>
            <w:tcW w:w="5597" w:type="dxa"/>
          </w:tcPr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-Menj az utamból! Mit keresel itt</w:t>
            </w:r>
            <w:proofErr w:type="gramStart"/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?!</w:t>
            </w:r>
            <w:proofErr w:type="gramEnd"/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-Hát… csak a karácsonyfát néztem az ablakon át… 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 Eredj innen! Útban vagy, nem látod</w:t>
            </w:r>
            <w:proofErr w:type="gramStart"/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?!</w:t>
            </w:r>
            <w:proofErr w:type="gramEnd"/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 Állj meg! Gyere vissza! 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 Gyere be hozzám… Én is nagyon megéheztem…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 Ne félj tőlem többé!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 Jól van… uram? 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 Sikeres volt az útja, utam? Megtalálta Istent? 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 Az utam fölösleges pénzkidobás volt, barátom.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-Menj, hívd át a szomszédból a szegényeket! 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 Ez eddigi legszebb karácsonyom!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- Soha életemben nem voltam még ilyen jól! 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61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- Menj, hívd át a szomszédból a szegényeket!</w:t>
            </w:r>
          </w:p>
        </w:tc>
        <w:tc>
          <w:tcPr>
            <w:tcW w:w="2376" w:type="dxa"/>
          </w:tcPr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-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__________________</w:t>
            </w:r>
          </w:p>
        </w:tc>
        <w:tc>
          <w:tcPr>
            <w:tcW w:w="1933" w:type="dxa"/>
          </w:tcPr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  <w:p w:rsidR="00B13AA2" w:rsidRPr="000C536E" w:rsidRDefault="00B13AA2" w:rsidP="003B71C4">
            <w:pPr>
              <w:pStyle w:val="Listaszerbekezds"/>
              <w:spacing w:line="360" w:lineRule="auto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</w:pPr>
            <w:r w:rsidRPr="000C53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u-HU"/>
              </w:rPr>
              <w:t>______________</w:t>
            </w:r>
          </w:p>
        </w:tc>
      </w:tr>
    </w:tbl>
    <w:p w:rsidR="00B13AA2" w:rsidRPr="000C536E" w:rsidRDefault="00B13AA2" w:rsidP="00B13AA2">
      <w:pPr>
        <w:pStyle w:val="Listaszerbekezds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B13AA2" w:rsidRPr="00612CF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612CF2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Játsszátok el a fenti jelenetet! Osszátok ki a szerepeket! Egyikőtök legyen a rendező! Tervezzétek meg a szereplők mozdulatait, gesztusait!</w:t>
      </w:r>
    </w:p>
    <w:p w:rsidR="00B13AA2" w:rsidRDefault="00B13AA2" w:rsidP="00B13AA2">
      <w:pPr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B13AA2" w:rsidRPr="008918F6" w:rsidRDefault="00B13AA2" w:rsidP="00B13AA2">
      <w:pPr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Pótfeladat: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Keressétek meg a szövegben a számotokra legjobban tetsző szövegrészt! Indokoljátok meg választásotokat! </w:t>
      </w:r>
    </w:p>
    <w:p w:rsidR="00B13AA2" w:rsidRDefault="00B13AA2" w:rsidP="00B13AA2">
      <w:pPr>
        <w:pStyle w:val="Listaszerbekezds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9F2353" w:rsidRDefault="009F2353"/>
    <w:sectPr w:rsidR="009F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671"/>
    <w:multiLevelType w:val="hybridMultilevel"/>
    <w:tmpl w:val="C686BB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9039E"/>
    <w:multiLevelType w:val="hybridMultilevel"/>
    <w:tmpl w:val="883A8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74918"/>
    <w:multiLevelType w:val="hybridMultilevel"/>
    <w:tmpl w:val="23223E06"/>
    <w:lvl w:ilvl="0" w:tplc="64D6C44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A2"/>
    <w:rsid w:val="005A67E0"/>
    <w:rsid w:val="00781694"/>
    <w:rsid w:val="009F2353"/>
    <w:rsid w:val="00B1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DD30"/>
  <w15:chartTrackingRefBased/>
  <w15:docId w15:val="{15A71DCD-60BF-41D8-B11F-5DA20993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3A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1146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2018-03-21T19:25:00Z</dcterms:created>
  <dcterms:modified xsi:type="dcterms:W3CDTF">2018-05-02T17:17:00Z</dcterms:modified>
</cp:coreProperties>
</file>