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57" w:rsidRDefault="00144757" w:rsidP="001F01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601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17"/>
      </w:tblGrid>
      <w:tr w:rsidR="00144757" w:rsidTr="001F0110">
        <w:trPr>
          <w:trHeight w:val="420"/>
        </w:trPr>
        <w:tc>
          <w:tcPr>
            <w:tcW w:w="16017" w:type="dxa"/>
          </w:tcPr>
          <w:p w:rsidR="00144757" w:rsidRDefault="00265C35" w:rsidP="001F011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Az óra céljai: </w:t>
            </w:r>
          </w:p>
          <w:p w:rsidR="00144757" w:rsidRDefault="00265C35" w:rsidP="001F011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I. RÁHANGOLÓDÁS</w:t>
            </w:r>
          </w:p>
          <w:p w:rsidR="00144757" w:rsidRDefault="00265C35" w:rsidP="001F0110">
            <w:pPr>
              <w:rPr>
                <w:color w:val="000000"/>
              </w:rPr>
            </w:pPr>
            <w:r>
              <w:rPr>
                <w:color w:val="000000"/>
              </w:rPr>
              <w:t>– Érdeklődés felkeltése, motiváció</w:t>
            </w:r>
          </w:p>
          <w:p w:rsidR="00144757" w:rsidRDefault="00265C35" w:rsidP="001F0110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Játékos (auditív) élményszerzés tanulói </w:t>
            </w:r>
            <w:proofErr w:type="gramStart"/>
            <w:r>
              <w:rPr>
                <w:color w:val="000000"/>
              </w:rPr>
              <w:t>aktivitással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144757" w:rsidRDefault="00265C35" w:rsidP="001F0110">
            <w:pPr>
              <w:rPr>
                <w:color w:val="000000"/>
              </w:rPr>
            </w:pPr>
            <w:r>
              <w:rPr>
                <w:color w:val="000000"/>
              </w:rPr>
              <w:t>– Figyelem fejlesztése</w:t>
            </w:r>
          </w:p>
          <w:p w:rsidR="00144757" w:rsidRDefault="00144757" w:rsidP="001F0110">
            <w:pPr>
              <w:rPr>
                <w:b/>
                <w:color w:val="000000"/>
              </w:rPr>
            </w:pPr>
          </w:p>
          <w:p w:rsidR="00144757" w:rsidRDefault="00265C35" w:rsidP="001F0110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II. JELENTÉSTEREMTÉS </w:t>
            </w:r>
            <w:r>
              <w:rPr>
                <w:color w:val="000000"/>
              </w:rPr>
              <w:t xml:space="preserve">(és </w:t>
            </w:r>
            <w:proofErr w:type="gramStart"/>
            <w:r>
              <w:rPr>
                <w:color w:val="000000"/>
              </w:rPr>
              <w:t>reflektálás</w:t>
            </w:r>
            <w:proofErr w:type="gramEnd"/>
            <w:r>
              <w:rPr>
                <w:color w:val="000000"/>
              </w:rPr>
              <w:t xml:space="preserve"> is)</w:t>
            </w:r>
          </w:p>
          <w:p w:rsidR="00144757" w:rsidRDefault="00265C35" w:rsidP="001F0110">
            <w:pPr>
              <w:rPr>
                <w:color w:val="000000"/>
              </w:rPr>
            </w:pPr>
            <w:r>
              <w:rPr>
                <w:color w:val="000000"/>
              </w:rPr>
              <w:t>– Új ismeretek szerzése a hangok és beszédhangok keletkezésével kapcsolatban a meglévő ismeretek mozgósításával</w:t>
            </w:r>
          </w:p>
          <w:p w:rsidR="00144757" w:rsidRDefault="00265C35" w:rsidP="001F0110">
            <w:pPr>
              <w:rPr>
                <w:color w:val="000000"/>
              </w:rPr>
            </w:pPr>
            <w:r>
              <w:rPr>
                <w:color w:val="000000"/>
              </w:rPr>
              <w:t>– A hang és a beszédhangok keletkezésének megértése</w:t>
            </w:r>
          </w:p>
          <w:p w:rsidR="00144757" w:rsidRDefault="00265C35" w:rsidP="001F0110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A saját ismeretekre való tudatos </w:t>
            </w:r>
            <w:proofErr w:type="gramStart"/>
            <w:r>
              <w:rPr>
                <w:color w:val="000000"/>
              </w:rPr>
              <w:t>reflektálás</w:t>
            </w:r>
            <w:proofErr w:type="gramEnd"/>
            <w:r>
              <w:rPr>
                <w:color w:val="000000"/>
              </w:rPr>
              <w:t xml:space="preserve"> gyakorlása </w:t>
            </w:r>
          </w:p>
          <w:p w:rsidR="00144757" w:rsidRDefault="00265C35" w:rsidP="001F0110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Insert</w:t>
            </w:r>
            <w:proofErr w:type="spellEnd"/>
            <w:r>
              <w:rPr>
                <w:color w:val="000000"/>
              </w:rPr>
              <w:t>-technika gyakorlása</w:t>
            </w:r>
          </w:p>
          <w:p w:rsidR="00144757" w:rsidRDefault="00265C35" w:rsidP="001F0110">
            <w:pPr>
              <w:rPr>
                <w:color w:val="000000"/>
              </w:rPr>
            </w:pPr>
            <w:r>
              <w:rPr>
                <w:color w:val="000000"/>
              </w:rPr>
              <w:t>– An</w:t>
            </w:r>
            <w:r>
              <w:rPr>
                <w:color w:val="000000"/>
              </w:rPr>
              <w:t>atómiai ismeretek/az emberi szervek működéséről való tudás bővítése</w:t>
            </w:r>
          </w:p>
          <w:p w:rsidR="00144757" w:rsidRDefault="00144757" w:rsidP="001F0110"/>
          <w:p w:rsidR="00144757" w:rsidRDefault="00144757" w:rsidP="001F0110"/>
          <w:p w:rsidR="00144757" w:rsidRDefault="00265C35" w:rsidP="001F011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III. REFLEKTÁLÁS</w:t>
            </w:r>
          </w:p>
          <w:p w:rsidR="00144757" w:rsidRDefault="00265C35" w:rsidP="001F0110">
            <w:pPr>
              <w:rPr>
                <w:color w:val="000000"/>
              </w:rPr>
            </w:pPr>
            <w:r>
              <w:rPr>
                <w:color w:val="000000"/>
              </w:rPr>
              <w:t>– Az új ismeretek többszöri átismétléssel való rögzítése</w:t>
            </w:r>
          </w:p>
          <w:p w:rsidR="00144757" w:rsidRDefault="00265C35" w:rsidP="001F0110">
            <w:pPr>
              <w:rPr>
                <w:b/>
                <w:color w:val="000000"/>
              </w:rPr>
            </w:pPr>
            <w:r>
              <w:rPr>
                <w:color w:val="000000"/>
              </w:rPr>
              <w:t>– Mások tudásának megfigyeltetése, a saját tudással való összehasonlítása</w:t>
            </w:r>
            <w:r>
              <w:rPr>
                <w:b/>
                <w:color w:val="000000"/>
              </w:rPr>
              <w:t xml:space="preserve"> </w:t>
            </w:r>
          </w:p>
          <w:p w:rsidR="00144757" w:rsidRDefault="00265C35" w:rsidP="001F0110">
            <w:pPr>
              <w:rPr>
                <w:color w:val="000000"/>
              </w:rPr>
            </w:pPr>
            <w:r>
              <w:rPr>
                <w:color w:val="000000"/>
              </w:rPr>
              <w:t>– Az új ismeretek interiorizálása</w:t>
            </w:r>
          </w:p>
          <w:p w:rsidR="00144757" w:rsidRDefault="00265C35" w:rsidP="001F0110">
            <w:pPr>
              <w:rPr>
                <w:color w:val="000000"/>
              </w:rPr>
            </w:pPr>
            <w:r>
              <w:rPr>
                <w:color w:val="000000"/>
              </w:rPr>
              <w:t>– L</w:t>
            </w:r>
            <w:r>
              <w:rPr>
                <w:color w:val="000000"/>
              </w:rPr>
              <w:t>ényegkiemelés gyakorlása</w:t>
            </w:r>
          </w:p>
          <w:p w:rsidR="00144757" w:rsidRDefault="00265C35" w:rsidP="001F0110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Nyelvi tudatosság fejlesztése </w:t>
            </w:r>
          </w:p>
          <w:p w:rsidR="00144757" w:rsidRDefault="00144757" w:rsidP="001F0110"/>
          <w:p w:rsidR="00144757" w:rsidRDefault="00265C35" w:rsidP="001F0110">
            <w:r>
              <w:t xml:space="preserve">A kapcsolódó </w:t>
            </w:r>
            <w:proofErr w:type="spellStart"/>
            <w:r>
              <w:t>LearnigApp</w:t>
            </w:r>
            <w:proofErr w:type="spellEnd"/>
            <w:r>
              <w:t>-linkek:</w:t>
            </w:r>
          </w:p>
          <w:p w:rsidR="00144757" w:rsidRDefault="00265C35" w:rsidP="001F0110">
            <w:r>
              <w:t xml:space="preserve">A hangok keletkezése, érdekességek (hiányos szöveg): </w:t>
            </w:r>
            <w:hyperlink r:id="rId7">
              <w:r>
                <w:rPr>
                  <w:color w:val="1155CC"/>
                  <w:u w:val="single"/>
                </w:rPr>
                <w:t>https://learningapps.org/display?v=ptggcrark18</w:t>
              </w:r>
            </w:hyperlink>
          </w:p>
          <w:p w:rsidR="00144757" w:rsidRDefault="00265C35" w:rsidP="001F0110">
            <w:r>
              <w:t xml:space="preserve">A levegő útja a beszédhangok keletkezésekor (egyszerű </w:t>
            </w:r>
            <w:proofErr w:type="spellStart"/>
            <w:r>
              <w:t>sorbarendezés</w:t>
            </w:r>
            <w:proofErr w:type="spellEnd"/>
            <w:r>
              <w:t xml:space="preserve">): </w:t>
            </w:r>
            <w:hyperlink r:id="rId8">
              <w:r>
                <w:rPr>
                  <w:color w:val="1155CC"/>
                  <w:u w:val="single"/>
                </w:rPr>
                <w:t>https://learningapps.org/display?v=pf4ozr6wt18</w:t>
              </w:r>
            </w:hyperlink>
          </w:p>
          <w:p w:rsidR="00144757" w:rsidRDefault="00144757" w:rsidP="001F0110"/>
        </w:tc>
      </w:tr>
    </w:tbl>
    <w:p w:rsidR="001F0110" w:rsidRDefault="001F0110">
      <w:r>
        <w:br w:type="page"/>
      </w:r>
    </w:p>
    <w:tbl>
      <w:tblPr>
        <w:tblStyle w:val="a"/>
        <w:tblW w:w="1601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7"/>
        <w:gridCol w:w="6238"/>
        <w:gridCol w:w="1843"/>
        <w:gridCol w:w="1842"/>
        <w:gridCol w:w="1843"/>
        <w:gridCol w:w="1701"/>
        <w:gridCol w:w="1843"/>
      </w:tblGrid>
      <w:tr w:rsidR="00144757" w:rsidTr="001F0110">
        <w:tc>
          <w:tcPr>
            <w:tcW w:w="707" w:type="dxa"/>
          </w:tcPr>
          <w:p w:rsidR="00144757" w:rsidRDefault="00265C35" w:rsidP="001F011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Idő</w:t>
            </w:r>
          </w:p>
        </w:tc>
        <w:tc>
          <w:tcPr>
            <w:tcW w:w="6238" w:type="dxa"/>
          </w:tcPr>
          <w:p w:rsidR="00144757" w:rsidRDefault="00265C35" w:rsidP="001F01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Szakaszok és célok</w:t>
            </w:r>
          </w:p>
        </w:tc>
        <w:tc>
          <w:tcPr>
            <w:tcW w:w="1843" w:type="dxa"/>
          </w:tcPr>
          <w:p w:rsidR="00144757" w:rsidRDefault="00265C35" w:rsidP="001F01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Tanulói tevékenységek</w:t>
            </w:r>
          </w:p>
        </w:tc>
        <w:tc>
          <w:tcPr>
            <w:tcW w:w="1842" w:type="dxa"/>
          </w:tcPr>
          <w:p w:rsidR="00144757" w:rsidRDefault="00265C35" w:rsidP="001F01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Tanári tevékenységek</w:t>
            </w:r>
          </w:p>
        </w:tc>
        <w:tc>
          <w:tcPr>
            <w:tcW w:w="1843" w:type="dxa"/>
          </w:tcPr>
          <w:p w:rsidR="00144757" w:rsidRDefault="00265C35" w:rsidP="001F01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Munk</w:t>
            </w:r>
            <w:r>
              <w:rPr>
                <w:b/>
                <w:color w:val="000000"/>
              </w:rPr>
              <w:t>aforma/</w:t>
            </w:r>
          </w:p>
          <w:p w:rsidR="00144757" w:rsidRDefault="00265C35" w:rsidP="001F01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Módszer</w:t>
            </w:r>
          </w:p>
        </w:tc>
        <w:tc>
          <w:tcPr>
            <w:tcW w:w="1701" w:type="dxa"/>
          </w:tcPr>
          <w:p w:rsidR="00144757" w:rsidRDefault="00265C35" w:rsidP="001F01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Tananyagok/</w:t>
            </w:r>
          </w:p>
          <w:p w:rsidR="00144757" w:rsidRDefault="00265C35" w:rsidP="001F01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Eszközök</w:t>
            </w:r>
          </w:p>
        </w:tc>
        <w:tc>
          <w:tcPr>
            <w:tcW w:w="1843" w:type="dxa"/>
          </w:tcPr>
          <w:p w:rsidR="00144757" w:rsidRDefault="00265C35" w:rsidP="001F01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Megjegyzések</w:t>
            </w:r>
          </w:p>
        </w:tc>
      </w:tr>
      <w:tr w:rsidR="00144757" w:rsidTr="001F0110">
        <w:trPr>
          <w:trHeight w:val="3959"/>
        </w:trPr>
        <w:tc>
          <w:tcPr>
            <w:tcW w:w="707" w:type="dxa"/>
          </w:tcPr>
          <w:p w:rsidR="00144757" w:rsidRDefault="00144757" w:rsidP="001F0110">
            <w:pPr>
              <w:jc w:val="center"/>
              <w:rPr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color w:val="000000"/>
              </w:rPr>
            </w:pPr>
          </w:p>
          <w:p w:rsidR="00144757" w:rsidRDefault="00265C35" w:rsidP="001F01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 perc</w:t>
            </w: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color w:val="000000"/>
              </w:rPr>
            </w:pPr>
          </w:p>
          <w:p w:rsidR="00144757" w:rsidRDefault="00265C35" w:rsidP="001F01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 perc</w:t>
            </w: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265C35" w:rsidP="001F01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perc</w:t>
            </w: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265C35" w:rsidP="001F01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:rsidR="00144757" w:rsidRDefault="00265C35" w:rsidP="001F01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perc</w:t>
            </w: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265C35" w:rsidP="001F01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perc</w:t>
            </w: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</w:rPr>
            </w:pPr>
          </w:p>
          <w:p w:rsidR="00144757" w:rsidRDefault="00144757" w:rsidP="001F0110">
            <w:pPr>
              <w:jc w:val="center"/>
              <w:rPr>
                <w:b/>
              </w:rPr>
            </w:pPr>
          </w:p>
          <w:p w:rsidR="00144757" w:rsidRDefault="00144757" w:rsidP="001F0110">
            <w:pPr>
              <w:jc w:val="center"/>
              <w:rPr>
                <w:b/>
              </w:rPr>
            </w:pPr>
          </w:p>
          <w:p w:rsidR="00144757" w:rsidRDefault="00144757" w:rsidP="001F0110">
            <w:pPr>
              <w:jc w:val="center"/>
              <w:rPr>
                <w:b/>
              </w:rPr>
            </w:pPr>
          </w:p>
          <w:p w:rsidR="00144757" w:rsidRDefault="00144757" w:rsidP="001F0110">
            <w:pPr>
              <w:jc w:val="center"/>
              <w:rPr>
                <w:b/>
              </w:rPr>
            </w:pPr>
          </w:p>
          <w:p w:rsidR="00144757" w:rsidRDefault="00265C35" w:rsidP="001F01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  <w:p w:rsidR="00144757" w:rsidRDefault="00265C35" w:rsidP="001F01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perc</w:t>
            </w: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</w:rPr>
            </w:pPr>
          </w:p>
          <w:p w:rsidR="00144757" w:rsidRDefault="00144757" w:rsidP="001F0110">
            <w:pPr>
              <w:jc w:val="center"/>
              <w:rPr>
                <w:b/>
              </w:rPr>
            </w:pPr>
          </w:p>
          <w:p w:rsidR="00144757" w:rsidRDefault="00144757" w:rsidP="001F0110">
            <w:pPr>
              <w:jc w:val="center"/>
              <w:rPr>
                <w:b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265C35" w:rsidP="001F01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  <w:p w:rsidR="00144757" w:rsidRDefault="00265C35" w:rsidP="001F01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perc</w:t>
            </w: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265C35" w:rsidP="001F01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perc</w:t>
            </w: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</w:rPr>
            </w:pPr>
          </w:p>
          <w:p w:rsidR="00144757" w:rsidRDefault="00144757" w:rsidP="001F0110">
            <w:pPr>
              <w:jc w:val="center"/>
              <w:rPr>
                <w:b/>
              </w:rPr>
            </w:pPr>
          </w:p>
          <w:p w:rsidR="00144757" w:rsidRDefault="00265C35" w:rsidP="001F01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  <w:p w:rsidR="00144757" w:rsidRDefault="00265C35" w:rsidP="001F01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perc</w:t>
            </w: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265C35" w:rsidP="001F01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:rsidR="00144757" w:rsidRDefault="00265C35" w:rsidP="001F01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perc</w:t>
            </w: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265C35" w:rsidP="001F01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  <w:p w:rsidR="00144757" w:rsidRDefault="00265C35" w:rsidP="001F01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perc</w:t>
            </w: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144757" w:rsidP="001F0110">
            <w:pPr>
              <w:jc w:val="center"/>
              <w:rPr>
                <w:b/>
                <w:color w:val="000000"/>
              </w:rPr>
            </w:pPr>
          </w:p>
          <w:p w:rsidR="00144757" w:rsidRDefault="00265C35" w:rsidP="001F01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perc</w:t>
            </w:r>
          </w:p>
        </w:tc>
        <w:tc>
          <w:tcPr>
            <w:tcW w:w="6238" w:type="dxa"/>
          </w:tcPr>
          <w:p w:rsidR="00144757" w:rsidRDefault="00265C35" w:rsidP="001F011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I. RÁHANGOLÓDÁS</w:t>
            </w:r>
          </w:p>
          <w:p w:rsidR="00144757" w:rsidRDefault="00144757" w:rsidP="001F0110">
            <w:pPr>
              <w:rPr>
                <w:b/>
              </w:rPr>
            </w:pPr>
          </w:p>
          <w:p w:rsidR="00144757" w:rsidRDefault="00265C35" w:rsidP="001F0110">
            <w:r>
              <w:rPr>
                <w:b/>
              </w:rPr>
              <w:t>I/1.</w:t>
            </w:r>
            <w:r>
              <w:t xml:space="preserve"> Különféle hangok </w:t>
            </w:r>
            <w:proofErr w:type="gramStart"/>
            <w:r>
              <w:t>megfigyel(</w:t>
            </w:r>
            <w:proofErr w:type="gramEnd"/>
            <w:r>
              <w:t>tet)</w:t>
            </w:r>
            <w:proofErr w:type="spellStart"/>
            <w:r>
              <w:t>ése</w:t>
            </w:r>
            <w:proofErr w:type="spellEnd"/>
            <w:r>
              <w:t xml:space="preserve"> VÁLASZTHATÓ MEGOLDÁSOK:</w:t>
            </w:r>
          </w:p>
          <w:p w:rsidR="00144757" w:rsidRDefault="00265C35" w:rsidP="001F0110">
            <w:r>
              <w:rPr>
                <w:color w:val="000000"/>
              </w:rPr>
              <w:t>–</w:t>
            </w:r>
            <w:r>
              <w:rPr>
                <w:color w:val="00B050"/>
              </w:rPr>
              <w:t xml:space="preserve"> Figyeld meg, milyen hangokat hallasz belül, a saját testedben! </w:t>
            </w:r>
            <w:r>
              <w:t>(szívdobogás, gyomorkorgás stb.)</w:t>
            </w:r>
          </w:p>
          <w:p w:rsidR="00144757" w:rsidRDefault="00265C35" w:rsidP="001F0110">
            <w: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B050"/>
              </w:rPr>
              <w:t xml:space="preserve"> Figyeld meg, milyen hangokat hallasz az épületből beszűrődni! </w:t>
            </w:r>
            <w:r>
              <w:t>(léptek kopo</w:t>
            </w:r>
            <w:r>
              <w:t>gása, énekszó stb.)</w:t>
            </w:r>
          </w:p>
          <w:p w:rsidR="00144757" w:rsidRDefault="00265C35" w:rsidP="001F0110">
            <w:r>
              <w:rPr>
                <w:color w:val="000000"/>
              </w:rPr>
              <w:t>–</w:t>
            </w:r>
            <w:r>
              <w:rPr>
                <w:color w:val="00B050"/>
              </w:rPr>
              <w:t xml:space="preserve"> Milyen dolgok hangját ismered föl? </w:t>
            </w:r>
            <w:r>
              <w:t>Hangok digitális forrásból (laptop, i-Pad; csengő, eső, csapcsöpögés, madárcsicsergés, tücsökciripelés stb.)</w:t>
            </w:r>
          </w:p>
          <w:p w:rsidR="00144757" w:rsidRDefault="00144757" w:rsidP="001F0110"/>
          <w:p w:rsidR="00144757" w:rsidRDefault="00265C35" w:rsidP="001F0110">
            <w:pPr>
              <w:rPr>
                <w:color w:val="00B050"/>
              </w:rPr>
            </w:pPr>
            <w:r>
              <w:rPr>
                <w:b/>
              </w:rPr>
              <w:t>I/2.</w:t>
            </w:r>
            <w:r>
              <w:t xml:space="preserve">  </w:t>
            </w:r>
            <w:r>
              <w:rPr>
                <w:color w:val="00B050"/>
              </w:rPr>
              <w:t>A hallott hangok alapján találd ki, hogy mi történik!</w:t>
            </w:r>
          </w:p>
          <w:p w:rsidR="00144757" w:rsidRDefault="00265C35" w:rsidP="001F0110">
            <w:r>
              <w:rPr>
                <w:color w:val="000000"/>
              </w:rPr>
              <w:t>–</w:t>
            </w:r>
            <w:r>
              <w:t xml:space="preserve"> A tanár különféle hangokat </w:t>
            </w:r>
            <w:r>
              <w:t>kelt tapssal, kézdörzsöléssel, ütéssel, koppantással, pengetéssel, gong megütésével, gyufával; papírtépés, zacskózörgetés, suhogtatás stb.</w:t>
            </w:r>
          </w:p>
          <w:p w:rsidR="00144757" w:rsidRDefault="00265C35" w:rsidP="001F0110">
            <w:r>
              <w:rPr>
                <w:color w:val="000000"/>
              </w:rPr>
              <w:t>–</w:t>
            </w:r>
            <w:r>
              <w:t xml:space="preserve"> A gyerekek keltenek hangokat: különféle cselekvések (sétál az osztályban, kinyitja az ajtót stb.)</w:t>
            </w:r>
          </w:p>
          <w:p w:rsidR="00144757" w:rsidRDefault="00144757" w:rsidP="001F0110"/>
          <w:p w:rsidR="00144757" w:rsidRDefault="00144757" w:rsidP="001F0110">
            <w:pPr>
              <w:rPr>
                <w:b/>
              </w:rPr>
            </w:pPr>
          </w:p>
          <w:p w:rsidR="00144757" w:rsidRDefault="00265C35" w:rsidP="001F0110">
            <w:r>
              <w:rPr>
                <w:b/>
                <w:u w:val="single"/>
              </w:rPr>
              <w:t xml:space="preserve">II. JELENTÉSTEREMTÉS 1 </w:t>
            </w:r>
            <w:r>
              <w:t>(A hangok keletkezése)</w:t>
            </w:r>
          </w:p>
          <w:p w:rsidR="00144757" w:rsidRDefault="00144757" w:rsidP="001F0110">
            <w:pPr>
              <w:rPr>
                <w:b/>
                <w:u w:val="single"/>
              </w:rPr>
            </w:pPr>
          </w:p>
          <w:p w:rsidR="00144757" w:rsidRDefault="00265C35" w:rsidP="001F0110">
            <w:r>
              <w:rPr>
                <w:b/>
              </w:rPr>
              <w:t>II/1.</w:t>
            </w:r>
            <w:r>
              <w:t xml:space="preserve"> Az új ismeretekkel való találkozás</w:t>
            </w:r>
          </w:p>
          <w:p w:rsidR="00144757" w:rsidRDefault="00265C35" w:rsidP="001F0110">
            <w:pPr>
              <w:rPr>
                <w:color w:val="00B050"/>
              </w:rPr>
            </w:pPr>
            <w:r>
              <w:rPr>
                <w:color w:val="000000"/>
              </w:rPr>
              <w:t>–</w:t>
            </w:r>
            <w:r>
              <w:rPr>
                <w:color w:val="00B050"/>
              </w:rPr>
              <w:t xml:space="preserve"> Nézzük, hogyan is keletkeznek a hangok és mitől halljuk őket!</w:t>
            </w:r>
          </w:p>
          <w:p w:rsidR="00144757" w:rsidRDefault="00144757" w:rsidP="001F0110"/>
          <w:p w:rsidR="00144757" w:rsidRDefault="00265C35" w:rsidP="001F0110">
            <w:r>
              <w:t xml:space="preserve">&gt;FÜZET, óraszám, cím (A hangok világa), </w:t>
            </w:r>
            <w:r>
              <w:rPr>
                <w:b/>
              </w:rPr>
              <w:t>ragasztás</w:t>
            </w:r>
            <w:r>
              <w:t xml:space="preserve">; </w:t>
            </w:r>
          </w:p>
          <w:p w:rsidR="00144757" w:rsidRDefault="00265C35" w:rsidP="001F0110">
            <w:r>
              <w:t>&gt;„INSERT”, azaz jelölő olvasás (ld. fogalomtár): pi</w:t>
            </w:r>
            <w:r>
              <w:t xml:space="preserve">pa/!/+/☺; valamint aláhúzni azt az </w:t>
            </w:r>
            <w:r>
              <w:rPr>
                <w:i/>
              </w:rPr>
              <w:t>egy</w:t>
            </w:r>
            <w:r>
              <w:t xml:space="preserve"> </w:t>
            </w:r>
            <w:proofErr w:type="gramStart"/>
            <w:r>
              <w:t>információt</w:t>
            </w:r>
            <w:proofErr w:type="gramEnd"/>
            <w:r>
              <w:t>, ami a legérdekesebb a számodra</w:t>
            </w:r>
          </w:p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>
            <w:pPr>
              <w:rPr>
                <w:b/>
                <w:u w:val="single"/>
              </w:rPr>
            </w:pPr>
          </w:p>
          <w:p w:rsidR="00144757" w:rsidRDefault="00265C35" w:rsidP="001F011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III. REFLEKTÁLÁS 1</w:t>
            </w:r>
          </w:p>
          <w:p w:rsidR="00144757" w:rsidRDefault="00144757" w:rsidP="001F0110">
            <w:pPr>
              <w:rPr>
                <w:b/>
              </w:rPr>
            </w:pPr>
          </w:p>
          <w:p w:rsidR="00144757" w:rsidRDefault="00265C35" w:rsidP="001F0110">
            <w:r>
              <w:rPr>
                <w:b/>
              </w:rPr>
              <w:t>III/1.</w:t>
            </w:r>
            <w:r>
              <w:t xml:space="preserve"> Ellenőrzés</w:t>
            </w:r>
          </w:p>
          <w:p w:rsidR="00144757" w:rsidRDefault="00265C35" w:rsidP="001F0110">
            <w:proofErr w:type="gramStart"/>
            <w:r>
              <w:t>&gt;</w:t>
            </w:r>
            <w:proofErr w:type="gramEnd"/>
            <w:r>
              <w:t xml:space="preserve"> 3x elolvassuk a szöveget (2x a tanár, 1x egy gyerek)</w:t>
            </w:r>
          </w:p>
          <w:p w:rsidR="00144757" w:rsidRDefault="00265C35" w:rsidP="001F0110">
            <w:r>
              <w:t xml:space="preserve">1. olvasás: </w:t>
            </w:r>
            <w:proofErr w:type="spellStart"/>
            <w:r>
              <w:t>Koppints</w:t>
            </w:r>
            <w:proofErr w:type="spellEnd"/>
            <w:r>
              <w:t xml:space="preserve">, ha </w:t>
            </w:r>
            <w:r>
              <w:rPr>
                <w:i/>
              </w:rPr>
              <w:t xml:space="preserve">pipát </w:t>
            </w:r>
            <w:r>
              <w:t>rajzoltál!</w:t>
            </w:r>
          </w:p>
          <w:p w:rsidR="00144757" w:rsidRDefault="00265C35" w:rsidP="001F0110">
            <w:r>
              <w:t xml:space="preserve">2. olvasás: Tapsolj, ha </w:t>
            </w:r>
            <w:r>
              <w:rPr>
                <w:i/>
              </w:rPr>
              <w:t>+ jelet</w:t>
            </w:r>
            <w:r>
              <w:t xml:space="preserve"> rajzoltál!</w:t>
            </w:r>
          </w:p>
          <w:p w:rsidR="00144757" w:rsidRDefault="00265C35" w:rsidP="001F0110">
            <w:r>
              <w:t xml:space="preserve">3. olvasás: </w:t>
            </w:r>
            <w:proofErr w:type="spellStart"/>
            <w:r>
              <w:t>Koppints</w:t>
            </w:r>
            <w:proofErr w:type="spellEnd"/>
            <w:r>
              <w:t>, ha ☺ jelet tettél!</w:t>
            </w:r>
          </w:p>
          <w:p w:rsidR="00144757" w:rsidRDefault="00144757" w:rsidP="001F0110"/>
          <w:p w:rsidR="00144757" w:rsidRDefault="00144757" w:rsidP="001F0110"/>
          <w:p w:rsidR="00144757" w:rsidRDefault="00265C35" w:rsidP="001F0110">
            <w:r>
              <w:rPr>
                <w:b/>
              </w:rPr>
              <w:t>III/2.</w:t>
            </w:r>
            <w:r>
              <w:t xml:space="preserve"> Részösszefoglalás</w:t>
            </w:r>
          </w:p>
          <w:p w:rsidR="00144757" w:rsidRDefault="00265C35" w:rsidP="001F0110">
            <w:pPr>
              <w:rPr>
                <w:color w:val="00B050"/>
              </w:rPr>
            </w:pPr>
            <w:r>
              <w:rPr>
                <w:color w:val="000000"/>
              </w:rPr>
              <w:t>–</w:t>
            </w:r>
            <w:r>
              <w:rPr>
                <w:color w:val="00B050"/>
              </w:rPr>
              <w:t xml:space="preserve"> Rögzítsük röviden, mit tudunk a hangok keletkezéséről!</w:t>
            </w:r>
          </w:p>
          <w:p w:rsidR="00144757" w:rsidRDefault="00144757" w:rsidP="001F0110"/>
          <w:p w:rsidR="00144757" w:rsidRDefault="00265C35" w:rsidP="001F0110">
            <w:r>
              <w:t>FÜZET:</w:t>
            </w:r>
          </w:p>
          <w:p w:rsidR="00144757" w:rsidRDefault="00144757" w:rsidP="001F0110"/>
          <w:p w:rsidR="00144757" w:rsidRDefault="00265C35" w:rsidP="001F0110">
            <w:pPr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 xml:space="preserve">REZGŐ </w:t>
            </w:r>
            <w:proofErr w:type="gramStart"/>
            <w:r>
              <w:rPr>
                <w:i/>
              </w:rPr>
              <w:t>ANYAG →     LEVEGŐ</w:t>
            </w:r>
            <w:proofErr w:type="gramEnd"/>
            <w:r>
              <w:rPr>
                <w:i/>
              </w:rPr>
              <w:t xml:space="preserve"> MOZGÁSA      →       FÜL</w:t>
            </w:r>
          </w:p>
          <w:p w:rsidR="00144757" w:rsidRDefault="00265C35" w:rsidP="001F0110">
            <w:pPr>
              <w:rPr>
                <w:i/>
              </w:rPr>
            </w:pPr>
            <w:r>
              <w:rPr>
                <w:i/>
              </w:rPr>
              <w:t>(HANGFORRÁS</w:t>
            </w:r>
            <w:proofErr w:type="gramStart"/>
            <w:r>
              <w:rPr>
                <w:i/>
              </w:rPr>
              <w:t>)     (</w:t>
            </w:r>
            <w:proofErr w:type="gramEnd"/>
            <w:r>
              <w:rPr>
                <w:i/>
              </w:rPr>
              <w:t>REZGÉS KÖZVETÍTŐJE)      (ÉRZÉKSZERV)</w:t>
            </w:r>
          </w:p>
          <w:p w:rsidR="00144757" w:rsidRDefault="00144757" w:rsidP="001F0110">
            <w:pPr>
              <w:rPr>
                <w:i/>
              </w:rPr>
            </w:pPr>
          </w:p>
          <w:p w:rsidR="00144757" w:rsidRDefault="00265C35" w:rsidP="001F0110">
            <w:pPr>
              <w:rPr>
                <w:color w:val="00B050"/>
              </w:rPr>
            </w:pPr>
            <w:r>
              <w:rPr>
                <w:color w:val="000000"/>
              </w:rPr>
              <w:t>–</w:t>
            </w:r>
            <w:r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Ki tudná a táblai vázlat segítségével elmondani, mit tanultunk a hangokról?</w:t>
            </w:r>
          </w:p>
          <w:p w:rsidR="00144757" w:rsidRDefault="00144757" w:rsidP="001F0110">
            <w:pPr>
              <w:rPr>
                <w:color w:val="00B050"/>
              </w:rPr>
            </w:pPr>
          </w:p>
          <w:p w:rsidR="00144757" w:rsidRDefault="00265C35" w:rsidP="001F0110">
            <w:pPr>
              <w:rPr>
                <w:color w:val="00B050"/>
              </w:rPr>
            </w:pPr>
            <w:r>
              <w:rPr>
                <w:color w:val="000000"/>
              </w:rPr>
              <w:t>–</w:t>
            </w:r>
            <w:r>
              <w:rPr>
                <w:color w:val="00B050"/>
              </w:rPr>
              <w:t xml:space="preserve"> Mivel tudjuk még kiegészíteni? </w:t>
            </w:r>
          </w:p>
          <w:p w:rsidR="00144757" w:rsidRDefault="00265C35" w:rsidP="001F0110">
            <w:r>
              <w:rPr>
                <w:color w:val="000000"/>
              </w:rPr>
              <w:t>–</w:t>
            </w:r>
            <w:r>
              <w:t xml:space="preserve"> Ellenőrzés: PPT </w:t>
            </w:r>
            <w:r>
              <w:rPr>
                <w:b/>
              </w:rPr>
              <w:t>1. dia</w:t>
            </w:r>
          </w:p>
          <w:p w:rsidR="00144757" w:rsidRDefault="00144757" w:rsidP="001F0110"/>
          <w:p w:rsidR="00144757" w:rsidRDefault="00144757" w:rsidP="001F0110"/>
          <w:p w:rsidR="00144757" w:rsidRDefault="00265C35" w:rsidP="001F0110">
            <w:pPr>
              <w:rPr>
                <w:b/>
              </w:rPr>
            </w:pPr>
            <w:r>
              <w:rPr>
                <w:b/>
                <w:u w:val="single"/>
              </w:rPr>
              <w:t xml:space="preserve">II. JELENTÉSTEREMTÉS 2 </w:t>
            </w:r>
            <w:r>
              <w:t>(A beszédhangok keletkezése)</w:t>
            </w:r>
          </w:p>
          <w:p w:rsidR="00144757" w:rsidRDefault="00144757" w:rsidP="001F0110">
            <w:pPr>
              <w:rPr>
                <w:b/>
              </w:rPr>
            </w:pPr>
          </w:p>
          <w:p w:rsidR="00144757" w:rsidRDefault="00265C35" w:rsidP="001F0110">
            <w:r>
              <w:t>II/1. A beszédhangok keletkezése</w:t>
            </w:r>
          </w:p>
          <w:p w:rsidR="00144757" w:rsidRDefault="00265C35" w:rsidP="001F0110">
            <w:r>
              <w:rPr>
                <w:color w:val="000000"/>
              </w:rPr>
              <w:t>–</w:t>
            </w:r>
            <w:r>
              <w:rPr>
                <w:color w:val="00B050"/>
              </w:rPr>
              <w:t xml:space="preserve"> Miből áll az emberi beszéd? </w:t>
            </w:r>
            <w:r>
              <w:t>(h</w:t>
            </w:r>
            <w:r>
              <w:t>angokból)</w:t>
            </w:r>
          </w:p>
          <w:p w:rsidR="00144757" w:rsidRDefault="00265C35" w:rsidP="001F0110">
            <w:r>
              <w:rPr>
                <w:color w:val="000000"/>
              </w:rPr>
              <w:t>–</w:t>
            </w:r>
            <w:r>
              <w:rPr>
                <w:color w:val="00B050"/>
              </w:rPr>
              <w:t xml:space="preserve"> Hogyan keletkeznek a beszédhangok?</w:t>
            </w:r>
            <w:r>
              <w:t xml:space="preserve"> (előzetes ismeretek meghallgatása)</w:t>
            </w:r>
          </w:p>
          <w:p w:rsidR="00144757" w:rsidRDefault="00144757" w:rsidP="001F0110"/>
          <w:p w:rsidR="00144757" w:rsidRDefault="00265C35" w:rsidP="001F0110">
            <w:r>
              <w:lastRenderedPageBreak/>
              <w:t>II/2. A levegő útja beszédnél (magyarázat PPT-</w:t>
            </w:r>
            <w:proofErr w:type="spellStart"/>
            <w:r>
              <w:t>vel</w:t>
            </w:r>
            <w:proofErr w:type="spellEnd"/>
            <w:r>
              <w:t xml:space="preserve">)   </w:t>
            </w:r>
          </w:p>
          <w:p w:rsidR="00144757" w:rsidRDefault="00265C35" w:rsidP="001F0110">
            <w:proofErr w:type="gramStart"/>
            <w:r>
              <w:t>&gt;</w:t>
            </w:r>
            <w:proofErr w:type="gramEnd"/>
            <w:r>
              <w:t xml:space="preserve"> </w:t>
            </w:r>
            <w:r>
              <w:rPr>
                <w:b/>
              </w:rPr>
              <w:t>2. dia:</w:t>
            </w:r>
            <w:r>
              <w:t xml:space="preserve"> </w:t>
            </w:r>
          </w:p>
          <w:p w:rsidR="00144757" w:rsidRDefault="00265C35" w:rsidP="001F0110">
            <w:r>
              <w:rPr>
                <w:color w:val="000000"/>
              </w:rPr>
              <w:t>–</w:t>
            </w:r>
            <w:r>
              <w:t xml:space="preserve"> </w:t>
            </w:r>
            <w:r>
              <w:rPr>
                <w:color w:val="00B050"/>
              </w:rPr>
              <w:t xml:space="preserve">Mit látunk a képen? </w:t>
            </w:r>
            <w:r>
              <w:t>(Az ember belső szerveit)</w:t>
            </w:r>
          </w:p>
          <w:p w:rsidR="00144757" w:rsidRDefault="00265C35" w:rsidP="001F0110">
            <w:r>
              <w:t>Saját ismeretek meghallgatása/tanári magyarázat; megnevezzük és megmutatjuk őket (esetleg kitérünk rá, hogy mire szolgálnak)</w:t>
            </w:r>
          </w:p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265C35" w:rsidP="001F0110">
            <w:r>
              <w:rPr>
                <w:color w:val="000000"/>
              </w:rPr>
              <w:t>–</w:t>
            </w:r>
            <w:r>
              <w:rPr>
                <w:color w:val="00B050"/>
              </w:rPr>
              <w:t xml:space="preserve"> Az itt láthatók közül mely szervek vehetnek rész vajon a beszéd keletkezésében?</w:t>
            </w:r>
            <w:r>
              <w:t xml:space="preserve">  tüdő, légcső, </w:t>
            </w:r>
            <w:proofErr w:type="gramStart"/>
            <w:r>
              <w:t>gége(</w:t>
            </w:r>
            <w:proofErr w:type="gramEnd"/>
            <w:r>
              <w:t>fő)</w:t>
            </w:r>
          </w:p>
          <w:p w:rsidR="00144757" w:rsidRDefault="00144757" w:rsidP="001F0110"/>
          <w:p w:rsidR="00144757" w:rsidRDefault="00265C35" w:rsidP="001F0110">
            <w:r>
              <w:t xml:space="preserve">II/2. A beszédszervek és </w:t>
            </w:r>
            <w:proofErr w:type="gramStart"/>
            <w:r>
              <w:t>funkciójuk</w:t>
            </w:r>
            <w:proofErr w:type="gramEnd"/>
          </w:p>
          <w:p w:rsidR="00144757" w:rsidRDefault="00265C35" w:rsidP="001F0110">
            <w:pPr>
              <w:rPr>
                <w:color w:val="00B050"/>
              </w:rPr>
            </w:pPr>
            <w:r>
              <w:rPr>
                <w:color w:val="000000"/>
              </w:rPr>
              <w:t>–</w:t>
            </w:r>
            <w:r>
              <w:rPr>
                <w:color w:val="00B050"/>
              </w:rPr>
              <w:t xml:space="preserve"> Nézzük részletesebben a beszéd keletkezésében részt vevő szerveket, a beszédszerveket! </w:t>
            </w:r>
          </w:p>
          <w:p w:rsidR="00144757" w:rsidRDefault="00265C35" w:rsidP="001F0110">
            <w:proofErr w:type="gramStart"/>
            <w:r>
              <w:t>&gt;</w:t>
            </w:r>
            <w:proofErr w:type="gramEnd"/>
            <w:r>
              <w:t xml:space="preserve"> </w:t>
            </w:r>
            <w:r>
              <w:rPr>
                <w:b/>
              </w:rPr>
              <w:t>3. dia:</w:t>
            </w:r>
            <w:r>
              <w:t xml:space="preserve"> tüdő, légcső, gégefő a hangszalagokkal, garatüreg a nyelvcsappal, orrüreg, szájüreg</w:t>
            </w:r>
          </w:p>
          <w:p w:rsidR="00144757" w:rsidRDefault="00144757" w:rsidP="001F0110"/>
          <w:p w:rsidR="00144757" w:rsidRDefault="00265C35" w:rsidP="001F0110">
            <w:r>
              <w:rPr>
                <w:color w:val="000000"/>
              </w:rPr>
              <w:t>–</w:t>
            </w:r>
            <w:r>
              <w:t xml:space="preserve"> Az egyes részek </w:t>
            </w:r>
            <w:proofErr w:type="gramStart"/>
            <w:r>
              <w:t>funkciója</w:t>
            </w:r>
            <w:proofErr w:type="gramEnd"/>
            <w:r>
              <w:t xml:space="preserve"> (a taná</w:t>
            </w:r>
            <w:r>
              <w:t xml:space="preserve">r mutatja és  magyarázza kb. így: </w:t>
            </w:r>
            <w:r>
              <w:rPr>
                <w:color w:val="00B050"/>
              </w:rPr>
              <w:t xml:space="preserve">„A tüdőből kiáramló levegő a légcsövön keresztül eljut a gégébe, ahol a hangszálak találhatók; innen a levegő </w:t>
            </w:r>
            <w:proofErr w:type="spellStart"/>
            <w:r>
              <w:rPr>
                <w:color w:val="00B050"/>
              </w:rPr>
              <w:t>továbbhalad</w:t>
            </w:r>
            <w:proofErr w:type="spellEnd"/>
            <w:r>
              <w:rPr>
                <w:color w:val="00B050"/>
              </w:rPr>
              <w:t xml:space="preserve"> a garatüregbe, ahol a nyelvcsap az orrüreg vagy a szájüreg felé tereli.”</w:t>
            </w:r>
          </w:p>
          <w:p w:rsidR="00144757" w:rsidRDefault="00144757" w:rsidP="001F0110"/>
          <w:p w:rsidR="00144757" w:rsidRDefault="00144757" w:rsidP="001F0110"/>
          <w:p w:rsidR="00144757" w:rsidRDefault="00265C35" w:rsidP="001F011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III. REFLEKTÁLÁS 2</w:t>
            </w:r>
          </w:p>
          <w:p w:rsidR="00144757" w:rsidRDefault="00144757" w:rsidP="001F0110"/>
          <w:p w:rsidR="00144757" w:rsidRDefault="00265C35" w:rsidP="001F0110">
            <w:r>
              <w:t>III/1</w:t>
            </w:r>
            <w:r>
              <w:t xml:space="preserve">. Az ismeretek vázlatos rögzítése a </w:t>
            </w:r>
            <w:r>
              <w:rPr>
                <w:i/>
              </w:rPr>
              <w:t>füzet</w:t>
            </w:r>
            <w:r>
              <w:t>ben</w:t>
            </w:r>
          </w:p>
          <w:p w:rsidR="00144757" w:rsidRDefault="00144757" w:rsidP="001F0110"/>
          <w:p w:rsidR="00144757" w:rsidRDefault="00265C35" w:rsidP="001F0110">
            <w:pPr>
              <w:rPr>
                <w:i/>
              </w:rPr>
            </w:pPr>
            <w:r>
              <w:rPr>
                <w:i/>
                <w:u w:val="single"/>
              </w:rPr>
              <w:t xml:space="preserve">A levegő útja beszédnél  </w:t>
            </w:r>
            <w:r>
              <w:rPr>
                <w:i/>
              </w:rPr>
              <w:t xml:space="preserve">  </w:t>
            </w:r>
          </w:p>
          <w:p w:rsidR="00144757" w:rsidRDefault="00265C35" w:rsidP="001F0110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          </w:t>
            </w:r>
          </w:p>
          <w:p w:rsidR="00144757" w:rsidRDefault="00265C35" w:rsidP="001F0110">
            <w:pPr>
              <w:tabs>
                <w:tab w:val="left" w:pos="6435"/>
              </w:tabs>
            </w:pPr>
            <w:proofErr w:type="spellStart"/>
            <w:r>
              <w:rPr>
                <w:i/>
              </w:rPr>
              <w:t>tüdő→légcső→gégefő</w:t>
            </w:r>
            <w:proofErr w:type="spellEnd"/>
            <w:r>
              <w:rPr>
                <w:i/>
              </w:rPr>
              <w:t xml:space="preserve"> (hangszalagok) → garatüreg (nyelvcsap)</w:t>
            </w:r>
            <w:r>
              <w:t xml:space="preserve">           </w:t>
            </w:r>
            <w:r>
              <w:t xml:space="preserve">                                                                                        </w:t>
            </w:r>
          </w:p>
          <w:p w:rsidR="00144757" w:rsidRDefault="00265C35" w:rsidP="001F0110">
            <w:pPr>
              <w:rPr>
                <w:i/>
              </w:rPr>
            </w:pPr>
            <w:r>
              <w:rPr>
                <w:i/>
              </w:rPr>
              <w:t>→ orrüreg</w:t>
            </w:r>
          </w:p>
          <w:p w:rsidR="00144757" w:rsidRDefault="00265C35" w:rsidP="001F0110">
            <w:r>
              <w:rPr>
                <w:i/>
              </w:rPr>
              <w:lastRenderedPageBreak/>
              <w:t>→szájüreg</w:t>
            </w:r>
            <w:r>
              <w:t xml:space="preserve"> </w:t>
            </w:r>
          </w:p>
          <w:p w:rsidR="00144757" w:rsidRDefault="00144757" w:rsidP="001F0110"/>
          <w:p w:rsidR="00144757" w:rsidRDefault="00265C35" w:rsidP="001F0110">
            <w:r>
              <w:t xml:space="preserve">III/2. Ismétlés, rögzítés szóban: </w:t>
            </w:r>
            <w:r>
              <w:rPr>
                <w:color w:val="00B050"/>
              </w:rPr>
              <w:t xml:space="preserve">Ki tudja felsorolni a beszédszerveket a tüdőből kiáramló levegő útjának sorrendjében? </w:t>
            </w:r>
          </w:p>
          <w:p w:rsidR="00144757" w:rsidRDefault="00144757" w:rsidP="001F0110"/>
          <w:p w:rsidR="00144757" w:rsidRDefault="00265C35" w:rsidP="001F0110">
            <w:r>
              <w:t xml:space="preserve">(Ha szükséges: </w:t>
            </w:r>
            <w:r>
              <w:rPr>
                <w:color w:val="00B050"/>
              </w:rPr>
              <w:t>Ki tudja</w:t>
            </w:r>
            <w:r>
              <w:rPr>
                <w:color w:val="00B050"/>
              </w:rPr>
              <w:t xml:space="preserve"> kiegészíteni az elhangzottakat?/Ki segít </w:t>
            </w:r>
            <w:proofErr w:type="spellStart"/>
            <w:r>
              <w:rPr>
                <w:color w:val="00B050"/>
              </w:rPr>
              <w:t>továbbgördíteni</w:t>
            </w:r>
            <w:proofErr w:type="spellEnd"/>
            <w:r>
              <w:rPr>
                <w:color w:val="00B050"/>
              </w:rPr>
              <w:t xml:space="preserve"> a felsorolást?</w:t>
            </w:r>
            <w:r>
              <w:t>)</w:t>
            </w:r>
          </w:p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265C35" w:rsidP="001F0110">
            <w:r>
              <w:t>III/3. Beszédszervek a szájüregben</w:t>
            </w:r>
          </w:p>
          <w:p w:rsidR="00144757" w:rsidRDefault="00265C35" w:rsidP="001F0110">
            <w:bookmarkStart w:id="1" w:name="_gjdgxs" w:colFirst="0" w:colLast="0"/>
            <w:bookmarkEnd w:id="1"/>
            <w:proofErr w:type="gramStart"/>
            <w:r>
              <w:t>&gt;</w:t>
            </w:r>
            <w:proofErr w:type="gramEnd"/>
            <w:r>
              <w:t xml:space="preserve"> 4–5. dia</w:t>
            </w:r>
          </w:p>
          <w:p w:rsidR="00144757" w:rsidRDefault="00265C35" w:rsidP="001F0110">
            <w:r>
              <w:rPr>
                <w:color w:val="000000"/>
              </w:rPr>
              <w:t>–</w:t>
            </w:r>
            <w:r>
              <w:t xml:space="preserve">  </w:t>
            </w:r>
            <w:r>
              <w:rPr>
                <w:color w:val="00B050"/>
              </w:rPr>
              <w:t xml:space="preserve">Nézzük, mely szervekkel találkozhat a levegő a szájüregben! </w:t>
            </w:r>
            <w:r>
              <w:t>(a szájüregben a nyelv, a szájpadlás, a fogak és az ajkak találhatók)</w:t>
            </w:r>
          </w:p>
          <w:p w:rsidR="00144757" w:rsidRDefault="00144757" w:rsidP="001F0110"/>
          <w:p w:rsidR="00144757" w:rsidRDefault="00265C35" w:rsidP="001F0110">
            <w:r>
              <w:rPr>
                <w:color w:val="000000"/>
              </w:rPr>
              <w:t>–</w:t>
            </w:r>
            <w:r>
              <w:rPr>
                <w:color w:val="00B050"/>
              </w:rPr>
              <w:t xml:space="preserve"> Hogyan tudnánk kiegészíteni a vázlatunkat?  </w:t>
            </w:r>
            <w:r>
              <w:t>(szóban, majd írásban)</w:t>
            </w:r>
          </w:p>
          <w:p w:rsidR="00144757" w:rsidRDefault="00144757" w:rsidP="001F0110"/>
          <w:p w:rsidR="00144757" w:rsidRDefault="00265C35" w:rsidP="001F0110">
            <w:pPr>
              <w:tabs>
                <w:tab w:val="left" w:pos="6435"/>
              </w:tabs>
            </w:pPr>
            <w:proofErr w:type="spellStart"/>
            <w:r>
              <w:rPr>
                <w:i/>
              </w:rPr>
              <w:t>tüdő→légcső→gégefő</w:t>
            </w:r>
            <w:proofErr w:type="spellEnd"/>
            <w:r>
              <w:rPr>
                <w:i/>
              </w:rPr>
              <w:t xml:space="preserve"> (hangszalagok) → garatüreg (nyelvcsap)</w:t>
            </w:r>
            <w:r>
              <w:t xml:space="preserve">                                                                                                    </w:t>
            </w:r>
          </w:p>
          <w:p w:rsidR="00144757" w:rsidRDefault="00265C35" w:rsidP="001F0110">
            <w:pPr>
              <w:rPr>
                <w:i/>
              </w:rPr>
            </w:pPr>
            <w:r>
              <w:rPr>
                <w:i/>
              </w:rPr>
              <w:t>→ orrüreg</w:t>
            </w:r>
          </w:p>
          <w:p w:rsidR="00144757" w:rsidRDefault="00265C35" w:rsidP="001F0110">
            <w:pPr>
              <w:rPr>
                <w:sz w:val="18"/>
                <w:szCs w:val="18"/>
              </w:rPr>
            </w:pPr>
            <w:r>
              <w:rPr>
                <w:i/>
              </w:rPr>
              <w:t>→szájüreg</w:t>
            </w:r>
            <w:r>
              <w:t xml:space="preserve"> </w:t>
            </w:r>
            <w:r>
              <w:rPr>
                <w:i/>
              </w:rPr>
              <w:t>(szájpadlás, nyelv, fogak, ajkak)</w:t>
            </w:r>
            <w:r>
              <w:t xml:space="preserve"> </w:t>
            </w:r>
          </w:p>
          <w:p w:rsidR="00144757" w:rsidRDefault="00144757" w:rsidP="001F0110">
            <w:pPr>
              <w:rPr>
                <w:sz w:val="18"/>
                <w:szCs w:val="18"/>
              </w:rPr>
            </w:pPr>
          </w:p>
          <w:p w:rsidR="00144757" w:rsidRDefault="00265C35" w:rsidP="001F0110">
            <w:r>
              <w:rPr>
                <w:color w:val="000000"/>
              </w:rPr>
              <w:t>–</w:t>
            </w:r>
            <w:r>
              <w:t xml:space="preserve"> A vázlat további kiegészítése folyamatosan a következő kérdések alapján: </w:t>
            </w:r>
          </w:p>
          <w:p w:rsidR="00144757" w:rsidRDefault="00265C35" w:rsidP="001F0110">
            <w:pPr>
              <w:rPr>
                <w:color w:val="00B050"/>
              </w:rPr>
            </w:pPr>
            <w:r>
              <w:rPr>
                <w:color w:val="00B050"/>
              </w:rPr>
              <w:t>&gt; Hogyan nevezzük a beszédet létrehozó szerveket?</w:t>
            </w:r>
          </w:p>
          <w:p w:rsidR="00144757" w:rsidRDefault="00265C35" w:rsidP="001F0110">
            <w:pPr>
              <w:rPr>
                <w:color w:val="00B050"/>
              </w:rPr>
            </w:pPr>
            <w:r>
              <w:rPr>
                <w:color w:val="00B050"/>
              </w:rPr>
              <w:t>&gt; Mi hozza működésbe őket?</w:t>
            </w:r>
          </w:p>
          <w:p w:rsidR="00144757" w:rsidRDefault="00144757" w:rsidP="001F0110"/>
          <w:p w:rsidR="00144757" w:rsidRDefault="00265C35" w:rsidP="001F0110">
            <w:pPr>
              <w:rPr>
                <w:i/>
              </w:rPr>
            </w:pPr>
            <w:r>
              <w:rPr>
                <w:i/>
              </w:rPr>
              <w:t>A beszédhangokat létrehozó (vagy módosító) szerveket beszédszervek</w:t>
            </w:r>
            <w:r>
              <w:rPr>
                <w:i/>
              </w:rPr>
              <w:t>nek/beszélőszerveknek nevezzük. A beszédszerveket a tüdőből kiáramló levegő hozza működésbe.</w:t>
            </w:r>
          </w:p>
          <w:p w:rsidR="00144757" w:rsidRDefault="00265C35" w:rsidP="001F0110">
            <w:pPr>
              <w:rPr>
                <w:i/>
              </w:rPr>
            </w:pPr>
            <w:r>
              <w:rPr>
                <w:i/>
              </w:rPr>
              <w:t xml:space="preserve">A beszédhangok képzése az </w:t>
            </w:r>
            <w:proofErr w:type="gramStart"/>
            <w:r>
              <w:rPr>
                <w:i/>
              </w:rPr>
              <w:t>artikuláció</w:t>
            </w:r>
            <w:proofErr w:type="gramEnd"/>
            <w:r>
              <w:rPr>
                <w:i/>
              </w:rPr>
              <w:t>.</w:t>
            </w:r>
          </w:p>
          <w:p w:rsidR="00144757" w:rsidRDefault="00265C35" w:rsidP="001F0110">
            <w:pPr>
              <w:rPr>
                <w:i/>
              </w:rPr>
            </w:pPr>
            <w:r>
              <w:rPr>
                <w:i/>
              </w:rPr>
              <w:t xml:space="preserve"> „</w:t>
            </w:r>
            <w:proofErr w:type="gramStart"/>
            <w:r>
              <w:rPr>
                <w:i/>
              </w:rPr>
              <w:t>Artikulálj</w:t>
            </w:r>
            <w:proofErr w:type="gramEnd"/>
            <w:r>
              <w:rPr>
                <w:i/>
              </w:rPr>
              <w:t xml:space="preserve"> szépen!” = Tisztán képezd a beszédhangokat!</w:t>
            </w:r>
          </w:p>
          <w:p w:rsidR="00144757" w:rsidRDefault="00144757" w:rsidP="001F0110">
            <w:pPr>
              <w:rPr>
                <w:i/>
              </w:rPr>
            </w:pPr>
          </w:p>
          <w:p w:rsidR="00144757" w:rsidRDefault="00144757" w:rsidP="001F0110"/>
          <w:p w:rsidR="00144757" w:rsidRDefault="00144757" w:rsidP="001F0110"/>
          <w:p w:rsidR="00144757" w:rsidRDefault="00265C35" w:rsidP="001F0110">
            <w:r>
              <w:rPr>
                <w:color w:val="000000"/>
              </w:rPr>
              <w:t>–</w:t>
            </w:r>
            <w:r>
              <w:t xml:space="preserve"> Képek kiosztása a beszédszervekről</w:t>
            </w:r>
          </w:p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265C35" w:rsidP="001F011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29327" cy="1842358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327" cy="18423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44757" w:rsidRDefault="00144757" w:rsidP="001F0110"/>
          <w:p w:rsidR="00144757" w:rsidRDefault="00144757" w:rsidP="001F0110"/>
          <w:p w:rsidR="00144757" w:rsidRDefault="00265C35" w:rsidP="001F011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97122" cy="1519205"/>
                  <wp:effectExtent l="0" t="0" r="0" b="0"/>
                  <wp:docPr id="2" name="image4.jpg" descr="E:\Asztal\refanyagok\images 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E:\Asztal\refanyagok\images 5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122" cy="15192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44757" w:rsidRDefault="00144757" w:rsidP="001F0110"/>
          <w:p w:rsidR="00144757" w:rsidRDefault="00144757" w:rsidP="001F0110">
            <w:pPr>
              <w:rPr>
                <w:i/>
              </w:rPr>
            </w:pPr>
          </w:p>
          <w:p w:rsidR="00144757" w:rsidRDefault="00265C35" w:rsidP="001F0110">
            <w:pPr>
              <w:numPr>
                <w:ilvl w:val="0"/>
                <w:numId w:val="1"/>
              </w:numPr>
              <w:spacing w:after="160"/>
              <w:contextualSpacing/>
            </w:pPr>
            <w:r>
              <w:t xml:space="preserve">Érdekesség (a tanár mutatja is a dián): </w:t>
            </w:r>
            <w:r>
              <w:rPr>
                <w:color w:val="00B050"/>
              </w:rPr>
              <w:t xml:space="preserve">NYELVCSAP másik neve= ÍNYCSAP/ÍNYVITORLA; gégefedő (porc): nyeléskor </w:t>
            </w:r>
            <w:r>
              <w:rPr>
                <w:color w:val="00B050"/>
              </w:rPr>
              <w:lastRenderedPageBreak/>
              <w:t>lezárul; „cigányútra megy valami”= légcsőbe jut valami, mert nem zárt a gégefedő; ha lehajtjuk a fejünket, akkor lezárul, így nem tud a falat a lég</w:t>
            </w:r>
            <w:r>
              <w:rPr>
                <w:color w:val="00B050"/>
              </w:rPr>
              <w:t>csőbe jutni</w:t>
            </w:r>
          </w:p>
          <w:p w:rsidR="00144757" w:rsidRDefault="00144757" w:rsidP="001F0110">
            <w:pPr>
              <w:rPr>
                <w:color w:val="00B050"/>
              </w:rPr>
            </w:pPr>
          </w:p>
          <w:p w:rsidR="00144757" w:rsidRDefault="00144757" w:rsidP="001F0110">
            <w:pPr>
              <w:rPr>
                <w:color w:val="00B05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265C35" w:rsidP="001F0110">
            <w:pPr>
              <w:rPr>
                <w:color w:val="000000"/>
              </w:rPr>
            </w:pPr>
            <w:r>
              <w:rPr>
                <w:color w:val="000000"/>
              </w:rPr>
              <w:t xml:space="preserve">Összegzés: </w:t>
            </w:r>
          </w:p>
          <w:p w:rsidR="00144757" w:rsidRDefault="00265C35" w:rsidP="001F0110">
            <w:pPr>
              <w:rPr>
                <w:color w:val="00B050"/>
              </w:rPr>
            </w:pPr>
            <w:r>
              <w:rPr>
                <w:color w:val="000000"/>
              </w:rPr>
              <w:t>–</w:t>
            </w:r>
            <w:r>
              <w:rPr>
                <w:color w:val="00B050"/>
              </w:rPr>
              <w:t xml:space="preserve"> Mi volt a mai óránk fő témája? (a hangok)</w:t>
            </w:r>
          </w:p>
          <w:p w:rsidR="00144757" w:rsidRDefault="00265C35" w:rsidP="001F0110">
            <w:pPr>
              <w:rPr>
                <w:color w:val="00B050"/>
              </w:rPr>
            </w:pPr>
            <w:r>
              <w:rPr>
                <w:color w:val="000000"/>
              </w:rPr>
              <w:t>–</w:t>
            </w:r>
            <w:r>
              <w:rPr>
                <w:color w:val="00B050"/>
              </w:rPr>
              <w:t xml:space="preserve"> Mit tanultunk a hangok keletkezéséről általában?</w:t>
            </w:r>
          </w:p>
          <w:p w:rsidR="00144757" w:rsidRDefault="00265C35" w:rsidP="001F0110">
            <w:pPr>
              <w:rPr>
                <w:color w:val="00B050"/>
              </w:rPr>
            </w:pPr>
            <w:r>
              <w:rPr>
                <w:color w:val="000000"/>
              </w:rPr>
              <w:t>–</w:t>
            </w:r>
            <w:r>
              <w:rPr>
                <w:color w:val="00B050"/>
              </w:rPr>
              <w:t xml:space="preserve"> Hogyan keletkeznek a beszédhangok? </w:t>
            </w:r>
          </w:p>
          <w:p w:rsidR="00144757" w:rsidRDefault="00265C35" w:rsidP="001F0110">
            <w:pPr>
              <w:rPr>
                <w:color w:val="00B050"/>
              </w:rPr>
            </w:pPr>
            <w:bookmarkStart w:id="2" w:name="_30j0zll" w:colFirst="0" w:colLast="0"/>
            <w:bookmarkEnd w:id="2"/>
            <w:r>
              <w:rPr>
                <w:color w:val="000000"/>
              </w:rPr>
              <w:t>–</w:t>
            </w:r>
            <w:r>
              <w:rPr>
                <w:color w:val="00B050"/>
              </w:rPr>
              <w:t xml:space="preserve"> Mely szerveket érinti a levegő beszéd közben?</w:t>
            </w:r>
          </w:p>
          <w:p w:rsidR="00144757" w:rsidRDefault="00144757" w:rsidP="001F0110">
            <w:pPr>
              <w:rPr>
                <w:color w:val="00B050"/>
              </w:rPr>
            </w:pPr>
          </w:p>
          <w:p w:rsidR="00144757" w:rsidRDefault="00265C35" w:rsidP="001F0110">
            <w:pPr>
              <w:rPr>
                <w:color w:val="000000"/>
              </w:rPr>
            </w:pPr>
            <w:r>
              <w:rPr>
                <w:color w:val="000000"/>
              </w:rPr>
              <w:t xml:space="preserve">Az óra </w:t>
            </w:r>
            <w:proofErr w:type="gramStart"/>
            <w:r>
              <w:rPr>
                <w:color w:val="000000"/>
              </w:rPr>
              <w:t>aktivitás</w:t>
            </w:r>
            <w:proofErr w:type="gramEnd"/>
            <w:r>
              <w:rPr>
                <w:color w:val="000000"/>
              </w:rPr>
              <w:t xml:space="preserve"> értékelése</w:t>
            </w:r>
          </w:p>
        </w:tc>
        <w:tc>
          <w:tcPr>
            <w:tcW w:w="1843" w:type="dxa"/>
          </w:tcPr>
          <w:p w:rsidR="00144757" w:rsidRDefault="00144757" w:rsidP="001F0110"/>
          <w:p w:rsidR="00144757" w:rsidRDefault="00265C35" w:rsidP="001F0110">
            <w:r>
              <w:t>belső hangok megfi</w:t>
            </w:r>
            <w:r>
              <w:t>gyelése, a hangok megnevezése</w:t>
            </w:r>
          </w:p>
          <w:p w:rsidR="00144757" w:rsidRDefault="00144757" w:rsidP="001F0110"/>
          <w:p w:rsidR="00144757" w:rsidRDefault="00144757" w:rsidP="001F0110"/>
          <w:p w:rsidR="00144757" w:rsidRDefault="00265C35" w:rsidP="001F0110">
            <w:r>
              <w:t>külső hangok megfigyelése, a hangok megnevezése</w:t>
            </w:r>
          </w:p>
          <w:p w:rsidR="00144757" w:rsidRDefault="00144757" w:rsidP="001F0110"/>
          <w:p w:rsidR="00144757" w:rsidRDefault="00144757" w:rsidP="001F0110"/>
          <w:p w:rsidR="00144757" w:rsidRDefault="00265C35" w:rsidP="001F0110">
            <w:r>
              <w:t>A tanár/az egyik diák által keltett hangok megfigyelése és megnevezése</w:t>
            </w:r>
          </w:p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265C35" w:rsidP="001F0110">
            <w:r>
              <w:t>füzetet nyit, ír, beragasztja a szöveget (feladatlap)</w:t>
            </w:r>
          </w:p>
          <w:p w:rsidR="00144757" w:rsidRDefault="00144757" w:rsidP="001F0110"/>
          <w:p w:rsidR="00144757" w:rsidRDefault="00144757" w:rsidP="001F0110"/>
          <w:p w:rsidR="00144757" w:rsidRDefault="00265C35" w:rsidP="001F0110">
            <w:r>
              <w:t>magában olvas, értelmez,</w:t>
            </w:r>
          </w:p>
          <w:p w:rsidR="00144757" w:rsidRDefault="00265C35" w:rsidP="001F0110">
            <w:r>
              <w:lastRenderedPageBreak/>
              <w:t>bejelöli a szöveget a megbeszélt módon</w:t>
            </w:r>
          </w:p>
          <w:p w:rsidR="00144757" w:rsidRDefault="00144757" w:rsidP="001F0110"/>
          <w:p w:rsidR="00144757" w:rsidRDefault="00144757" w:rsidP="001F0110"/>
          <w:p w:rsidR="00144757" w:rsidRDefault="00265C35" w:rsidP="001F0110">
            <w:r>
              <w:t xml:space="preserve">szemével követi a szöveget és koppint/tapsol, amikor kell </w:t>
            </w:r>
          </w:p>
          <w:p w:rsidR="00144757" w:rsidRDefault="00265C35" w:rsidP="001F0110">
            <w:r>
              <w:t>felolvas (1-2 gyerek)</w:t>
            </w:r>
          </w:p>
          <w:p w:rsidR="00144757" w:rsidRDefault="00144757" w:rsidP="001F0110"/>
          <w:p w:rsidR="00144757" w:rsidRDefault="00265C35" w:rsidP="001F0110">
            <w:r>
              <w:t>ír a füzetébe</w:t>
            </w:r>
          </w:p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265C35" w:rsidP="001F0110">
            <w:r>
              <w:t>egy (-két) gyerek elmondja,</w:t>
            </w:r>
          </w:p>
          <w:p w:rsidR="00144757" w:rsidRDefault="00265C35" w:rsidP="001F0110">
            <w:r>
              <w:t>a többi: figyel, kiegészít</w:t>
            </w:r>
          </w:p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265C35" w:rsidP="001F0110">
            <w:r>
              <w:t>gondolkodik, mérlegel, kiegészít,</w:t>
            </w:r>
          </w:p>
          <w:p w:rsidR="00144757" w:rsidRDefault="00265C35" w:rsidP="001F0110">
            <w:r>
              <w:lastRenderedPageBreak/>
              <w:t>olvas</w:t>
            </w:r>
          </w:p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265C35" w:rsidP="001F0110">
            <w:r>
              <w:t>gondolkodik,</w:t>
            </w:r>
          </w:p>
          <w:p w:rsidR="00144757" w:rsidRDefault="00265C35" w:rsidP="001F0110">
            <w:r>
              <w:t>válaszol</w:t>
            </w:r>
          </w:p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265C35" w:rsidP="001F0110">
            <w:r>
              <w:t>megnevez, megmutat</w:t>
            </w:r>
          </w:p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265C35" w:rsidP="001F0110">
            <w:r>
              <w:t>megnevez, megmutat</w:t>
            </w:r>
          </w:p>
          <w:p w:rsidR="00144757" w:rsidRDefault="00144757" w:rsidP="001F0110"/>
          <w:p w:rsidR="00144757" w:rsidRDefault="00144757" w:rsidP="001F0110"/>
          <w:p w:rsidR="00144757" w:rsidRDefault="00265C35" w:rsidP="001F0110">
            <w:r>
              <w:t>a tanár mutatja a dián, a gyerek megpróbálja megnevezni</w:t>
            </w:r>
          </w:p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265C35" w:rsidP="001F0110">
            <w:r>
              <w:t>figyel</w:t>
            </w:r>
          </w:p>
          <w:p w:rsidR="00144757" w:rsidRDefault="00265C35" w:rsidP="001F0110">
            <w:r>
              <w:t>ír (másol a tábláról)</w:t>
            </w:r>
          </w:p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265C35" w:rsidP="001F0110">
            <w:r>
              <w:t>gondolkodik, felidéz, elmond;</w:t>
            </w:r>
          </w:p>
          <w:p w:rsidR="00144757" w:rsidRDefault="00265C35" w:rsidP="001F0110">
            <w:r>
              <w:t>kiegészít</w:t>
            </w:r>
          </w:p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265C35" w:rsidP="001F0110">
            <w:r>
              <w:t>elmond</w:t>
            </w:r>
          </w:p>
          <w:p w:rsidR="00144757" w:rsidRDefault="00144757" w:rsidP="001F0110"/>
          <w:p w:rsidR="00144757" w:rsidRDefault="00144757" w:rsidP="001F0110"/>
          <w:p w:rsidR="00144757" w:rsidRDefault="00265C35" w:rsidP="001F0110">
            <w:r>
              <w:t>ír (másol, kiegészíti a vázlatot)</w:t>
            </w:r>
          </w:p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265C35" w:rsidP="001F0110">
            <w:r>
              <w:t>ragaszt</w:t>
            </w:r>
          </w:p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265C35" w:rsidP="001F0110">
            <w:r>
              <w:t>figyel (élményt idéz föl: amikor félrenyelt…)</w:t>
            </w:r>
          </w:p>
          <w:p w:rsidR="00144757" w:rsidRDefault="00144757" w:rsidP="001F0110"/>
          <w:p w:rsidR="00144757" w:rsidRDefault="00144757" w:rsidP="001F0110"/>
          <w:p w:rsidR="00144757" w:rsidRDefault="00265C35" w:rsidP="001F0110">
            <w:r>
              <w:t>gondolkodik,</w:t>
            </w:r>
          </w:p>
          <w:p w:rsidR="00144757" w:rsidRDefault="00265C35" w:rsidP="001F0110">
            <w:r>
              <w:t>válaszol</w:t>
            </w:r>
          </w:p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265C35" w:rsidP="001F0110">
            <w:r>
              <w:t xml:space="preserve"> </w:t>
            </w:r>
          </w:p>
        </w:tc>
        <w:tc>
          <w:tcPr>
            <w:tcW w:w="1842" w:type="dxa"/>
          </w:tcPr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265C35" w:rsidP="001F0110">
            <w:pPr>
              <w:rPr>
                <w:color w:val="000000"/>
              </w:rPr>
            </w:pPr>
            <w:r>
              <w:rPr>
                <w:color w:val="000000"/>
              </w:rPr>
              <w:t>irányít</w:t>
            </w:r>
          </w:p>
          <w:p w:rsidR="00144757" w:rsidRDefault="00265C35" w:rsidP="001F0110">
            <w:pPr>
              <w:rPr>
                <w:color w:val="000000"/>
              </w:rPr>
            </w:pPr>
            <w:r>
              <w:rPr>
                <w:color w:val="000000"/>
              </w:rPr>
              <w:t>ellenőriz</w:t>
            </w: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265C35" w:rsidP="001F0110">
            <w:pPr>
              <w:rPr>
                <w:color w:val="000000"/>
              </w:rPr>
            </w:pPr>
            <w:r>
              <w:rPr>
                <w:color w:val="000000"/>
              </w:rPr>
              <w:t xml:space="preserve">hangot </w:t>
            </w:r>
            <w:proofErr w:type="gramStart"/>
            <w:r>
              <w:rPr>
                <w:color w:val="000000"/>
              </w:rPr>
              <w:t>prezentál</w:t>
            </w:r>
            <w:proofErr w:type="gramEnd"/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265C35" w:rsidP="001F0110">
            <w:pPr>
              <w:rPr>
                <w:color w:val="000000"/>
              </w:rPr>
            </w:pPr>
            <w:r>
              <w:rPr>
                <w:color w:val="000000"/>
              </w:rPr>
              <w:t>feladatot ad</w:t>
            </w: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265C35" w:rsidP="001F0110">
            <w:pPr>
              <w:rPr>
                <w:color w:val="000000"/>
              </w:rPr>
            </w:pPr>
            <w:r>
              <w:rPr>
                <w:color w:val="000000"/>
              </w:rPr>
              <w:t>– felíratja az óraszámot/</w:t>
            </w:r>
            <w:proofErr w:type="gramStart"/>
            <w:r>
              <w:rPr>
                <w:color w:val="000000"/>
              </w:rPr>
              <w:t>dátumot</w:t>
            </w:r>
            <w:proofErr w:type="gramEnd"/>
            <w:r>
              <w:rPr>
                <w:color w:val="000000"/>
              </w:rPr>
              <w:t xml:space="preserve">; </w:t>
            </w:r>
          </w:p>
          <w:p w:rsidR="00144757" w:rsidRDefault="00265C35" w:rsidP="001F0110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kiosztja és </w:t>
            </w:r>
            <w:proofErr w:type="spellStart"/>
            <w:r>
              <w:rPr>
                <w:color w:val="000000"/>
              </w:rPr>
              <w:t>beragasztatja</w:t>
            </w:r>
            <w:proofErr w:type="spellEnd"/>
            <w:r>
              <w:rPr>
                <w:color w:val="000000"/>
              </w:rPr>
              <w:t xml:space="preserve"> a füzetbe a feldolgozandó </w:t>
            </w:r>
            <w:r>
              <w:rPr>
                <w:color w:val="000000"/>
              </w:rPr>
              <w:lastRenderedPageBreak/>
              <w:t>szöveget;</w:t>
            </w:r>
          </w:p>
          <w:p w:rsidR="00144757" w:rsidRDefault="00265C35" w:rsidP="001F0110">
            <w:pPr>
              <w:rPr>
                <w:color w:val="000000"/>
              </w:rPr>
            </w:pPr>
            <w:r>
              <w:rPr>
                <w:color w:val="000000"/>
              </w:rPr>
              <w:t>– elmagyarázza, hogyan kell jelölni</w:t>
            </w:r>
          </w:p>
          <w:p w:rsidR="00144757" w:rsidRDefault="00265C35" w:rsidP="001F0110">
            <w:pPr>
              <w:rPr>
                <w:color w:val="000000"/>
              </w:rPr>
            </w:pPr>
            <w:r>
              <w:rPr>
                <w:color w:val="000000"/>
              </w:rPr>
              <w:t>– felírja a táblára a jelölés módját</w:t>
            </w: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265C35" w:rsidP="001F0110">
            <w:pPr>
              <w:rPr>
                <w:color w:val="000000"/>
              </w:rPr>
            </w:pPr>
            <w:r>
              <w:rPr>
                <w:color w:val="000000"/>
              </w:rPr>
              <w:t>figyel, jár-kel, ellenőriz</w:t>
            </w: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265C35" w:rsidP="001F0110">
            <w:pPr>
              <w:rPr>
                <w:color w:val="000000"/>
              </w:rPr>
            </w:pPr>
            <w:r>
              <w:rPr>
                <w:color w:val="000000"/>
              </w:rPr>
              <w:t>ellenőriz</w:t>
            </w:r>
          </w:p>
          <w:p w:rsidR="00144757" w:rsidRDefault="00265C35" w:rsidP="001F0110">
            <w:pPr>
              <w:rPr>
                <w:color w:val="000000"/>
              </w:rPr>
            </w:pPr>
            <w:r>
              <w:rPr>
                <w:color w:val="000000"/>
              </w:rPr>
              <w:t>utasít, feladatot ad</w:t>
            </w:r>
          </w:p>
          <w:p w:rsidR="00144757" w:rsidRDefault="00265C35" w:rsidP="001F0110">
            <w:pPr>
              <w:rPr>
                <w:color w:val="000000"/>
              </w:rPr>
            </w:pPr>
            <w:r>
              <w:rPr>
                <w:color w:val="000000"/>
              </w:rPr>
              <w:t>felolvas</w:t>
            </w: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265C35" w:rsidP="001F0110">
            <w:r>
              <w:t>ír a táblára/írat a füzetbe</w:t>
            </w: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265C35" w:rsidP="001F0110">
            <w:pPr>
              <w:rPr>
                <w:color w:val="000000"/>
              </w:rPr>
            </w:pPr>
            <w:r>
              <w:rPr>
                <w:color w:val="000000"/>
              </w:rPr>
              <w:t xml:space="preserve">értékel: biztat, dicsér, kiegészít stb. </w:t>
            </w: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265C35" w:rsidP="001F0110">
            <w:pPr>
              <w:rPr>
                <w:color w:val="000000"/>
              </w:rPr>
            </w:pPr>
            <w:r>
              <w:rPr>
                <w:color w:val="000000"/>
              </w:rPr>
              <w:t>kérdez, kivetít</w:t>
            </w: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/>
          <w:p w:rsidR="00144757" w:rsidRDefault="00144757" w:rsidP="001F0110"/>
          <w:p w:rsidR="00144757" w:rsidRDefault="00265C35" w:rsidP="001F0110">
            <w:pPr>
              <w:rPr>
                <w:color w:val="000000"/>
              </w:rPr>
            </w:pPr>
            <w:r>
              <w:rPr>
                <w:color w:val="000000"/>
              </w:rPr>
              <w:t>kérdez, értékel</w:t>
            </w: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265C35" w:rsidP="001F0110">
            <w:pPr>
              <w:rPr>
                <w:color w:val="000000"/>
              </w:rPr>
            </w:pPr>
            <w:r>
              <w:rPr>
                <w:color w:val="000000"/>
              </w:rPr>
              <w:t xml:space="preserve">magyaráz, </w:t>
            </w:r>
            <w:proofErr w:type="gramStart"/>
            <w:r>
              <w:rPr>
                <w:color w:val="000000"/>
              </w:rPr>
              <w:t>információt</w:t>
            </w:r>
            <w:proofErr w:type="gramEnd"/>
            <w:r>
              <w:rPr>
                <w:color w:val="000000"/>
              </w:rPr>
              <w:t xml:space="preserve"> ad</w:t>
            </w: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265C35" w:rsidP="001F0110">
            <w:pPr>
              <w:rPr>
                <w:color w:val="000000"/>
              </w:rPr>
            </w:pPr>
            <w:r>
              <w:rPr>
                <w:color w:val="000000"/>
              </w:rPr>
              <w:t>kérdez, értékel, javít</w:t>
            </w: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265C35" w:rsidP="001F0110">
            <w:pPr>
              <w:rPr>
                <w:color w:val="000000"/>
              </w:rPr>
            </w:pPr>
            <w:r>
              <w:rPr>
                <w:color w:val="000000"/>
              </w:rPr>
              <w:t>bátorít, javít;</w:t>
            </w:r>
          </w:p>
          <w:p w:rsidR="00144757" w:rsidRDefault="00265C35" w:rsidP="001F0110">
            <w:pPr>
              <w:rPr>
                <w:color w:val="000000"/>
              </w:rPr>
            </w:pPr>
            <w:r>
              <w:rPr>
                <w:color w:val="000000"/>
              </w:rPr>
              <w:t>magyaráz, megnevez, megmutat</w:t>
            </w:r>
          </w:p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265C35" w:rsidP="001F0110">
            <w:pPr>
              <w:rPr>
                <w:color w:val="000000"/>
              </w:rPr>
            </w:pPr>
            <w:r>
              <w:rPr>
                <w:color w:val="000000"/>
              </w:rPr>
              <w:t>megmutat, magyaráz</w:t>
            </w: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265C35" w:rsidP="001F0110">
            <w:pPr>
              <w:rPr>
                <w:color w:val="000000"/>
              </w:rPr>
            </w:pPr>
            <w:r>
              <w:rPr>
                <w:color w:val="000000"/>
              </w:rPr>
              <w:t>ír a táblára</w:t>
            </w: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265C35" w:rsidP="001F0110">
            <w:pPr>
              <w:rPr>
                <w:color w:val="000000"/>
              </w:rPr>
            </w:pPr>
            <w:r>
              <w:rPr>
                <w:color w:val="000000"/>
              </w:rPr>
              <w:t>kérdez, értékel, dicsér, kiegészít</w:t>
            </w: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265C35" w:rsidP="001F0110">
            <w:pPr>
              <w:rPr>
                <w:color w:val="000000"/>
              </w:rPr>
            </w:pPr>
            <w:r>
              <w:rPr>
                <w:color w:val="000000"/>
              </w:rPr>
              <w:t>magyaráz, megmutat</w:t>
            </w: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265C35" w:rsidP="001F0110">
            <w:pPr>
              <w:rPr>
                <w:color w:val="000000"/>
              </w:rPr>
            </w:pPr>
            <w:r>
              <w:rPr>
                <w:color w:val="000000"/>
              </w:rPr>
              <w:t>kérdez</w:t>
            </w: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265C35" w:rsidP="001F0110">
            <w:r>
              <w:t>ír (kiegészíti a vázlatot)</w:t>
            </w:r>
          </w:p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265C35" w:rsidP="001F0110">
            <w:r>
              <w:t>kiosztja a képet</w:t>
            </w:r>
          </w:p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265C35" w:rsidP="001F0110">
            <w:r>
              <w:t>mesél, magyaráz</w:t>
            </w:r>
          </w:p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265C35" w:rsidP="001F0110">
            <w:pPr>
              <w:rPr>
                <w:color w:val="000000"/>
              </w:rPr>
            </w:pPr>
            <w:r>
              <w:rPr>
                <w:color w:val="000000"/>
              </w:rPr>
              <w:t>kérdez</w:t>
            </w: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265C35" w:rsidP="001F0110">
            <w:pPr>
              <w:rPr>
                <w:color w:val="000000"/>
              </w:rPr>
            </w:pPr>
            <w:r>
              <w:rPr>
                <w:color w:val="000000"/>
              </w:rPr>
              <w:t>értékel, dicsér, biztat</w:t>
            </w:r>
          </w:p>
        </w:tc>
        <w:tc>
          <w:tcPr>
            <w:tcW w:w="1843" w:type="dxa"/>
          </w:tcPr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265C35" w:rsidP="001F0110">
            <w:pPr>
              <w:rPr>
                <w:color w:val="000000"/>
              </w:rPr>
            </w:pPr>
            <w:r>
              <w:rPr>
                <w:color w:val="000000"/>
              </w:rPr>
              <w:t>frontális munka</w:t>
            </w: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282"/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265C35" w:rsidP="001F0110">
            <w:pPr>
              <w:rPr>
                <w:color w:val="000000"/>
              </w:rPr>
            </w:pPr>
            <w:r>
              <w:rPr>
                <w:color w:val="000000"/>
              </w:rPr>
              <w:t>önálló munka/</w:t>
            </w:r>
            <w:proofErr w:type="spellStart"/>
            <w:r>
              <w:rPr>
                <w:color w:val="000000"/>
              </w:rPr>
              <w:t>insert</w:t>
            </w:r>
            <w:proofErr w:type="spellEnd"/>
            <w:r>
              <w:rPr>
                <w:color w:val="000000"/>
              </w:rPr>
              <w:t xml:space="preserve"> ld. fogalomtár</w:t>
            </w:r>
          </w:p>
          <w:p w:rsidR="00144757" w:rsidRDefault="00144757" w:rsidP="001F0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282"/>
              <w:rPr>
                <w:color w:val="000000"/>
              </w:rPr>
            </w:pPr>
          </w:p>
          <w:p w:rsidR="00144757" w:rsidRDefault="00144757" w:rsidP="001F0110">
            <w:pPr>
              <w:ind w:left="-78"/>
              <w:rPr>
                <w:color w:val="000000"/>
              </w:rPr>
            </w:pPr>
          </w:p>
          <w:p w:rsidR="00144757" w:rsidRDefault="00144757" w:rsidP="001F0110">
            <w:pPr>
              <w:ind w:left="-78"/>
              <w:rPr>
                <w:color w:val="000000"/>
              </w:rPr>
            </w:pPr>
          </w:p>
          <w:p w:rsidR="00144757" w:rsidRDefault="00144757" w:rsidP="001F0110">
            <w:pPr>
              <w:ind w:left="-78"/>
              <w:rPr>
                <w:color w:val="000000"/>
              </w:rPr>
            </w:pPr>
          </w:p>
          <w:p w:rsidR="00144757" w:rsidRDefault="00144757" w:rsidP="001F0110">
            <w:pPr>
              <w:ind w:left="-78"/>
              <w:rPr>
                <w:color w:val="000000"/>
              </w:rPr>
            </w:pPr>
          </w:p>
          <w:p w:rsidR="00144757" w:rsidRDefault="00144757" w:rsidP="001F0110">
            <w:pPr>
              <w:ind w:left="-78"/>
              <w:rPr>
                <w:color w:val="000000"/>
              </w:rPr>
            </w:pPr>
          </w:p>
          <w:p w:rsidR="00144757" w:rsidRDefault="00144757" w:rsidP="001F0110">
            <w:pPr>
              <w:ind w:left="-78"/>
              <w:rPr>
                <w:color w:val="000000"/>
              </w:rPr>
            </w:pPr>
          </w:p>
          <w:p w:rsidR="00144757" w:rsidRDefault="00144757" w:rsidP="001F0110">
            <w:pPr>
              <w:ind w:left="-78"/>
              <w:rPr>
                <w:color w:val="000000"/>
              </w:rPr>
            </w:pPr>
          </w:p>
          <w:p w:rsidR="00144757" w:rsidRDefault="00144757" w:rsidP="001F0110">
            <w:pPr>
              <w:ind w:left="-78"/>
            </w:pPr>
          </w:p>
          <w:p w:rsidR="00144757" w:rsidRDefault="00265C35" w:rsidP="001F0110">
            <w:pPr>
              <w:ind w:left="-78"/>
              <w:rPr>
                <w:color w:val="000000"/>
              </w:rPr>
            </w:pPr>
            <w:r>
              <w:rPr>
                <w:color w:val="000000"/>
              </w:rPr>
              <w:t>frontális/eltérő munka</w:t>
            </w:r>
          </w:p>
          <w:p w:rsidR="00144757" w:rsidRDefault="00144757" w:rsidP="001F0110">
            <w:pPr>
              <w:ind w:left="-78"/>
              <w:rPr>
                <w:color w:val="000000"/>
              </w:rPr>
            </w:pPr>
          </w:p>
          <w:p w:rsidR="00144757" w:rsidRDefault="00144757" w:rsidP="001F0110">
            <w:pPr>
              <w:ind w:left="-78"/>
              <w:rPr>
                <w:color w:val="000000"/>
              </w:rPr>
            </w:pPr>
          </w:p>
          <w:p w:rsidR="00144757" w:rsidRDefault="00144757" w:rsidP="001F0110">
            <w:pPr>
              <w:ind w:left="-78"/>
              <w:rPr>
                <w:color w:val="000000"/>
              </w:rPr>
            </w:pPr>
          </w:p>
          <w:p w:rsidR="00144757" w:rsidRDefault="00144757" w:rsidP="001F0110">
            <w:pPr>
              <w:ind w:left="-78"/>
              <w:rPr>
                <w:color w:val="000000"/>
              </w:rPr>
            </w:pPr>
          </w:p>
          <w:p w:rsidR="00144757" w:rsidRDefault="00144757" w:rsidP="001F0110">
            <w:pPr>
              <w:ind w:left="-78"/>
              <w:rPr>
                <w:color w:val="000000"/>
              </w:rPr>
            </w:pPr>
          </w:p>
          <w:p w:rsidR="00144757" w:rsidRDefault="00265C35" w:rsidP="001F0110">
            <w:pPr>
              <w:ind w:left="-78"/>
              <w:rPr>
                <w:color w:val="000000"/>
              </w:rPr>
            </w:pPr>
            <w:r>
              <w:rPr>
                <w:color w:val="000000"/>
              </w:rPr>
              <w:t>frontális munka</w:t>
            </w:r>
          </w:p>
          <w:p w:rsidR="00144757" w:rsidRDefault="00144757" w:rsidP="001F0110">
            <w:pPr>
              <w:ind w:left="-78"/>
              <w:rPr>
                <w:color w:val="000000"/>
              </w:rPr>
            </w:pPr>
          </w:p>
          <w:p w:rsidR="00144757" w:rsidRDefault="00144757" w:rsidP="001F0110">
            <w:pPr>
              <w:ind w:left="-78"/>
              <w:rPr>
                <w:color w:val="000000"/>
              </w:rPr>
            </w:pPr>
          </w:p>
          <w:p w:rsidR="00144757" w:rsidRDefault="00144757" w:rsidP="001F0110">
            <w:pPr>
              <w:ind w:left="-78"/>
              <w:rPr>
                <w:color w:val="000000"/>
              </w:rPr>
            </w:pPr>
          </w:p>
          <w:p w:rsidR="00144757" w:rsidRDefault="00144757" w:rsidP="001F0110">
            <w:pPr>
              <w:ind w:left="-78"/>
              <w:rPr>
                <w:color w:val="000000"/>
              </w:rPr>
            </w:pPr>
          </w:p>
          <w:p w:rsidR="00144757" w:rsidRDefault="00144757" w:rsidP="001F0110">
            <w:pPr>
              <w:ind w:left="-78"/>
              <w:rPr>
                <w:color w:val="000000"/>
              </w:rPr>
            </w:pPr>
          </w:p>
          <w:p w:rsidR="00144757" w:rsidRDefault="00144757" w:rsidP="001F0110">
            <w:pPr>
              <w:ind w:left="-78"/>
              <w:rPr>
                <w:color w:val="000000"/>
              </w:rPr>
            </w:pPr>
          </w:p>
          <w:p w:rsidR="00144757" w:rsidRDefault="00144757" w:rsidP="001F0110">
            <w:pPr>
              <w:ind w:left="-78"/>
              <w:rPr>
                <w:color w:val="000000"/>
              </w:rPr>
            </w:pPr>
          </w:p>
          <w:p w:rsidR="00144757" w:rsidRDefault="00144757" w:rsidP="001F0110">
            <w:pPr>
              <w:ind w:left="-78"/>
              <w:rPr>
                <w:color w:val="000000"/>
              </w:rPr>
            </w:pPr>
          </w:p>
          <w:p w:rsidR="00144757" w:rsidRDefault="00144757" w:rsidP="001F0110">
            <w:pPr>
              <w:ind w:left="-78"/>
              <w:rPr>
                <w:color w:val="000000"/>
              </w:rPr>
            </w:pPr>
          </w:p>
          <w:p w:rsidR="00144757" w:rsidRDefault="00144757" w:rsidP="001F0110">
            <w:pPr>
              <w:ind w:left="-78"/>
              <w:rPr>
                <w:color w:val="000000"/>
              </w:rPr>
            </w:pPr>
          </w:p>
          <w:p w:rsidR="00144757" w:rsidRDefault="00144757" w:rsidP="001F0110">
            <w:pPr>
              <w:ind w:left="-78"/>
              <w:rPr>
                <w:color w:val="000000"/>
              </w:rPr>
            </w:pPr>
          </w:p>
          <w:p w:rsidR="00144757" w:rsidRDefault="00144757" w:rsidP="001F0110">
            <w:pPr>
              <w:ind w:left="-78"/>
              <w:rPr>
                <w:color w:val="000000"/>
              </w:rPr>
            </w:pPr>
          </w:p>
          <w:p w:rsidR="00144757" w:rsidRDefault="00144757" w:rsidP="001F0110">
            <w:pPr>
              <w:ind w:left="-78"/>
              <w:rPr>
                <w:color w:val="000000"/>
              </w:rPr>
            </w:pPr>
          </w:p>
          <w:p w:rsidR="00144757" w:rsidRDefault="00144757" w:rsidP="001F0110">
            <w:pPr>
              <w:ind w:left="-78"/>
              <w:rPr>
                <w:color w:val="000000"/>
              </w:rPr>
            </w:pPr>
          </w:p>
          <w:p w:rsidR="00144757" w:rsidRDefault="00144757" w:rsidP="001F0110">
            <w:pPr>
              <w:ind w:left="-78"/>
              <w:rPr>
                <w:color w:val="000000"/>
              </w:rPr>
            </w:pPr>
          </w:p>
          <w:p w:rsidR="00144757" w:rsidRDefault="00144757" w:rsidP="001F0110">
            <w:pPr>
              <w:ind w:left="-78"/>
              <w:rPr>
                <w:color w:val="000000"/>
              </w:rPr>
            </w:pPr>
          </w:p>
          <w:p w:rsidR="00144757" w:rsidRDefault="00144757" w:rsidP="001F0110">
            <w:pPr>
              <w:ind w:left="-78"/>
              <w:rPr>
                <w:color w:val="000000"/>
              </w:rPr>
            </w:pPr>
          </w:p>
          <w:p w:rsidR="00144757" w:rsidRDefault="00144757" w:rsidP="001F0110">
            <w:pPr>
              <w:ind w:left="-78"/>
              <w:rPr>
                <w:color w:val="000000"/>
              </w:rPr>
            </w:pPr>
          </w:p>
          <w:p w:rsidR="00144757" w:rsidRDefault="00144757" w:rsidP="001F0110">
            <w:pPr>
              <w:ind w:left="-78"/>
              <w:rPr>
                <w:color w:val="000000"/>
              </w:rPr>
            </w:pPr>
          </w:p>
          <w:p w:rsidR="00144757" w:rsidRDefault="00144757" w:rsidP="001F0110">
            <w:pPr>
              <w:ind w:left="-78"/>
              <w:rPr>
                <w:color w:val="000000"/>
              </w:rPr>
            </w:pPr>
          </w:p>
          <w:p w:rsidR="00144757" w:rsidRDefault="00144757" w:rsidP="001F0110">
            <w:pPr>
              <w:ind w:left="-78"/>
              <w:rPr>
                <w:color w:val="000000"/>
              </w:rPr>
            </w:pPr>
          </w:p>
          <w:p w:rsidR="00144757" w:rsidRDefault="00144757" w:rsidP="001F0110">
            <w:pPr>
              <w:ind w:left="-78"/>
              <w:rPr>
                <w:color w:val="000000"/>
              </w:rPr>
            </w:pPr>
          </w:p>
          <w:p w:rsidR="00144757" w:rsidRDefault="00144757" w:rsidP="001F0110">
            <w:pPr>
              <w:ind w:left="-78"/>
              <w:rPr>
                <w:color w:val="000000"/>
              </w:rPr>
            </w:pPr>
          </w:p>
          <w:p w:rsidR="00144757" w:rsidRDefault="00144757" w:rsidP="001F0110">
            <w:pPr>
              <w:ind w:left="-78"/>
              <w:rPr>
                <w:color w:val="000000"/>
              </w:rPr>
            </w:pPr>
          </w:p>
          <w:p w:rsidR="00144757" w:rsidRDefault="00144757" w:rsidP="001F0110">
            <w:pPr>
              <w:ind w:left="-78"/>
              <w:rPr>
                <w:color w:val="000000"/>
              </w:rPr>
            </w:pPr>
          </w:p>
          <w:p w:rsidR="00144757" w:rsidRDefault="00144757" w:rsidP="001F0110">
            <w:pPr>
              <w:ind w:left="-78"/>
              <w:rPr>
                <w:color w:val="000000"/>
              </w:rPr>
            </w:pPr>
          </w:p>
          <w:p w:rsidR="00144757" w:rsidRDefault="00144757" w:rsidP="001F0110">
            <w:pPr>
              <w:ind w:left="-78"/>
              <w:rPr>
                <w:color w:val="000000"/>
              </w:rPr>
            </w:pPr>
          </w:p>
          <w:p w:rsidR="00144757" w:rsidRDefault="00144757" w:rsidP="001F0110">
            <w:pPr>
              <w:ind w:left="-78"/>
              <w:rPr>
                <w:color w:val="000000"/>
              </w:rPr>
            </w:pPr>
          </w:p>
          <w:p w:rsidR="00144757" w:rsidRDefault="00144757" w:rsidP="001F0110">
            <w:pPr>
              <w:ind w:left="-78"/>
              <w:rPr>
                <w:color w:val="000000"/>
              </w:rPr>
            </w:pPr>
          </w:p>
          <w:p w:rsidR="00144757" w:rsidRDefault="00144757" w:rsidP="001F0110">
            <w:pPr>
              <w:ind w:left="-78"/>
              <w:rPr>
                <w:color w:val="000000"/>
              </w:rPr>
            </w:pPr>
          </w:p>
          <w:p w:rsidR="00144757" w:rsidRDefault="00144757" w:rsidP="001F0110">
            <w:pPr>
              <w:ind w:left="-78"/>
              <w:rPr>
                <w:color w:val="000000"/>
              </w:rPr>
            </w:pPr>
          </w:p>
          <w:p w:rsidR="00144757" w:rsidRDefault="00144757" w:rsidP="001F0110">
            <w:pPr>
              <w:ind w:left="-78"/>
              <w:rPr>
                <w:color w:val="000000"/>
              </w:rPr>
            </w:pPr>
          </w:p>
          <w:p w:rsidR="00144757" w:rsidRDefault="00144757" w:rsidP="001F0110">
            <w:pPr>
              <w:ind w:left="-78"/>
              <w:rPr>
                <w:color w:val="000000"/>
              </w:rPr>
            </w:pPr>
          </w:p>
          <w:p w:rsidR="00144757" w:rsidRDefault="00144757" w:rsidP="001F0110">
            <w:pPr>
              <w:ind w:left="-78"/>
              <w:rPr>
                <w:color w:val="000000"/>
              </w:rPr>
            </w:pPr>
          </w:p>
          <w:p w:rsidR="00144757" w:rsidRDefault="00144757" w:rsidP="001F0110">
            <w:pPr>
              <w:ind w:left="-78"/>
              <w:rPr>
                <w:color w:val="000000"/>
              </w:rPr>
            </w:pPr>
          </w:p>
          <w:p w:rsidR="00144757" w:rsidRDefault="00144757" w:rsidP="001F0110">
            <w:pPr>
              <w:ind w:left="-78"/>
              <w:rPr>
                <w:color w:val="000000"/>
              </w:rPr>
            </w:pPr>
          </w:p>
          <w:p w:rsidR="00144757" w:rsidRDefault="00144757" w:rsidP="001F0110">
            <w:pPr>
              <w:ind w:left="-78"/>
              <w:rPr>
                <w:color w:val="000000"/>
              </w:rPr>
            </w:pPr>
          </w:p>
          <w:p w:rsidR="00144757" w:rsidRDefault="00144757" w:rsidP="001F0110">
            <w:pPr>
              <w:ind w:left="-78"/>
              <w:rPr>
                <w:color w:val="000000"/>
              </w:rPr>
            </w:pPr>
          </w:p>
          <w:p w:rsidR="00144757" w:rsidRDefault="00144757" w:rsidP="001F0110">
            <w:pPr>
              <w:ind w:left="-78"/>
              <w:rPr>
                <w:color w:val="000000"/>
              </w:rPr>
            </w:pPr>
          </w:p>
          <w:p w:rsidR="00144757" w:rsidRDefault="00144757" w:rsidP="001F0110">
            <w:pPr>
              <w:ind w:left="-78"/>
              <w:rPr>
                <w:color w:val="000000"/>
              </w:rPr>
            </w:pPr>
          </w:p>
          <w:p w:rsidR="00144757" w:rsidRDefault="00265C35" w:rsidP="001F0110">
            <w:pPr>
              <w:ind w:left="-78"/>
              <w:rPr>
                <w:color w:val="000000"/>
              </w:rPr>
            </w:pPr>
            <w:r>
              <w:rPr>
                <w:color w:val="000000"/>
              </w:rPr>
              <w:t>frontális önálló munka</w:t>
            </w:r>
          </w:p>
        </w:tc>
        <w:tc>
          <w:tcPr>
            <w:tcW w:w="1701" w:type="dxa"/>
          </w:tcPr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265C35" w:rsidP="001F0110">
            <w:pPr>
              <w:rPr>
                <w:color w:val="000000"/>
              </w:rPr>
            </w:pPr>
            <w:r>
              <w:rPr>
                <w:color w:val="000000"/>
              </w:rPr>
              <w:t>laptop, i-Pad…</w:t>
            </w: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265C35" w:rsidP="001F0110">
            <w:pPr>
              <w:rPr>
                <w:color w:val="000000"/>
              </w:rPr>
            </w:pPr>
            <w:r>
              <w:rPr>
                <w:color w:val="000000"/>
              </w:rPr>
              <w:t xml:space="preserve">a </w:t>
            </w:r>
            <w:proofErr w:type="gramStart"/>
            <w:r>
              <w:rPr>
                <w:color w:val="000000"/>
              </w:rPr>
              <w:t>hangkeltéshez  szükséges</w:t>
            </w:r>
            <w:proofErr w:type="gramEnd"/>
            <w:r>
              <w:rPr>
                <w:color w:val="000000"/>
              </w:rPr>
              <w:t xml:space="preserve"> eszközök (gyufa, papír stb.)</w:t>
            </w:r>
          </w:p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265C35" w:rsidP="001F0110">
            <w:pPr>
              <w:rPr>
                <w:color w:val="000000"/>
              </w:rPr>
            </w:pPr>
            <w:r>
              <w:rPr>
                <w:color w:val="000000"/>
              </w:rPr>
              <w:t xml:space="preserve">füzet, tábla/ </w:t>
            </w:r>
            <w:proofErr w:type="spellStart"/>
            <w:r>
              <w:rPr>
                <w:color w:val="000000"/>
              </w:rPr>
              <w:t>whiteboard</w:t>
            </w:r>
            <w:proofErr w:type="spellEnd"/>
            <w:r>
              <w:rPr>
                <w:color w:val="000000"/>
              </w:rPr>
              <w:t>;</w:t>
            </w:r>
          </w:p>
          <w:p w:rsidR="00144757" w:rsidRDefault="00265C35" w:rsidP="001F0110">
            <w:pPr>
              <w:rPr>
                <w:color w:val="000000"/>
              </w:rPr>
            </w:pPr>
            <w:r>
              <w:rPr>
                <w:color w:val="000000"/>
              </w:rPr>
              <w:t xml:space="preserve">kréta/ </w:t>
            </w:r>
            <w:proofErr w:type="spellStart"/>
            <w:r>
              <w:rPr>
                <w:color w:val="000000"/>
              </w:rPr>
              <w:t>whiteboard</w:t>
            </w:r>
            <w:proofErr w:type="spellEnd"/>
            <w:r>
              <w:rPr>
                <w:color w:val="000000"/>
              </w:rPr>
              <w:t xml:space="preserve"> marker</w:t>
            </w: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265C35" w:rsidP="001F0110">
            <w:pPr>
              <w:rPr>
                <w:i/>
                <w:color w:val="000000"/>
              </w:rPr>
            </w:pPr>
            <w:r>
              <w:rPr>
                <w:i/>
              </w:rPr>
              <w:lastRenderedPageBreak/>
              <w:t xml:space="preserve">2. számú melléklet: </w:t>
            </w:r>
            <w:r>
              <w:rPr>
                <w:i/>
                <w:color w:val="000000"/>
              </w:rPr>
              <w:t>feladatlap</w:t>
            </w: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/>
          <w:p w:rsidR="00144757" w:rsidRDefault="00144757" w:rsidP="001F0110"/>
          <w:p w:rsidR="00144757" w:rsidRDefault="00144757" w:rsidP="001F0110">
            <w:pPr>
              <w:rPr>
                <w:color w:val="000000"/>
              </w:rPr>
            </w:pPr>
          </w:p>
          <w:p w:rsidR="00144757" w:rsidRDefault="00265C35" w:rsidP="001F0110">
            <w:pPr>
              <w:rPr>
                <w:i/>
                <w:color w:val="000000"/>
              </w:rPr>
            </w:pPr>
            <w:r>
              <w:rPr>
                <w:i/>
              </w:rPr>
              <w:t>1. számú melléklet: A hangok keletkezése ppt</w:t>
            </w: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/>
          <w:p w:rsidR="00144757" w:rsidRDefault="00144757" w:rsidP="001F0110"/>
          <w:p w:rsidR="00144757" w:rsidRDefault="00144757" w:rsidP="001F0110"/>
          <w:p w:rsidR="00144757" w:rsidRDefault="00265C35" w:rsidP="001F0110">
            <w:pPr>
              <w:rPr>
                <w:color w:val="000000"/>
              </w:rPr>
            </w:pPr>
            <w:r>
              <w:rPr>
                <w:color w:val="000000"/>
              </w:rPr>
              <w:t xml:space="preserve">füzet, tábla/ </w:t>
            </w:r>
            <w:proofErr w:type="spellStart"/>
            <w:r>
              <w:rPr>
                <w:color w:val="000000"/>
              </w:rPr>
              <w:t>whiteboard</w:t>
            </w:r>
            <w:proofErr w:type="spellEnd"/>
            <w:r>
              <w:rPr>
                <w:color w:val="000000"/>
              </w:rPr>
              <w:t>;</w:t>
            </w:r>
          </w:p>
          <w:p w:rsidR="00144757" w:rsidRDefault="00265C35" w:rsidP="001F0110">
            <w:pPr>
              <w:rPr>
                <w:color w:val="000000"/>
              </w:rPr>
            </w:pPr>
            <w:r>
              <w:rPr>
                <w:color w:val="000000"/>
              </w:rPr>
              <w:t>kréta /</w:t>
            </w:r>
            <w:proofErr w:type="spellStart"/>
            <w:r>
              <w:rPr>
                <w:color w:val="000000"/>
              </w:rPr>
              <w:t>whiteboard</w:t>
            </w:r>
            <w:proofErr w:type="spellEnd"/>
            <w:r>
              <w:rPr>
                <w:color w:val="000000"/>
              </w:rPr>
              <w:t xml:space="preserve"> marker</w:t>
            </w:r>
          </w:p>
          <w:p w:rsidR="00144757" w:rsidRDefault="00144757" w:rsidP="001F0110"/>
          <w:p w:rsidR="00144757" w:rsidRDefault="00144757" w:rsidP="001F0110"/>
          <w:p w:rsidR="00144757" w:rsidRDefault="00265C35" w:rsidP="001F0110">
            <w:pPr>
              <w:rPr>
                <w:i/>
              </w:rPr>
            </w:pPr>
            <w:r>
              <w:rPr>
                <w:i/>
              </w:rPr>
              <w:t>1. számú melléklet: A hangok keletkezése ppt</w:t>
            </w:r>
          </w:p>
          <w:p w:rsidR="00144757" w:rsidRDefault="00144757" w:rsidP="001F0110">
            <w:pPr>
              <w:rPr>
                <w:i/>
              </w:rPr>
            </w:pPr>
          </w:p>
          <w:p w:rsidR="00144757" w:rsidRDefault="00144757" w:rsidP="001F0110">
            <w:pPr>
              <w:rPr>
                <w:i/>
              </w:rPr>
            </w:pPr>
          </w:p>
          <w:p w:rsidR="00144757" w:rsidRDefault="00144757" w:rsidP="001F0110">
            <w:pPr>
              <w:rPr>
                <w:i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265C35" w:rsidP="001F0110">
            <w:pPr>
              <w:rPr>
                <w:color w:val="000000"/>
              </w:rPr>
            </w:pPr>
            <w:r>
              <w:rPr>
                <w:i/>
              </w:rPr>
              <w:t>1. számú melléklet: A hangok keletkezése ppt</w:t>
            </w: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/>
          <w:p w:rsidR="00144757" w:rsidRDefault="00144757" w:rsidP="001F0110"/>
          <w:p w:rsidR="00144757" w:rsidRDefault="00265C35" w:rsidP="001F0110">
            <w:pPr>
              <w:rPr>
                <w:color w:val="000000"/>
              </w:rPr>
            </w:pPr>
            <w:r>
              <w:rPr>
                <w:i/>
              </w:rPr>
              <w:t>1. számú melléklet: A hangok keletkezése ppt</w:t>
            </w: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265C35" w:rsidP="001F0110">
            <w:pPr>
              <w:rPr>
                <w:color w:val="000000"/>
              </w:rPr>
            </w:pPr>
            <w:r>
              <w:rPr>
                <w:i/>
              </w:rPr>
              <w:t>1. számú melléklet: A hangok keletkezése ppt</w:t>
            </w:r>
          </w:p>
          <w:p w:rsidR="00144757" w:rsidRDefault="00265C35" w:rsidP="001F0110">
            <w:pPr>
              <w:rPr>
                <w:color w:val="000000"/>
              </w:rPr>
            </w:pPr>
            <w:r>
              <w:t>alapján készült</w:t>
            </w:r>
          </w:p>
          <w:p w:rsidR="00144757" w:rsidRDefault="00265C35" w:rsidP="001F0110">
            <w:pPr>
              <w:rPr>
                <w:color w:val="000000"/>
              </w:rPr>
            </w:pPr>
            <w:r>
              <w:rPr>
                <w:color w:val="000000"/>
              </w:rPr>
              <w:t>képecsk</w:t>
            </w:r>
            <w:r>
              <w:t>ék minden tanuló számára</w:t>
            </w: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rPr>
                <w:color w:val="000000"/>
              </w:rPr>
            </w:pPr>
          </w:p>
          <w:p w:rsidR="00144757" w:rsidRDefault="00144757" w:rsidP="001F0110">
            <w:pPr>
              <w:spacing w:before="120" w:after="120"/>
              <w:rPr>
                <w:color w:val="000000"/>
              </w:rPr>
            </w:pPr>
          </w:p>
        </w:tc>
        <w:tc>
          <w:tcPr>
            <w:tcW w:w="1843" w:type="dxa"/>
          </w:tcPr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265C35" w:rsidP="001F0110">
            <w:pPr>
              <w:rPr>
                <w:color w:val="FF0000"/>
              </w:rPr>
            </w:pPr>
            <w:r>
              <w:t xml:space="preserve">Érdekességek a hangokkal kapcsolatban: </w:t>
            </w:r>
            <w:hyperlink r:id="rId11">
              <w:r>
                <w:rPr>
                  <w:color w:val="0000FF"/>
                  <w:u w:val="single"/>
                </w:rPr>
                <w:t xml:space="preserve">www.sulinet.hu/tart/ </w:t>
              </w:r>
              <w:proofErr w:type="spellStart"/>
              <w:r>
                <w:rPr>
                  <w:color w:val="0000FF"/>
                  <w:u w:val="single"/>
                </w:rPr>
                <w:t>fcikk</w:t>
              </w:r>
              <w:proofErr w:type="spellEnd"/>
              <w:r>
                <w:rPr>
                  <w:color w:val="0000FF"/>
                  <w:u w:val="single"/>
                </w:rPr>
                <w:t>/</w:t>
              </w:r>
              <w:proofErr w:type="spellStart"/>
              <w:r>
                <w:rPr>
                  <w:color w:val="0000FF"/>
                  <w:u w:val="single"/>
                </w:rPr>
                <w:t>Kibu</w:t>
              </w:r>
              <w:proofErr w:type="spellEnd"/>
              <w:r>
                <w:rPr>
                  <w:color w:val="0000FF"/>
                  <w:u w:val="single"/>
                </w:rPr>
                <w:t>/0/26963/1</w:t>
              </w:r>
            </w:hyperlink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  <w:p w:rsidR="00144757" w:rsidRDefault="00144757" w:rsidP="001F0110">
            <w:pPr>
              <w:rPr>
                <w:color w:val="FF0000"/>
              </w:rPr>
            </w:pPr>
          </w:p>
        </w:tc>
      </w:tr>
    </w:tbl>
    <w:p w:rsidR="00144757" w:rsidRDefault="00144757" w:rsidP="001F0110">
      <w:pPr>
        <w:spacing w:line="240" w:lineRule="auto"/>
      </w:pPr>
    </w:p>
    <w:sectPr w:rsidR="00144757">
      <w:headerReference w:type="default" r:id="rId12"/>
      <w:footerReference w:type="default" r:id="rId13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C35" w:rsidRDefault="00265C35">
      <w:pPr>
        <w:spacing w:after="0" w:line="240" w:lineRule="auto"/>
      </w:pPr>
      <w:r>
        <w:separator/>
      </w:r>
    </w:p>
  </w:endnote>
  <w:endnote w:type="continuationSeparator" w:id="0">
    <w:p w:rsidR="00265C35" w:rsidRDefault="0026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757" w:rsidRDefault="00265C35">
    <w:pPr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C35" w:rsidRDefault="00265C35">
      <w:pPr>
        <w:spacing w:after="0" w:line="240" w:lineRule="auto"/>
      </w:pPr>
      <w:r>
        <w:separator/>
      </w:r>
    </w:p>
  </w:footnote>
  <w:footnote w:type="continuationSeparator" w:id="0">
    <w:p w:rsidR="00265C35" w:rsidRDefault="00265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757" w:rsidRDefault="001447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740B5"/>
    <w:multiLevelType w:val="multilevel"/>
    <w:tmpl w:val="58DC452A"/>
    <w:lvl w:ilvl="0">
      <w:start w:val="3"/>
      <w:numFmt w:val="bullet"/>
      <w:lvlText w:val="–"/>
      <w:lvlJc w:val="left"/>
      <w:pPr>
        <w:ind w:left="720" w:hanging="360"/>
      </w:pPr>
      <w:rPr>
        <w:rFonts w:ascii="Calibri" w:eastAsia="Calibri" w:hAnsi="Calibri" w:cs="Calibri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4757"/>
    <w:rsid w:val="00144757"/>
    <w:rsid w:val="001F0110"/>
    <w:rsid w:val="0026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3706"/>
  <w15:docId w15:val="{8B85B57E-1E20-4AC9-B544-A15D36C3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f4ozr6wt1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tggcrark18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linet.hu/tart/%20fcikk/Kibu/0/26963/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1135</Words>
  <Characters>7837</Characters>
  <Application>Microsoft Office Word</Application>
  <DocSecurity>0</DocSecurity>
  <Lines>65</Lines>
  <Paragraphs>17</Paragraphs>
  <ScaleCrop>false</ScaleCrop>
  <Company/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Pompor Zoltán</dc:creator>
  <cp:lastModifiedBy>Pompor Zoltán</cp:lastModifiedBy>
  <cp:revision>2</cp:revision>
  <dcterms:created xsi:type="dcterms:W3CDTF">2018-09-07T09:53:00Z</dcterms:created>
  <dcterms:modified xsi:type="dcterms:W3CDTF">2018-09-07T09:53:00Z</dcterms:modified>
</cp:coreProperties>
</file>